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6" w:rsidRDefault="00B37536" w:rsidP="00B37536">
      <w:pPr>
        <w:jc w:val="center"/>
        <w:rPr>
          <w:rFonts w:ascii="Tahoma" w:eastAsia="Times New Roman" w:hAnsi="Tahoma" w:cs="Tahoma"/>
          <w:b/>
          <w:bCs/>
          <w:color w:val="333333"/>
          <w:kern w:val="36"/>
          <w:sz w:val="28"/>
          <w:szCs w:val="48"/>
          <w:lang w:eastAsia="ru-RU"/>
        </w:rPr>
      </w:pPr>
      <w:r w:rsidRPr="00B37536">
        <w:rPr>
          <w:rFonts w:ascii="Tahoma" w:eastAsia="Times New Roman" w:hAnsi="Tahoma" w:cs="Tahoma"/>
          <w:b/>
          <w:bCs/>
          <w:color w:val="333333"/>
          <w:kern w:val="36"/>
          <w:sz w:val="28"/>
          <w:szCs w:val="48"/>
          <w:lang w:eastAsia="ru-RU"/>
        </w:rPr>
        <w:t>Сценарий праздника "Люблю тебя , моя Россия" для начальных классов</w:t>
      </w:r>
    </w:p>
    <w:p w:rsidR="00B37536" w:rsidRPr="008D3203" w:rsidRDefault="00B37536" w:rsidP="00B375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32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Цели и задачи:</w:t>
      </w:r>
    </w:p>
    <w:p w:rsidR="00B37536" w:rsidRPr="008D3203" w:rsidRDefault="00B37536" w:rsidP="00B37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32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Формировать устойчивое, уважительное отношение к родной стране. Создать Эмоционально—положительную основу для развития патриотических чувств: любви и преданности Родине.</w:t>
      </w:r>
    </w:p>
    <w:p w:rsidR="00B37536" w:rsidRPr="008D3203" w:rsidRDefault="00B37536" w:rsidP="00B37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32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Познакомить с символикой Российской Федерации (гербом, флагом, гимном).</w:t>
      </w:r>
    </w:p>
    <w:p w:rsidR="00B37536" w:rsidRPr="008D3203" w:rsidRDefault="00B37536" w:rsidP="00B37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32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Развивать кругозор учащихся, обогащать их словарный запас.</w:t>
      </w:r>
    </w:p>
    <w:p w:rsidR="00B37536" w:rsidRDefault="00B37536" w:rsidP="00B375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093704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 с презентацией  о нашем крае  </w:t>
      </w:r>
    </w:p>
    <w:p w:rsidR="00B37536" w:rsidRDefault="00B37536" w:rsidP="00F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Детства Россия</w:t>
      </w:r>
    </w:p>
    <w:p w:rsidR="00F665A7" w:rsidRPr="00D63489" w:rsidRDefault="00F665A7" w:rsidP="00F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планете счастливого детства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Милом сердцу краю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Получили от взрослых в наследство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отчизну свою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Вьются белые вьюги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вокруг замело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заполярном сверкающем круге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то счастье моё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  детства Россия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Здесь под солнцем любви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Родились и росли мы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Пели песни свои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Волны север и море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луга и леса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радостном хоре</w:t>
      </w:r>
    </w:p>
    <w:p w:rsidR="00B37536" w:rsidRPr="00D63489" w:rsidRDefault="00B37536" w:rsidP="00B3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звучат голоса.</w:t>
      </w:r>
    </w:p>
    <w:p w:rsidR="00F665A7" w:rsidRDefault="00B37536" w:rsidP="00F665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Россия… Род</w:t>
      </w:r>
      <w:r w:rsidR="00F665A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ина… Отечество… Это край, где мы</w:t>
      </w: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родились, где   мы живём. Это наш дом, это всё то, что нас окружает. </w:t>
      </w:r>
    </w:p>
    <w:p w:rsidR="00F665A7" w:rsidRDefault="00B37536" w:rsidP="00F665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Россия… Какое красивое слово! </w:t>
      </w:r>
      <w:r w:rsidR="00F6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роса, и сила, и синие просторы…</w:t>
      </w:r>
    </w:p>
    <w:p w:rsidR="00F665A7" w:rsidRDefault="00B37536" w:rsidP="00F665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Отечеством мы зовём Россию потому, что в ней жили  испокон веку отцы и деды наши. </w:t>
      </w:r>
    </w:p>
    <w:p w:rsidR="00F665A7" w:rsidRDefault="00B37536" w:rsidP="00F665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Родиной мы зовём её потому, что в ней  мы родились,  и всё в ней для нас родное. </w:t>
      </w:r>
    </w:p>
    <w:p w:rsidR="00B37536" w:rsidRPr="002D62C0" w:rsidRDefault="00B37536" w:rsidP="00403F2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мы послушаем песни</w:t>
      </w:r>
      <w:r w:rsidR="00821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стихи о Р</w:t>
      </w:r>
      <w:r w:rsidR="0040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оссии, </w:t>
      </w:r>
      <w:r w:rsidRPr="002D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поговорим о том, чем силён и богат русский человек, чем так прекрасна русская душа</w:t>
      </w:r>
      <w:r w:rsidR="00F665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7536" w:rsidRPr="00D63489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о России говорить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так, чтоб вслух стихи произносили,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так, чтоб захотелось повторить,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Сильнее всех имён сказать: Россия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есть такие государства –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озаренные края,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пеньем птиц,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гудками на рассвете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наша Родина, друзья</w:t>
      </w:r>
    </w:p>
    <w:p w:rsidR="00B37536" w:rsidRPr="00F665A7" w:rsidRDefault="00B37536" w:rsidP="00F6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36" w:rsidRPr="009B11A6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1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  Росиночка Россия</w:t>
      </w:r>
    </w:p>
    <w:p w:rsidR="00F665A7" w:rsidRPr="00F665A7" w:rsidRDefault="00F665A7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разных танцев есть,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русской пляски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ни лечь, ни сесть,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без опаски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небеса,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небеса,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 поле роса.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Росиночка-Россия -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слова.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Росиночка-Россия -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трава,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Росиночка-Россия -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края.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Росиночка-Россия -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ты моя.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разных песен есть,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русской песни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хочется залезть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плясать, хоть тресни.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девичья коса,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девичья коса,</w:t>
      </w:r>
    </w:p>
    <w:p w:rsidR="00B37536" w:rsidRPr="00F665A7" w:rsidRDefault="00B37536" w:rsidP="00F665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 поле роса.</w:t>
      </w:r>
    </w:p>
    <w:p w:rsidR="00703474" w:rsidRDefault="00B37536" w:rsidP="007034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чего  начинается  Родина…  </w:t>
      </w:r>
    </w:p>
    <w:p w:rsidR="00703474" w:rsidRDefault="00B37536" w:rsidP="007034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  из  нас  рано  или  поздно  пытается  найти  для  себя  ответ  на  этот  вопрос  и  каждый  решает  его  по-своему.  </w:t>
      </w:r>
    </w:p>
    <w:p w:rsidR="00703474" w:rsidRDefault="00B37536" w:rsidP="007034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  кого-то  Родина – это  дом,  двор,  улица  в  большом  городе.  </w:t>
      </w:r>
    </w:p>
    <w:p w:rsidR="00703474" w:rsidRDefault="00B37536" w:rsidP="007034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  назовёт   маленькую,  тихую  деревушку,  где  проводил  каждое  лето  своего  счастливого  детства.  </w:t>
      </w:r>
    </w:p>
    <w:p w:rsidR="00B37536" w:rsidRPr="00F665A7" w:rsidRDefault="00B37536" w:rsidP="007034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 у  нас  есть  и  общая,  большая  Родина – страна,  в  которой  мы  живём,  родились  и  выросли.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такое  Родина?  Это  запах  хлеба,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  лучистое,  голубое  небо.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травы  сочные,  это  реки  быстрые,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степи  пыльные  и  луга  душистые!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мы  Родиной  зовём…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 в  небе  голубом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душистый,  золотистый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  за  праздничным  столом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мы  Родиной  зовём…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  где  мы  с  тобой  растём,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берёзки,  и  дороги,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которым  мы  идём.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мы  Родиной  зовём…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  где  мы  с  тобой  живём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рубиновые  звёзды –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  мира  над  Кремлём!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 такое  Родина?  Всё,  что  людям  свято,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могила  павшего  за  Родину  солдата.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  восходит  солнце  над  Отчизной  нашей,</w:t>
      </w:r>
    </w:p>
    <w:p w:rsidR="00B37536" w:rsidRPr="00F665A7" w:rsidRDefault="00B37536" w:rsidP="00F66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  любимей  Родины,  и  милей,  и  краше</w:t>
      </w:r>
    </w:p>
    <w:p w:rsidR="009B11A6" w:rsidRDefault="009B11A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A6" w:rsidRPr="00595581" w:rsidRDefault="009B11A6" w:rsidP="009B11A6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58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B11A6" w:rsidRDefault="009B11A6" w:rsidP="009B11A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Какое дерево издревне считается символом России?</w:t>
      </w:r>
    </w:p>
    <w:p w:rsidR="009B11A6" w:rsidRDefault="009B11A6" w:rsidP="009B11A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1A6" w:rsidRDefault="009B11A6" w:rsidP="009B11A6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298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B11A6" w:rsidRDefault="009B11A6" w:rsidP="009B11A6">
      <w:pPr>
        <w:tabs>
          <w:tab w:val="left" w:pos="70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9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73992">
        <w:rPr>
          <w:rFonts w:ascii="Times New Roman" w:hAnsi="Times New Roman" w:cs="Times New Roman"/>
          <w:sz w:val="28"/>
          <w:szCs w:val="28"/>
        </w:rPr>
        <w:t>ерезку милую, родную издавна считают символом России, символом Родины</w:t>
      </w:r>
      <w:r>
        <w:rPr>
          <w:rFonts w:ascii="Times New Roman" w:hAnsi="Times New Roman" w:cs="Times New Roman"/>
          <w:sz w:val="28"/>
          <w:szCs w:val="28"/>
        </w:rPr>
        <w:t>. Березка воспета в поэзии и прозе, в музыке и живописи. Россия и береза! Эти два понятия не разделимы.</w:t>
      </w:r>
    </w:p>
    <w:p w:rsidR="00703474" w:rsidRDefault="0070347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74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Стройная,  с  тонкими  длинными  ветвями  и  раскидистой  кроной,  она  привлекательна  во  все  времена  года.  </w:t>
      </w:r>
    </w:p>
    <w:p w:rsidR="00703474" w:rsidRDefault="0070347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берёзе  сложено  много  песен,  былин,  преданий,  создано  много  живописных  картин.  Её  все  знают,  это  самое  распространённое  дерево.  Символ  и  гордость  русского  народа!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  из  нас  не  любит  берёзовый  сок  или  настоянный  на  нём  квас.  Целебными  свойствами  обладают  молодые  листья  берёзы,  нераскрывшиеся  почки.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  судьба  русской  берёзки!  В  мирное  время  она – радость,  подруга,  советчица,  а  в  войну  она – воин.  В  грозные  годы  войны  берёза  стала  символом  непобедимой  России.</w:t>
      </w:r>
    </w:p>
    <w:p w:rsidR="00703474" w:rsidRPr="00F665A7" w:rsidRDefault="0070347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поляне,  на  пригорке,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 окном,  среди  полей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Белокурая  берёзка –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  Родины  моей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  до  того,  берёзонька,  красива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  полдень  жаркий,  и  в  час  росы,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без  тебя  немыслима  Россия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я  немыслим  без  твоей  красы.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нигде привольней Родины моей,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Ласково сияет солнышко над ней.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нигде привольней Родины моей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Песенку простую мы поем о ней.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9B11A6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1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наш край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березка, то рябина,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 ракиты над рекой.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родной, навек любимый,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найдешь еще такой!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морей до гор высоких,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Посреди родных широт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бегут, бегут дороги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зовут они вперед.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залиты долины,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куда ни бросишь взгляд –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родной, навек любимый,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цветет, как вешний сад.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наше золотое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светлее с каждым днем!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счастливою звездою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живем в краю родном!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B37536" w:rsidRPr="00F665A7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19717B" w:rsidRDefault="00B37536" w:rsidP="00F6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97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Символика</w:t>
      </w:r>
    </w:p>
    <w:p w:rsidR="00B63E2F" w:rsidRPr="0019717B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536"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  государство  называется  Российская  Федерация.</w:t>
      </w:r>
    </w:p>
    <w:p w:rsidR="00821C14" w:rsidRPr="0019717B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F" w:rsidRPr="0019717B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21C14"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чем  отличается  одно  государство  от  другого? </w:t>
      </w:r>
    </w:p>
    <w:p w:rsidR="00821C14" w:rsidRPr="0019717B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19717B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536"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  отличаются  языком,  на  котором  разговаривает  народ,  своими  символами,  историей,  обычаями,  географическим  положением.</w:t>
      </w: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C14" w:rsidRPr="0019717B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14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символы России вы знаете?</w:t>
      </w:r>
    </w:p>
    <w:p w:rsidR="00B63E2F" w:rsidRPr="00F665A7" w:rsidRDefault="00B63E2F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</w:t>
      </w: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  государственный  символ,  которым  можно  любоваться  как  произведением  искусства,  можно  его  читать.  У  нас  очень  красивый  герб!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  герба – красный.  Это  цвет  жизни.  На  фоне  красного  щита – золотой  двуглавый  орёл.  Крылья  орла  похожи  на  золотые  солнечные  лучи,  а  сама  золотая  птица – на  солнце.  Орёл – символ  солнца,  небесной  силы,  огня,  бессмертия.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  лапой  сжимает  орёл  скипетр.  В  его  левой  лапе – держава,  золотой  шар  с  крестом  наверху.  Над  головами  орла  мы  видим  короны.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груди  орла  помещено  изображение  всадника  на  фоне  красного  щита.  Это  Святой  Георгий  Победоносец.  Он  на  белом  коне,  за  его  плечами  развивается  синий  плащ.  В  правой  руке  у  него – серебряное копьё,  которое  помогло  победить  змея. Верный  конь  топчет  копытами  дракона.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  герб  очень  древний.  Он  появился  более  пятисот  лет  тому  назад,  в  1497  году.  Впервые  его  ввёл  царь  Иван  Грозный – великий  князь  всея  Руси.  Это  был  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герб  Московского  государства,  Российской  империи,  а  теперь  это  герб  Российской  Федерации.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37536" w:rsidRPr="000E6DCD" w:rsidRDefault="00B37536" w:rsidP="00F6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  цвета  на  флаге  России – красный,  белый  и  синий.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красной  полоской  флаг –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ней  кровь  отцов  и  дедов,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красным  цветом  Россией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Добыты  честь  и  победа!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  полоска – цвет  неба  ясного,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 жизнь  в  нашей  стране  была  прекрасная!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  цвет – в  нём  добро,  любовь,  чистота,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хотим  жить  в  дружбе  и  мире  всегда!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B63E2F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3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="00B63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флаг 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19717B" w:rsidRDefault="00B37536" w:rsidP="00F6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</w:t>
      </w:r>
    </w:p>
    <w:p w:rsidR="00B37536" w:rsidRPr="0019717B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У  каждого  государства  свой  государственный  гимн.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 такое гимн?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– торжественная  песня  или  мелодия,  которая  исполняется  в  особо  торжественных  случаях.  При   исполнении  гимна  любой   страны  люди,  слушающие  его,  встают,  мужчины  снимают  головные  уборы.  Так  проявляется  уважение  к  стране,  чей  гимн  звучит.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0E6DCD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D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гимн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403F25" w:rsidRDefault="00403F25" w:rsidP="00F665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 </w:t>
      </w:r>
      <w:r w:rsidR="00B37536" w:rsidRPr="00403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  вы знаете , что есть в России  праздник  единственный или единства, главное - праздник!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Знаю! Только праздник этот называется День единства и согласия.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Да? А с кем нужно в этот день соглашаться ?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не вертись, а лучше послушай меня. У каждого народа своя история. История страны древняя, богатая событиями. Русь-матушка всегда славилась героями своими. О них я тебе сейчас и рассказывать стану.. 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героев это я люблю! А при чём тут этот праздник?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слушай. 4 ноября 1612 года - день освобождения Москвы от польских захватчиков. Князь Дмитрий Пожарский и купец Кузьма Минин подняли народ на защиту Родины нашей. Но пока они до Москвы добирались, много к ним ещё народу присоединилось.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кому ж хочется в одиночку с врагами бороться!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правильно. Объединившись в большое войско, славную победу они одержали! Ведь в единении сила немалая! Вот почему день 4 ноября признан Днём народного единства и согласия России!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0E6DCD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 я тоже хочу стать героем, научи</w:t>
      </w:r>
      <w:r w:rsidR="00B37536"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0E6DCD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536"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внимательно слушал и смотрел? Ведь в народе говорят: "Кто стоит за народ, того народ героем зовёт".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Давай, мы расскажем тебе ещё немного из истории нашего народа.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родному Отечеству и святая ненависть к её врагу была несокрушимой тысячелетней традицией русского народа. Знаешь ли ты, как жилось на Руси 10 веков тому назад?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 Знаю, Русь всегда была богатой и красивой.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--Да, только не было в той Руси единения да согласия. Были те княжества Российские разрозненные: в Новгороде, Ростове и Киеве, в Галиче, Пскове и Муроме восседал свой князь-богатырь со своею дружиною.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0E6DCD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B37536"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враги половецкие, да хан Мамай своими набегами русичей очень мучили: забирали всё, что в поле росло, уводили в плен женщин да детей малых.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 Да, есть чего испугаться, уж очень страшную картину вы нарисовали …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 Вот тогда и решили князья, и народ простой вместе встать - выступать. Да свободу отстаивать!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я вспомнил, тогда князь Александр возглавил сражение, и назвали его потом Александром Невским.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 А теперь вспомним про Бородинское сражение.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 Знаю, папа мне рассказывал, что в 1812 году на Россию напал Наполеон, -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-- Правильно, в 1812 году решил Наполеон завоевать землю Русскую, но на защиту Родины встали все как один люди русские.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__А вс</w:t>
      </w:r>
      <w:r w:rsidR="000E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Великую Отечественную .   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хочется сказать всем тем кто подарил нам мирное небо над головой</w:t>
      </w:r>
      <w:r w:rsidR="0082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Низкий поклон всем ветеранам, защищавшим нашу Родину. 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  Россию,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неё  нам  не  жить.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  её,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вечно  ей  быть!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  правдой  и  силой,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Всею  нашей  судьбой,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  Россию –</w:t>
      </w:r>
    </w:p>
    <w:p w:rsidR="00403F25" w:rsidRPr="00F665A7" w:rsidRDefault="00403F25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  России  другой!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 вдумайся,  вслушайся  в  имя  Россия!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нём  и  росы,  и  синь,  и  сиянье,  и  сила.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бы  только  одно  у  судьбы  попросил –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снова  враги  не  пошли  на  Россию!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вёсны твои будут пахнуть дождями,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смехом детей каждый день озарит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сердце любовь и добро будут с нами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Родины имя так гордо звучит.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всё краше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края...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Родины нашей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свете, друзья!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отнимайте  солнце  у  детей,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жизнь  Земли  вовеки  не  прервётся.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 над  Землёй  звучало  каждый  день: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  всегда  будет  солнце,  пусть  всегда  будет  солнце»</w:t>
      </w:r>
    </w:p>
    <w:p w:rsidR="000E6DCD" w:rsidRPr="00F665A7" w:rsidRDefault="000E6DCD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372A6C" w:rsidRDefault="00B37536" w:rsidP="00F66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2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372A6C" w:rsidRPr="00372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Солнечный круг, небо вокруг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круг, небо вокруг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рисунок мальчишки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Нарисовал он на листке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подписал в уголке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солдат, слышишь солдат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пугаются взрывов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Тысячи глаз в небо глядят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упрямо твердят</w:t>
      </w:r>
    </w:p>
    <w:p w:rsidR="00B37536" w:rsidRPr="00F665A7" w:rsidRDefault="00B37536" w:rsidP="00F6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 беды, против войны</w:t>
      </w:r>
    </w:p>
    <w:p w:rsidR="00B37536" w:rsidRPr="00F665A7" w:rsidRDefault="00B37536" w:rsidP="00F6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за наших мальчишек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навек, счастье навек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повелел человек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65A7">
        <w:rPr>
          <w:rFonts w:ascii="Times New Roman" w:hAnsi="Times New Roman" w:cs="Times New Roman"/>
          <w:sz w:val="28"/>
          <w:szCs w:val="28"/>
          <w:u w:val="single"/>
        </w:rPr>
        <w:t>Мелодия хоровода</w:t>
      </w:r>
    </w:p>
    <w:p w:rsidR="00B37536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всегда славился </w:t>
      </w:r>
      <w:r w:rsidR="0082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добротой и дружелюбием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14" w:rsidRPr="00F665A7" w:rsidRDefault="00821C14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Я узнал, что у меня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Есть огромная семья.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тропинка и лесок,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 поле каждый колосок!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Речка, небо голубое –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Это всё моё родное!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Это Родина моя!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Все люблю на свете я!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населяют много народностей. И только в братстве и тесном единении друг с другом можно преодолеть любые испытания. Что и происходило на нашей земле на протяжении многих веков.</w:t>
      </w:r>
    </w:p>
    <w:p w:rsidR="00821C14" w:rsidRDefault="00B37536" w:rsidP="00821C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России всегда дружили и уважали друг друга: русский и мордвин, чуваш и татарин, осетин и</w:t>
      </w:r>
      <w:r w:rsidR="003C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 </w:t>
      </w: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 есть свои традиции, своя национальная культура, свои песни и танцы.</w:t>
      </w:r>
      <w:r w:rsidR="00821C14" w:rsidRPr="00821C14">
        <w:rPr>
          <w:rFonts w:ascii="Times New Roman" w:hAnsi="Times New Roman" w:cs="Times New Roman"/>
          <w:sz w:val="28"/>
          <w:szCs w:val="28"/>
        </w:rPr>
        <w:t xml:space="preserve"> </w:t>
      </w:r>
      <w:r w:rsidR="00821C14">
        <w:rPr>
          <w:rFonts w:ascii="Times New Roman" w:hAnsi="Times New Roman" w:cs="Times New Roman"/>
          <w:sz w:val="28"/>
          <w:szCs w:val="28"/>
        </w:rPr>
        <w:t xml:space="preserve">Но все </w:t>
      </w:r>
      <w:r w:rsidR="00821C14" w:rsidRPr="009E0298">
        <w:rPr>
          <w:rFonts w:ascii="Times New Roman" w:hAnsi="Times New Roman" w:cs="Times New Roman"/>
          <w:sz w:val="28"/>
          <w:szCs w:val="28"/>
        </w:rPr>
        <w:t xml:space="preserve">Мы – РОССИЯНЕ! 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14" w:rsidRPr="00372A6C" w:rsidRDefault="00B37536" w:rsidP="00821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21C14" w:rsidRPr="00372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Моя Родина –Россия 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Люблю тебя, моя  Россия,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 xml:space="preserve">За ум, за подвиги святые, 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Люблю твои луга и нивы,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Прозрачный зной твоих равнин,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К воде склонившиеся ивы,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Верха пылающих рябин.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Люблю тебя с твоей грозою,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С воспетым трижды камышом,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С великой Волгою-рекою,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С могучим быстрым Иртышом.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Степей задумчивую грусть,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0298">
        <w:rPr>
          <w:rFonts w:ascii="Times New Roman" w:hAnsi="Times New Roman" w:cs="Times New Roman"/>
          <w:sz w:val="28"/>
          <w:szCs w:val="28"/>
        </w:rPr>
        <w:t>Одним широким словом Русь!</w:t>
      </w:r>
    </w:p>
    <w:p w:rsidR="00821C14" w:rsidRPr="009E0298" w:rsidRDefault="00821C14" w:rsidP="00821C1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1C14" w:rsidRPr="009E0298" w:rsidRDefault="00821C14" w:rsidP="00821C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C14" w:rsidRDefault="00821C14" w:rsidP="00821C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C14" w:rsidRDefault="00821C14" w:rsidP="00821C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536" w:rsidRPr="00F665A7" w:rsidRDefault="00B37536" w:rsidP="00F665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7536" w:rsidRPr="00F665A7" w:rsidSect="00B375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F9" w:rsidRDefault="00A07EF9" w:rsidP="00403F25">
      <w:pPr>
        <w:spacing w:after="0" w:line="240" w:lineRule="auto"/>
      </w:pPr>
      <w:r>
        <w:separator/>
      </w:r>
    </w:p>
  </w:endnote>
  <w:endnote w:type="continuationSeparator" w:id="1">
    <w:p w:rsidR="00A07EF9" w:rsidRDefault="00A07EF9" w:rsidP="004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814"/>
      <w:docPartObj>
        <w:docPartGallery w:val="Page Numbers (Bottom of Page)"/>
        <w:docPartUnique/>
      </w:docPartObj>
    </w:sdtPr>
    <w:sdtContent>
      <w:p w:rsidR="00403F25" w:rsidRDefault="003B1927">
        <w:pPr>
          <w:pStyle w:val="a6"/>
          <w:jc w:val="center"/>
        </w:pPr>
        <w:fldSimple w:instr=" PAGE   \* MERGEFORMAT ">
          <w:r w:rsidR="0019717B">
            <w:rPr>
              <w:noProof/>
            </w:rPr>
            <w:t>10</w:t>
          </w:r>
        </w:fldSimple>
      </w:p>
    </w:sdtContent>
  </w:sdt>
  <w:p w:rsidR="00403F25" w:rsidRDefault="00403F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F9" w:rsidRDefault="00A07EF9" w:rsidP="00403F25">
      <w:pPr>
        <w:spacing w:after="0" w:line="240" w:lineRule="auto"/>
      </w:pPr>
      <w:r>
        <w:separator/>
      </w:r>
    </w:p>
  </w:footnote>
  <w:footnote w:type="continuationSeparator" w:id="1">
    <w:p w:rsidR="00A07EF9" w:rsidRDefault="00A07EF9" w:rsidP="0040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F73"/>
    <w:multiLevelType w:val="multilevel"/>
    <w:tmpl w:val="686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62A13"/>
    <w:multiLevelType w:val="multilevel"/>
    <w:tmpl w:val="A62E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60575"/>
    <w:multiLevelType w:val="multilevel"/>
    <w:tmpl w:val="F37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536"/>
    <w:rsid w:val="00093704"/>
    <w:rsid w:val="000E6DCD"/>
    <w:rsid w:val="0019717B"/>
    <w:rsid w:val="001E30FF"/>
    <w:rsid w:val="002D62C0"/>
    <w:rsid w:val="00372A6C"/>
    <w:rsid w:val="0037444A"/>
    <w:rsid w:val="003B1927"/>
    <w:rsid w:val="003C28D8"/>
    <w:rsid w:val="00403F25"/>
    <w:rsid w:val="004C63C5"/>
    <w:rsid w:val="00703474"/>
    <w:rsid w:val="007D4391"/>
    <w:rsid w:val="00821C14"/>
    <w:rsid w:val="008C09D4"/>
    <w:rsid w:val="009B11A6"/>
    <w:rsid w:val="00A07EF9"/>
    <w:rsid w:val="00B37536"/>
    <w:rsid w:val="00B63E2F"/>
    <w:rsid w:val="00F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F25"/>
  </w:style>
  <w:style w:type="paragraph" w:styleId="a6">
    <w:name w:val="footer"/>
    <w:basedOn w:val="a"/>
    <w:link w:val="a7"/>
    <w:uiPriority w:val="99"/>
    <w:unhideWhenUsed/>
    <w:rsid w:val="0040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Домашний</cp:lastModifiedBy>
  <cp:revision>2</cp:revision>
  <dcterms:created xsi:type="dcterms:W3CDTF">2019-01-13T07:07:00Z</dcterms:created>
  <dcterms:modified xsi:type="dcterms:W3CDTF">2019-01-13T07:07:00Z</dcterms:modified>
</cp:coreProperties>
</file>