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2A" w:rsidRPr="00D1422A" w:rsidRDefault="0097179F" w:rsidP="0097179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4A4A4A"/>
          <w:sz w:val="24"/>
          <w:szCs w:val="24"/>
          <w:lang w:val="en-US" w:eastAsia="ru-RU"/>
        </w:rPr>
      </w:pPr>
      <w:r w:rsidRPr="0097179F">
        <w:rPr>
          <w:rFonts w:ascii="Times New Roman" w:eastAsia="Times New Roman" w:hAnsi="Times New Roman" w:cs="Times New Roman"/>
          <w:b/>
          <w:bCs/>
          <w:i/>
          <w:color w:val="4A4A4A"/>
          <w:sz w:val="24"/>
          <w:szCs w:val="24"/>
          <w:lang w:eastAsia="ru-RU"/>
        </w:rPr>
        <w:t>План</w:t>
      </w:r>
      <w:r w:rsidRPr="0097179F">
        <w:rPr>
          <w:rFonts w:ascii="Times New Roman" w:eastAsia="Times New Roman" w:hAnsi="Times New Roman" w:cs="Times New Roman"/>
          <w:b/>
          <w:bCs/>
          <w:i/>
          <w:color w:val="4A4A4A"/>
          <w:sz w:val="24"/>
          <w:szCs w:val="24"/>
          <w:lang w:val="en-US" w:eastAsia="ru-RU"/>
        </w:rPr>
        <w:t xml:space="preserve"> </w:t>
      </w:r>
      <w:r w:rsidRPr="0097179F">
        <w:rPr>
          <w:rFonts w:ascii="Times New Roman" w:eastAsia="Times New Roman" w:hAnsi="Times New Roman" w:cs="Times New Roman"/>
          <w:b/>
          <w:bCs/>
          <w:i/>
          <w:color w:val="4A4A4A"/>
          <w:sz w:val="24"/>
          <w:szCs w:val="24"/>
          <w:lang w:eastAsia="ru-RU"/>
        </w:rPr>
        <w:t>урока</w:t>
      </w:r>
      <w:r w:rsidRPr="0097179F">
        <w:rPr>
          <w:rFonts w:ascii="Times New Roman" w:eastAsia="Times New Roman" w:hAnsi="Times New Roman" w:cs="Times New Roman"/>
          <w:b/>
          <w:bCs/>
          <w:i/>
          <w:color w:val="4A4A4A"/>
          <w:sz w:val="24"/>
          <w:szCs w:val="24"/>
          <w:lang w:val="en-US" w:eastAsia="ru-RU"/>
        </w:rPr>
        <w:t xml:space="preserve"> «Clothes and Fashion» </w:t>
      </w:r>
      <w:r w:rsidRPr="0097179F">
        <w:rPr>
          <w:rFonts w:ascii="Times New Roman" w:eastAsia="Times New Roman" w:hAnsi="Times New Roman" w:cs="Times New Roman"/>
          <w:b/>
          <w:bCs/>
          <w:i/>
          <w:color w:val="4A4A4A"/>
          <w:sz w:val="24"/>
          <w:szCs w:val="24"/>
          <w:lang w:eastAsia="ru-RU"/>
        </w:rPr>
        <w:t>к</w:t>
      </w:r>
      <w:r w:rsidRPr="0097179F">
        <w:rPr>
          <w:rFonts w:ascii="Times New Roman" w:eastAsia="Times New Roman" w:hAnsi="Times New Roman" w:cs="Times New Roman"/>
          <w:b/>
          <w:bCs/>
          <w:i/>
          <w:color w:val="4A4A4A"/>
          <w:sz w:val="24"/>
          <w:szCs w:val="24"/>
          <w:lang w:val="en-US" w:eastAsia="ru-RU"/>
        </w:rPr>
        <w:t xml:space="preserve"> </w:t>
      </w:r>
      <w:r w:rsidRPr="0097179F">
        <w:rPr>
          <w:rFonts w:ascii="Times New Roman" w:eastAsia="Times New Roman" w:hAnsi="Times New Roman" w:cs="Times New Roman"/>
          <w:b/>
          <w:bCs/>
          <w:i/>
          <w:color w:val="4A4A4A"/>
          <w:sz w:val="24"/>
          <w:szCs w:val="24"/>
          <w:lang w:eastAsia="ru-RU"/>
        </w:rPr>
        <w:t>УМК</w:t>
      </w:r>
      <w:r w:rsidRPr="0097179F">
        <w:rPr>
          <w:rFonts w:ascii="Times New Roman" w:eastAsia="Times New Roman" w:hAnsi="Times New Roman" w:cs="Times New Roman"/>
          <w:b/>
          <w:bCs/>
          <w:i/>
          <w:color w:val="4A4A4A"/>
          <w:sz w:val="24"/>
          <w:szCs w:val="24"/>
          <w:lang w:val="en-US" w:eastAsia="ru-RU"/>
        </w:rPr>
        <w:t xml:space="preserve"> Spotlight, 8 </w:t>
      </w:r>
      <w:r w:rsidRPr="0097179F">
        <w:rPr>
          <w:rFonts w:ascii="Times New Roman" w:eastAsia="Times New Roman" w:hAnsi="Times New Roman" w:cs="Times New Roman"/>
          <w:b/>
          <w:bCs/>
          <w:i/>
          <w:color w:val="4A4A4A"/>
          <w:sz w:val="24"/>
          <w:szCs w:val="24"/>
          <w:lang w:eastAsia="ru-RU"/>
        </w:rPr>
        <w:t>класс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  <w:r w:rsidRPr="00D1422A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eastAsia="ru-RU"/>
        </w:rPr>
        <w:t>Цели: 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>1.Развивать у учащихся способность монологически и диалогически высказываться по теме урока и давать свою оценку, разбираться в стилях и</w:t>
      </w:r>
      <w:r w:rsidR="0097179F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направлениях современной моды.</w:t>
      </w:r>
      <w:bookmarkStart w:id="0" w:name="_GoBack"/>
      <w:bookmarkEnd w:id="0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br/>
        <w:t>2. Воспитывать культуру внешнего вида.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eastAsia="ru-RU"/>
        </w:rPr>
        <w:t>Оборудование: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магнитофон, картинки, мультимедийное средство;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ЗАДАЧИ: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D1422A" w:rsidRPr="00D1422A" w:rsidRDefault="00D1422A" w:rsidP="0097179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образовательные: 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развивать навыки говорения по теме, чтение с целью извлечения информации, способствовать расширению словарного запаса, используя лексику родного языка; протестировать учащихся с целью проверки знаний, их умения использовать лексику и грамматический материал в речи и на письме;</w:t>
      </w:r>
    </w:p>
    <w:p w:rsidR="00D1422A" w:rsidRPr="00D1422A" w:rsidRDefault="00D1422A" w:rsidP="0097179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развивающие: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развивать умение работать в группе, способствовать умению выражать мысли;</w:t>
      </w:r>
    </w:p>
    <w:p w:rsidR="00D1422A" w:rsidRPr="00D1422A" w:rsidRDefault="00D1422A" w:rsidP="0097179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воспитательные: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воспитывать уважительное отношение к культуре и истории родного края; воспитывать инициативность, активность умение работать в группах и в парах; формировать навыки самостоятельной работы.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                                      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ПЛАН УРОКА: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D1422A" w:rsidRPr="00D1422A" w:rsidRDefault="00D1422A" w:rsidP="009717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Организационный момент.</w:t>
      </w:r>
    </w:p>
    <w:p w:rsidR="00D1422A" w:rsidRPr="00D1422A" w:rsidRDefault="00D1422A" w:rsidP="009717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Речевая разминка.</w:t>
      </w:r>
    </w:p>
    <w:p w:rsidR="00D1422A" w:rsidRPr="00D1422A" w:rsidRDefault="00D1422A" w:rsidP="009717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Введение лексического материала.</w:t>
      </w:r>
    </w:p>
    <w:p w:rsidR="00D1422A" w:rsidRPr="00D1422A" w:rsidRDefault="00D1422A" w:rsidP="009717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Закрепление лексического материала.</w:t>
      </w:r>
    </w:p>
    <w:p w:rsidR="00D1422A" w:rsidRPr="00D1422A" w:rsidRDefault="00D1422A" w:rsidP="009717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Введение грамматического материала.</w:t>
      </w:r>
    </w:p>
    <w:p w:rsidR="00D1422A" w:rsidRPr="00D1422A" w:rsidRDefault="00D1422A" w:rsidP="009717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Закрепление грамматического материала.</w:t>
      </w:r>
    </w:p>
    <w:p w:rsidR="00D1422A" w:rsidRPr="00D1422A" w:rsidRDefault="00D1422A" w:rsidP="0097179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Заключительный этап.  Подведение итогов. Домашнее задание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                              </w:t>
      </w:r>
    </w:p>
    <w:p w:rsidR="00D1422A" w:rsidRPr="00D1422A" w:rsidRDefault="00D1422A" w:rsidP="0097179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ХОД УРОКА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1.  Организационный момент.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T: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Good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morning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children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! 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I am glad to see you. How are you?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2. 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Речевая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разминка</w:t>
      </w:r>
    </w:p>
    <w:p w:rsidR="00D1422A" w:rsidRPr="00D1422A" w:rsidRDefault="00B64038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971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What would you change in your life if you could?</w:t>
      </w:r>
      <w:r w:rsidRPr="0097179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71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 there something you are looking forward to?</w:t>
      </w:r>
      <w:r w:rsidRPr="0097179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71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What’s new?</w:t>
      </w:r>
      <w:r w:rsidRPr="0097179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71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What can you do to further improve your English?</w:t>
      </w:r>
      <w:r w:rsidRPr="0097179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71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Tell me about someone you admire/ like/ don’t like…etc.</w:t>
      </w:r>
      <w:r w:rsidRPr="0097179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71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lastRenderedPageBreak/>
        <w:t>What do you like/hate most?</w:t>
      </w:r>
      <w:r w:rsidRPr="0097179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71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What do you usually like to talk about?</w:t>
      </w:r>
      <w:r w:rsidRPr="0097179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71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What do you like to spend your money/ time on?</w:t>
      </w:r>
      <w:r w:rsidRPr="0097179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71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What’s the funniest experience you have had in your life?</w:t>
      </w:r>
      <w:r w:rsidRPr="0097179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71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What do you remember most from your childhood?</w:t>
      </w:r>
      <w:r w:rsidRPr="0097179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71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What’s the purpose of language?</w:t>
      </w:r>
      <w:r w:rsidRPr="0097179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971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Do you have any pets?</w:t>
      </w:r>
      <w:r w:rsidR="00D1422A"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 xml:space="preserve">3. </w:t>
      </w:r>
      <w:r w:rsidR="00D1422A"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Введение лексического материала.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T: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Good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Now, please,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 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look at the board! Let’s see a video episode and try to </w:t>
      </w:r>
      <w:proofErr w:type="gram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guess  the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theme of our lesson. </w:t>
      </w:r>
      <w:proofErr w:type="gram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( 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учащиеся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просматривают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видеоролик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)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  <w:proofErr w:type="gram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What  is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the theme of our lesson ?                                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P: FASHION AND CLOTHES!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proofErr w:type="gramStart"/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T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:You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are right. The topic of our lesson today </w:t>
      </w:r>
      <w:proofErr w:type="gram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is  FASHION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AND CLOTHES! We will speak about clothes, fashion, patterns, style and materials.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Open your books at p. 60. Ex. 1a. You can find the words describing patterns, style and materials.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Let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us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translate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them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;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4. Закрепление лексического материала.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T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: Now, use these words to describe the following pictures. </w:t>
      </w:r>
      <w:proofErr w:type="gram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( 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картинки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)</w:t>
      </w:r>
    </w:p>
    <w:p w:rsidR="00D1422A" w:rsidRPr="00D1422A" w:rsidRDefault="00D1422A" w:rsidP="009717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P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:  In these picture the man is wearing a floral shirt and loose-fitting shirts.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P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: In these picture the woman is wearing a silk dress.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T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: Well done!  Now look at the Ex 2</w:t>
      </w:r>
      <w:proofErr w:type="gram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. .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You'll work in groups. Each group will get </w:t>
      </w:r>
      <w:proofErr w:type="gram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a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a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question and you are to answer it. 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(</w:t>
      </w:r>
      <w:proofErr w:type="gram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работа  в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группах)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T: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Now, let’s look at the difference between the following verbs: 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fit, suit, match, try on, go with, wear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  1.Can you define the meaning of these verbs?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2.What does the verb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 fit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mean?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3.What about the meaning of the verb </w:t>
      </w:r>
      <w:proofErr w:type="gramStart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suit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?</w:t>
      </w:r>
      <w:proofErr w:type="gramEnd"/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4.Can you explain the meaning of the verb 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match?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Does it have a synonym?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 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Возможные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 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ответы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 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учеников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: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 xml:space="preserve">To fit – to be the right shape or size for </w:t>
      </w:r>
      <w:proofErr w:type="spellStart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sth</w:t>
      </w:r>
      <w:proofErr w:type="spellEnd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/</w:t>
      </w:r>
      <w:proofErr w:type="spellStart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sb</w:t>
      </w:r>
      <w:proofErr w:type="spellEnd"/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To suit – to make you look attractive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 xml:space="preserve">To match, to go </w:t>
      </w:r>
      <w:proofErr w:type="gramStart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with  –</w:t>
      </w:r>
      <w:proofErr w:type="gramEnd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 xml:space="preserve"> to combine well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To try on – to put a piece of clothing to see if it fits and how it looks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 xml:space="preserve">To wear -  to have </w:t>
      </w:r>
      <w:proofErr w:type="spellStart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sth</w:t>
      </w:r>
      <w:proofErr w:type="spellEnd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 xml:space="preserve"> on your body as a piece of clothing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lastRenderedPageBreak/>
        <w:t>T: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Good of you! Now look at the slide and read the task!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OK, I think it won’t be very difficult for you to do it.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  <w:proofErr w:type="gramStart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( на</w:t>
      </w:r>
      <w:proofErr w:type="gramEnd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 xml:space="preserve"> доске текст с пропусками, ученики вставляют)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Use the correct form of each word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br/>
        <w:t>to fill in the blanks:  fit, match, suit, wear, try, go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1.  </w:t>
      </w:r>
      <w:proofErr w:type="gramStart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A:How</w:t>
      </w:r>
      <w:proofErr w:type="gramEnd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 xml:space="preserve"> about those trousers? They</w:t>
      </w:r>
      <w:proofErr w:type="gramStart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.....</w:t>
      </w:r>
      <w:proofErr w:type="gramEnd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 xml:space="preserve">   you perfectly.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           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B: Yes, but they're too casual for the occasion.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proofErr w:type="gramStart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2 .A</w:t>
      </w:r>
      <w:proofErr w:type="gramEnd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: What about the red shirt? It .....................your trousers.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   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B: You are right! I haven't ..........     .it for ages.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3. A: This dress is great. Why don't you .......it on?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   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 xml:space="preserve">B: The </w:t>
      </w:r>
      <w:proofErr w:type="spellStart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colour</w:t>
      </w:r>
      <w:proofErr w:type="spellEnd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 xml:space="preserve"> doesn't .............me.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4. A:  What do you think of this shirt?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   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B: It doesn't .........with the trousers.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 xml:space="preserve">5.A: What about these two </w:t>
      </w:r>
      <w:proofErr w:type="spellStart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colours</w:t>
      </w:r>
      <w:proofErr w:type="spellEnd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? Do you think they ..........................?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B: Sure!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proofErr w:type="gramStart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6.A:That</w:t>
      </w:r>
      <w:proofErr w:type="gramEnd"/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 xml:space="preserve"> coat really ..................Bill.    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 </w:t>
      </w:r>
      <w:r w:rsidRPr="00D1422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en-US" w:eastAsia="ru-RU"/>
        </w:rPr>
        <w:t>B: I don’t think so!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T: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 Children, imagine that you are going to a school </w:t>
      </w:r>
      <w:proofErr w:type="spellStart"/>
      <w:proofErr w:type="gram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disco.You</w:t>
      </w:r>
      <w:proofErr w:type="spellEnd"/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are trying on clothes to decide what to wear. Using the language in Ex 4 you can express your approval or disapproval.</w:t>
      </w:r>
    </w:p>
    <w:tbl>
      <w:tblPr>
        <w:tblW w:w="107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3531"/>
        <w:gridCol w:w="3399"/>
      </w:tblGrid>
      <w:tr w:rsidR="00D1422A" w:rsidRPr="00D1422A" w:rsidTr="00D1422A"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D1422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Asking</w:t>
            </w:r>
            <w:proofErr w:type="spellEnd"/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D1422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Expressing</w:t>
            </w:r>
            <w:proofErr w:type="spellEnd"/>
            <w:r w:rsidRPr="00D1422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22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approval</w:t>
            </w:r>
            <w:proofErr w:type="spellEnd"/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D1422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Expressing</w:t>
            </w:r>
            <w:proofErr w:type="spellEnd"/>
            <w:r w:rsidRPr="00D1422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22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disapproval</w:t>
            </w:r>
            <w:proofErr w:type="spellEnd"/>
          </w:p>
        </w:tc>
      </w:tr>
      <w:tr w:rsidR="00D1422A" w:rsidRPr="00D1422A" w:rsidTr="00D1422A">
        <w:tc>
          <w:tcPr>
            <w:tcW w:w="3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</w:pPr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Do you like this?</w:t>
            </w:r>
          </w:p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</w:pPr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How is this?</w:t>
            </w:r>
          </w:p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</w:pPr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What do you think of...?</w:t>
            </w:r>
          </w:p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</w:pPr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How do I look in this?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</w:pPr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Excellent!</w:t>
            </w:r>
          </w:p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</w:pPr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It is really nice.</w:t>
            </w:r>
          </w:p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It</w:t>
            </w:r>
            <w:proofErr w:type="spellEnd"/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really</w:t>
            </w:r>
            <w:proofErr w:type="spellEnd"/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</w:pPr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I do not think it...</w:t>
            </w:r>
          </w:p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</w:pPr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It is too...</w:t>
            </w:r>
          </w:p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</w:pPr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I do not like it.</w:t>
            </w:r>
          </w:p>
          <w:p w:rsidR="00D1422A" w:rsidRPr="00D1422A" w:rsidRDefault="00D1422A" w:rsidP="009717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</w:pPr>
            <w:r w:rsidRPr="00D1422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It is a bit too...</w:t>
            </w:r>
          </w:p>
        </w:tc>
      </w:tr>
    </w:tbl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T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: Use this language to act out exchanges.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proofErr w:type="gramStart"/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P:-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What do you think of this skirt?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-It is really nice. It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realy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suits you.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5.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Введение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грамматического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материала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proofErr w:type="gramStart"/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T:The</w:t>
      </w:r>
      <w:proofErr w:type="gramEnd"/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 xml:space="preserve"> use of too and enough. 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We use them with adverbs and adjectives to indicate the degree.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"TOO"(в значении слишком)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" ENOUGH" (достаточно)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6. Закрепление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грамматического материала.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1.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This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sweater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is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nice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. 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It is </w:t>
      </w:r>
      <w:proofErr w:type="gram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.....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warm.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2. Why did not you buy these </w:t>
      </w:r>
      <w:proofErr w:type="gram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shoes?-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They were not comfortable....  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3.What do you </w:t>
      </w:r>
      <w:proofErr w:type="gram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think  of</w:t>
      </w:r>
      <w:proofErr w:type="gram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this shirt?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lastRenderedPageBreak/>
        <w:t>- It does not fit you. The sleeves are ...long.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7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.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Заключительный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этап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. 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Подведение итогов. Домашнее задание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 </w:t>
      </w:r>
      <w:r w:rsidRPr="00D1422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T: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Well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children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 </w:t>
      </w: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It’s a pity, but our lesson is over. What have you learnt today?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P: Today we have learnt new words, types of clothes and material.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T: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Yor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hometask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 xml:space="preserve"> is Ex 11 on p 61. You should write the topic "Do fashionable clothes really change person’s appearance?"</w:t>
      </w:r>
    </w:p>
    <w:p w:rsidR="00D1422A" w:rsidRPr="00D1422A" w:rsidRDefault="00D1422A" w:rsidP="009717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I thank you for the lesson. You have only good and excellent marks today. 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You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may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be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free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  </w:t>
      </w:r>
      <w:proofErr w:type="spellStart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Good-bye</w:t>
      </w:r>
      <w:proofErr w:type="spellEnd"/>
      <w:r w:rsidRPr="00D1422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!</w:t>
      </w:r>
    </w:p>
    <w:p w:rsidR="008B6FBC" w:rsidRDefault="008B6FBC"/>
    <w:sectPr w:rsidR="008B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645B8"/>
    <w:multiLevelType w:val="multilevel"/>
    <w:tmpl w:val="DB48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F76E8"/>
    <w:multiLevelType w:val="multilevel"/>
    <w:tmpl w:val="CF92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2A"/>
    <w:rsid w:val="00810E0F"/>
    <w:rsid w:val="008B6FBC"/>
    <w:rsid w:val="0097179F"/>
    <w:rsid w:val="00B64038"/>
    <w:rsid w:val="00D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15C6"/>
  <w15:chartTrackingRefBased/>
  <w15:docId w15:val="{C1B0E98C-57B6-4857-97E2-DC3F9543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2018-01-24T15:34:00Z</dcterms:created>
  <dcterms:modified xsi:type="dcterms:W3CDTF">2018-01-24T16:11:00Z</dcterms:modified>
</cp:coreProperties>
</file>