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D0" w:rsidRPr="006575D0" w:rsidRDefault="00D72989" w:rsidP="006575D0">
      <w:pPr>
        <w:spacing w:before="225" w:after="0" w:line="240" w:lineRule="auto"/>
        <w:ind w:left="225" w:right="225"/>
        <w:jc w:val="center"/>
        <w:outlineLvl w:val="0"/>
        <w:rPr>
          <w:rFonts w:ascii="Verdana" w:eastAsia="Times New Roman" w:hAnsi="Verdana" w:cs="Times New Roman"/>
          <w:b/>
          <w:bCs/>
          <w:color w:val="030929"/>
          <w:kern w:val="36"/>
          <w:sz w:val="30"/>
          <w:szCs w:val="30"/>
          <w:lang w:eastAsia="ru-RU"/>
        </w:rPr>
      </w:pPr>
      <w:r>
        <w:rPr>
          <w:rFonts w:ascii="Verdana" w:eastAsia="Times New Roman" w:hAnsi="Verdana" w:cs="Times New Roman"/>
          <w:b/>
          <w:bCs/>
          <w:color w:val="030929"/>
          <w:kern w:val="36"/>
          <w:sz w:val="30"/>
          <w:szCs w:val="30"/>
          <w:lang w:eastAsia="ru-RU"/>
        </w:rPr>
        <w:t xml:space="preserve">Мастер-класс </w:t>
      </w:r>
      <w:r w:rsidR="006575D0" w:rsidRPr="006575D0">
        <w:rPr>
          <w:rFonts w:ascii="Verdana" w:eastAsia="Times New Roman" w:hAnsi="Verdana" w:cs="Times New Roman"/>
          <w:b/>
          <w:bCs/>
          <w:color w:val="030929"/>
          <w:kern w:val="36"/>
          <w:sz w:val="30"/>
          <w:szCs w:val="30"/>
          <w:lang w:eastAsia="ru-RU"/>
        </w:rPr>
        <w:t>по русскому языку "От традиций к инновациям"</w:t>
      </w:r>
      <w:r w:rsidR="00663C38">
        <w:rPr>
          <w:rFonts w:ascii="Verdana" w:eastAsia="Times New Roman" w:hAnsi="Verdana" w:cs="Times New Roman"/>
          <w:b/>
          <w:bCs/>
          <w:color w:val="030929"/>
          <w:kern w:val="36"/>
          <w:sz w:val="30"/>
          <w:szCs w:val="30"/>
          <w:lang w:eastAsia="ru-RU"/>
        </w:rPr>
        <w:t>.</w:t>
      </w:r>
    </w:p>
    <w:p w:rsidR="006575D0" w:rsidRDefault="006575D0" w:rsidP="006575D0">
      <w:pPr>
        <w:pStyle w:val="a3"/>
        <w:spacing w:before="150" w:beforeAutospacing="0" w:after="150" w:afterAutospacing="0"/>
        <w:ind w:left="150" w:right="150" w:firstLine="210"/>
        <w:jc w:val="both"/>
        <w:rPr>
          <w:rStyle w:val="a4"/>
          <w:rFonts w:ascii="Verdana" w:hAnsi="Verdana"/>
          <w:color w:val="000000"/>
          <w:sz w:val="18"/>
          <w:szCs w:val="18"/>
        </w:rPr>
      </w:pPr>
    </w:p>
    <w:p w:rsidR="006575D0" w:rsidRPr="00846AA8" w:rsidRDefault="006575D0" w:rsidP="006575D0">
      <w:pPr>
        <w:pStyle w:val="a3"/>
        <w:spacing w:before="150" w:beforeAutospacing="0" w:after="150" w:afterAutospacing="0"/>
        <w:ind w:left="150" w:right="150" w:firstLine="210"/>
        <w:jc w:val="both"/>
        <w:rPr>
          <w:rStyle w:val="a4"/>
          <w:color w:val="000000"/>
        </w:rPr>
      </w:pPr>
    </w:p>
    <w:p w:rsidR="006575D0" w:rsidRPr="00846AA8" w:rsidRDefault="006575D0" w:rsidP="006575D0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846AA8">
        <w:rPr>
          <w:rStyle w:val="a4"/>
          <w:color w:val="000000"/>
        </w:rPr>
        <w:t>Цель:</w:t>
      </w:r>
      <w:r w:rsidRPr="00846AA8">
        <w:rPr>
          <w:rStyle w:val="apple-converted-space"/>
          <w:color w:val="000000"/>
        </w:rPr>
        <w:t> </w:t>
      </w:r>
      <w:r w:rsidRPr="00846AA8">
        <w:rPr>
          <w:color w:val="000000"/>
        </w:rPr>
        <w:t>представить технику применения современных образовательных технологий на уроках русского языка.</w:t>
      </w:r>
    </w:p>
    <w:p w:rsidR="006575D0" w:rsidRPr="00846AA8" w:rsidRDefault="006575D0" w:rsidP="006575D0">
      <w:pPr>
        <w:pStyle w:val="a3"/>
        <w:spacing w:before="150" w:beforeAutospacing="0" w:after="150" w:afterAutospacing="0"/>
        <w:ind w:left="6" w:right="150" w:firstLine="210"/>
        <w:jc w:val="both"/>
        <w:rPr>
          <w:color w:val="000000"/>
        </w:rPr>
      </w:pPr>
      <w:r w:rsidRPr="00846AA8">
        <w:rPr>
          <w:rStyle w:val="a4"/>
          <w:color w:val="000000"/>
        </w:rPr>
        <w:t>Ход урока</w:t>
      </w:r>
    </w:p>
    <w:p w:rsidR="006575D0" w:rsidRPr="00846AA8" w:rsidRDefault="006575D0" w:rsidP="006575D0">
      <w:pPr>
        <w:pStyle w:val="a3"/>
        <w:spacing w:before="150" w:beforeAutospacing="0" w:after="150" w:afterAutospacing="0"/>
        <w:ind w:left="6" w:right="150" w:firstLine="210"/>
        <w:jc w:val="both"/>
        <w:rPr>
          <w:color w:val="000000"/>
        </w:rPr>
      </w:pPr>
      <w:r w:rsidRPr="00846AA8">
        <w:rPr>
          <w:color w:val="000000"/>
        </w:rPr>
        <w:t>Добрый день, уважаемые коллеги!</w:t>
      </w:r>
    </w:p>
    <w:p w:rsidR="006575D0" w:rsidRPr="00846AA8" w:rsidRDefault="006575D0" w:rsidP="006575D0">
      <w:pPr>
        <w:pStyle w:val="a3"/>
        <w:spacing w:before="150" w:beforeAutospacing="0" w:after="150" w:afterAutospacing="0"/>
        <w:ind w:left="6" w:right="150" w:firstLine="210"/>
        <w:jc w:val="both"/>
        <w:rPr>
          <w:color w:val="000000"/>
        </w:rPr>
      </w:pPr>
      <w:r w:rsidRPr="00846AA8">
        <w:rPr>
          <w:color w:val="000000"/>
        </w:rPr>
        <w:t xml:space="preserve">Важная задача учителя увлечь детей за собой, поэтому каждый урок требует чего </w:t>
      </w:r>
      <w:proofErr w:type="gramStart"/>
      <w:r w:rsidRPr="00846AA8">
        <w:rPr>
          <w:color w:val="000000"/>
        </w:rPr>
        <w:t>-т</w:t>
      </w:r>
      <w:proofErr w:type="gramEnd"/>
      <w:r w:rsidRPr="00846AA8">
        <w:rPr>
          <w:color w:val="000000"/>
        </w:rPr>
        <w:t>о нового, интересного. Моим кредо являются слова К. Д. Ушинского: "Вечно изобретать, пробовать, совершенствовать и совершенствоваться - вот единственный курс учительской жизни".</w:t>
      </w:r>
    </w:p>
    <w:p w:rsidR="006575D0" w:rsidRPr="00846AA8" w:rsidRDefault="006575D0" w:rsidP="006575D0">
      <w:pPr>
        <w:pStyle w:val="a3"/>
        <w:spacing w:before="150" w:beforeAutospacing="0" w:after="150" w:afterAutospacing="0"/>
        <w:ind w:left="6" w:right="150" w:firstLine="210"/>
        <w:jc w:val="both"/>
        <w:rPr>
          <w:color w:val="000000"/>
        </w:rPr>
      </w:pPr>
      <w:r w:rsidRPr="00846AA8">
        <w:rPr>
          <w:color w:val="000000"/>
        </w:rPr>
        <w:t>Все годы работы учитель учится у мастеров педагогического труда. Кто такой учитель - мастер?</w:t>
      </w:r>
    </w:p>
    <w:p w:rsidR="006575D0" w:rsidRPr="00846AA8" w:rsidRDefault="006575D0" w:rsidP="006575D0">
      <w:pPr>
        <w:pStyle w:val="a3"/>
        <w:spacing w:before="150" w:beforeAutospacing="0" w:after="150" w:afterAutospacing="0"/>
        <w:ind w:left="6" w:right="150" w:firstLine="210"/>
        <w:jc w:val="both"/>
        <w:rPr>
          <w:color w:val="000000"/>
        </w:rPr>
      </w:pPr>
      <w:r w:rsidRPr="00846AA8">
        <w:rPr>
          <w:color w:val="000000"/>
        </w:rPr>
        <w:t>Я понимаю это слово так:</w:t>
      </w:r>
    </w:p>
    <w:p w:rsidR="006575D0" w:rsidRPr="00846AA8" w:rsidRDefault="006575D0" w:rsidP="006575D0">
      <w:pPr>
        <w:pStyle w:val="a3"/>
        <w:spacing w:before="150" w:beforeAutospacing="0" w:after="150" w:afterAutospacing="0"/>
        <w:ind w:left="6" w:right="150" w:firstLine="210"/>
        <w:jc w:val="both"/>
        <w:rPr>
          <w:color w:val="000000"/>
        </w:rPr>
      </w:pPr>
      <w:r w:rsidRPr="00846AA8">
        <w:rPr>
          <w:color w:val="000000"/>
        </w:rPr>
        <w:t>М - мудрость, приобретенная с годами.</w:t>
      </w:r>
    </w:p>
    <w:p w:rsidR="006575D0" w:rsidRPr="00846AA8" w:rsidRDefault="006575D0" w:rsidP="006575D0">
      <w:pPr>
        <w:pStyle w:val="a3"/>
        <w:spacing w:before="150" w:beforeAutospacing="0" w:after="150" w:afterAutospacing="0"/>
        <w:ind w:left="6" w:right="150" w:firstLine="210"/>
        <w:jc w:val="both"/>
        <w:rPr>
          <w:color w:val="000000"/>
        </w:rPr>
      </w:pPr>
      <w:r w:rsidRPr="00846AA8">
        <w:rPr>
          <w:color w:val="000000"/>
        </w:rPr>
        <w:t>А - активность, в ней сила, здоровье, успех.</w:t>
      </w:r>
    </w:p>
    <w:p w:rsidR="006575D0" w:rsidRPr="00846AA8" w:rsidRDefault="006575D0" w:rsidP="006575D0">
      <w:pPr>
        <w:pStyle w:val="a3"/>
        <w:spacing w:before="150" w:beforeAutospacing="0" w:after="150" w:afterAutospacing="0"/>
        <w:ind w:left="6" w:right="150" w:firstLine="210"/>
        <w:jc w:val="both"/>
        <w:rPr>
          <w:color w:val="000000"/>
        </w:rPr>
      </w:pPr>
      <w:proofErr w:type="gramStart"/>
      <w:r w:rsidRPr="00846AA8">
        <w:rPr>
          <w:color w:val="000000"/>
        </w:rPr>
        <w:t>С</w:t>
      </w:r>
      <w:proofErr w:type="gramEnd"/>
      <w:r w:rsidRPr="00846AA8">
        <w:rPr>
          <w:color w:val="000000"/>
        </w:rPr>
        <w:t xml:space="preserve"> - счастье, </w:t>
      </w:r>
      <w:proofErr w:type="spellStart"/>
      <w:r w:rsidRPr="00846AA8">
        <w:rPr>
          <w:color w:val="000000"/>
        </w:rPr>
        <w:t>А.С.Макаренко</w:t>
      </w:r>
      <w:proofErr w:type="spellEnd"/>
      <w:r w:rsidRPr="00846AA8">
        <w:rPr>
          <w:color w:val="000000"/>
        </w:rPr>
        <w:t xml:space="preserve"> писал: "Научить человека быть счастливым нельзя, но воспитать его так, чтобы он был счастливым - можно!"</w:t>
      </w:r>
    </w:p>
    <w:p w:rsidR="006575D0" w:rsidRPr="00846AA8" w:rsidRDefault="006575D0" w:rsidP="006575D0">
      <w:pPr>
        <w:pStyle w:val="a3"/>
        <w:spacing w:before="150" w:beforeAutospacing="0" w:after="150" w:afterAutospacing="0"/>
        <w:ind w:left="6" w:right="150" w:firstLine="210"/>
        <w:jc w:val="both"/>
        <w:rPr>
          <w:color w:val="000000"/>
        </w:rPr>
      </w:pPr>
      <w:r w:rsidRPr="00846AA8">
        <w:rPr>
          <w:color w:val="000000"/>
        </w:rPr>
        <w:t>Т - творчество, ведь, чтобы озарять светом других, нужно носить солнце в себе.</w:t>
      </w:r>
    </w:p>
    <w:p w:rsidR="006575D0" w:rsidRPr="00846AA8" w:rsidRDefault="006575D0" w:rsidP="006575D0">
      <w:pPr>
        <w:pStyle w:val="a3"/>
        <w:spacing w:before="150" w:beforeAutospacing="0" w:after="150" w:afterAutospacing="0"/>
        <w:ind w:left="6" w:right="150" w:firstLine="210"/>
        <w:jc w:val="both"/>
        <w:rPr>
          <w:color w:val="000000"/>
        </w:rPr>
      </w:pPr>
      <w:r w:rsidRPr="00846AA8">
        <w:rPr>
          <w:color w:val="000000"/>
        </w:rPr>
        <w:t>Е - единство, только в единстве учитель - ученик - родитель можно добиться всех поставленных целей, создать атмосферу доверия и ситуацию успеха.</w:t>
      </w:r>
    </w:p>
    <w:p w:rsidR="006575D0" w:rsidRPr="00846AA8" w:rsidRDefault="006575D0" w:rsidP="006575D0">
      <w:pPr>
        <w:pStyle w:val="a3"/>
        <w:spacing w:before="150" w:beforeAutospacing="0" w:after="150" w:afterAutospacing="0"/>
        <w:ind w:left="6" w:right="150" w:firstLine="210"/>
        <w:jc w:val="both"/>
        <w:rPr>
          <w:color w:val="000000"/>
        </w:rPr>
      </w:pPr>
      <w:proofErr w:type="gramStart"/>
      <w:r w:rsidRPr="00846AA8">
        <w:rPr>
          <w:color w:val="000000"/>
        </w:rPr>
        <w:t>Р</w:t>
      </w:r>
      <w:proofErr w:type="gramEnd"/>
      <w:r w:rsidRPr="00846AA8">
        <w:rPr>
          <w:color w:val="000000"/>
        </w:rPr>
        <w:t xml:space="preserve"> - результат, я хочу видеть своих учеников уверенными, умело выбирающими свой путь в жизни.</w:t>
      </w:r>
    </w:p>
    <w:p w:rsidR="006575D0" w:rsidRPr="00846AA8" w:rsidRDefault="006575D0" w:rsidP="006575D0">
      <w:pPr>
        <w:pStyle w:val="a3"/>
        <w:spacing w:before="150" w:beforeAutospacing="0" w:after="150" w:afterAutospacing="0"/>
        <w:ind w:left="6" w:right="150" w:firstLine="210"/>
        <w:jc w:val="both"/>
        <w:rPr>
          <w:color w:val="000000"/>
        </w:rPr>
      </w:pPr>
      <w:r w:rsidRPr="00846AA8">
        <w:rPr>
          <w:color w:val="000000"/>
        </w:rPr>
        <w:t>Чтобы соответствовать званию учитель - мастер, не только учу детей, но и постоянно учусь сама, применяю при обучении детей новые технологии.</w:t>
      </w:r>
    </w:p>
    <w:p w:rsidR="006575D0" w:rsidRPr="00846AA8" w:rsidRDefault="006575D0" w:rsidP="006575D0">
      <w:pPr>
        <w:pStyle w:val="a3"/>
        <w:spacing w:before="150" w:beforeAutospacing="0" w:after="150" w:afterAutospacing="0"/>
        <w:ind w:left="6" w:right="150" w:firstLine="210"/>
        <w:jc w:val="both"/>
        <w:rPr>
          <w:color w:val="000000"/>
        </w:rPr>
      </w:pPr>
      <w:r w:rsidRPr="00846AA8">
        <w:rPr>
          <w:color w:val="000000"/>
        </w:rPr>
        <w:t>Употребляя различные методы обучения, тем самым развиваю зрительную, слуховую, ассоциативную, логическую память. Обучаю пространственному мышлению путем: а) графических символов – рисование, составление опорных схем, б) разгадывание какой-либо тайны, загадки (например, загадка лексического значения слова или способа образования слова). Развиваю межличностное мышление, обучая разным видам письменных работ. Кстати, перечисленное и есть инновационная технология.</w:t>
      </w:r>
    </w:p>
    <w:p w:rsidR="00C60520" w:rsidRDefault="00663C3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46AA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6575D0" w:rsidRPr="00846AA8">
        <w:rPr>
          <w:rFonts w:ascii="Times New Roman" w:hAnsi="Times New Roman" w:cs="Times New Roman"/>
          <w:color w:val="000000"/>
          <w:sz w:val="24"/>
          <w:szCs w:val="24"/>
        </w:rPr>
        <w:t>Покажу, как</w:t>
      </w:r>
      <w:r w:rsidR="006575D0" w:rsidRPr="00846AA8">
        <w:rPr>
          <w:rFonts w:ascii="Times New Roman" w:hAnsi="Times New Roman" w:cs="Times New Roman"/>
          <w:color w:val="000000"/>
          <w:sz w:val="24"/>
          <w:szCs w:val="24"/>
        </w:rPr>
        <w:t xml:space="preserve"> это делаю, на примере урока в 9 классе по подготовке к ОГЭ </w:t>
      </w:r>
    </w:p>
    <w:p w:rsidR="00065C2C" w:rsidRPr="00846AA8" w:rsidRDefault="006575D0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846AA8">
        <w:rPr>
          <w:rFonts w:ascii="Times New Roman" w:hAnsi="Times New Roman" w:cs="Times New Roman"/>
          <w:color w:val="000000"/>
          <w:sz w:val="24"/>
          <w:szCs w:val="24"/>
        </w:rPr>
        <w:t>« Фразеологизмы, их употребление в речи</w:t>
      </w:r>
      <w:r w:rsidRPr="00846AA8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846AA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72989" w:rsidRPr="00846AA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В настоящее время возникла проблема отсутствия знаний о фразеологизмах, и сейчас она стоит особенно остро, так как  не все выпускники справляются с этим заданием. Оказывается, что многие из старшеклассников с большим трудом находят фразеологические обороты в тексте. Не понимают их значение, не умеют употреблять в речи. А ведь фразеологизмы – это особый пласт русского языка, часть культуры нашего народа, поэтому они должны быть в нашей речи и обогатить её.</w:t>
      </w:r>
    </w:p>
    <w:p w:rsidR="00846AA8" w:rsidRDefault="00846AA8" w:rsidP="00663C3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C38" w:rsidRPr="00663C38" w:rsidRDefault="00663C38" w:rsidP="00663C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Тип урока:</w:t>
      </w:r>
      <w:r w:rsidRPr="0066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обобщение знаний.</w:t>
      </w:r>
    </w:p>
    <w:p w:rsidR="00663C38" w:rsidRPr="00663C38" w:rsidRDefault="00663C38" w:rsidP="00663C3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663C38" w:rsidRPr="00663C38" w:rsidRDefault="00663C38" w:rsidP="00663C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C3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Расширить и обобщить знания о свойствах фразеологических единиц. Работать над умением толковать лексическое значение фразеологизмов, находить их в тексте, употреблять в речи.</w:t>
      </w:r>
    </w:p>
    <w:p w:rsidR="00663C38" w:rsidRPr="00663C38" w:rsidRDefault="00663C38" w:rsidP="00663C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C3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образное мышление, логическое мышление, речь.</w:t>
      </w:r>
    </w:p>
    <w:p w:rsidR="00663C38" w:rsidRPr="00663C38" w:rsidRDefault="00663C38" w:rsidP="00663C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C3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Воспитывать культуру речи.</w:t>
      </w:r>
    </w:p>
    <w:p w:rsidR="00846AA8" w:rsidRPr="00087DBD" w:rsidRDefault="00846AA8" w:rsidP="00846A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846AA8" w:rsidRPr="00087DBD" w:rsidRDefault="00846AA8" w:rsidP="00846A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6AA8" w:rsidRPr="00087DBD" w:rsidRDefault="00846AA8" w:rsidP="00846AA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</w:t>
      </w:r>
    </w:p>
    <w:p w:rsidR="00846AA8" w:rsidRPr="00087DBD" w:rsidRDefault="00846AA8" w:rsidP="00846AA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речевому самосовершенствованию</w:t>
      </w:r>
      <w:proofErr w:type="gramStart"/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;) </w:t>
      </w:r>
      <w:proofErr w:type="gramEnd"/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846AA8" w:rsidRPr="00087DBD" w:rsidRDefault="00846AA8" w:rsidP="00846A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87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87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46AA8" w:rsidRPr="00087DBD" w:rsidRDefault="00846AA8" w:rsidP="00846AA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всеми видами речевой деятельности: </w:t>
      </w:r>
      <w:proofErr w:type="spellStart"/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чтение:</w:t>
      </w:r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846AA8" w:rsidRPr="00087DBD" w:rsidRDefault="00846AA8" w:rsidP="00846AA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владение разными видами чтения (поисковым, просмотровым, ознакомительным, изучающим) текстов;</w:t>
      </w:r>
    </w:p>
    <w:p w:rsidR="00846AA8" w:rsidRPr="00087DBD" w:rsidRDefault="00846AA8" w:rsidP="00846AA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извлекать информацию из различных источников, включая средства массовой информации, ресурсы Интернета; свободно пользоваться словарями различных типов, справочной литературой, в том числе и на электронных носителях;  овладение приемами отбора и систематизации материала на определенную тему; умение вести самостоятельный поиск информации;</w:t>
      </w:r>
    </w:p>
    <w:p w:rsidR="00846AA8" w:rsidRPr="00087DBD" w:rsidRDefault="00846AA8" w:rsidP="00846AA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к преобразованию, сохранению и передаче информации, полученной в результате чтения или </w:t>
      </w:r>
      <w:proofErr w:type="spellStart"/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46AA8" w:rsidRPr="00087DBD" w:rsidRDefault="00846AA8" w:rsidP="00846AA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сопоставлять и сравнивать речевые высказывания с точки зрения их содержания, стилистических особенностей и использованных языковых средств; говорение и письмо: 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 </w:t>
      </w:r>
      <w:proofErr w:type="gramStart"/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  <w:proofErr w:type="gramEnd"/>
    </w:p>
    <w:p w:rsidR="00846AA8" w:rsidRPr="00087DBD" w:rsidRDefault="00846AA8" w:rsidP="00846AA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услышанному, увиденному;</w:t>
      </w:r>
    </w:p>
    <w:p w:rsidR="00846AA8" w:rsidRPr="00087DBD" w:rsidRDefault="00846AA8" w:rsidP="00846A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</w:p>
    <w:p w:rsidR="00846AA8" w:rsidRPr="00087DBD" w:rsidRDefault="00846AA8" w:rsidP="00846AA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основных функциях языка, о связи языка и культуры народа, о роли языка в жизни человека и общества;</w:t>
      </w:r>
    </w:p>
    <w:p w:rsidR="00846AA8" w:rsidRPr="00087DBD" w:rsidRDefault="00846AA8" w:rsidP="00846AA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различных видов анализа слова (</w:t>
      </w:r>
      <w:proofErr w:type="gramStart"/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фонетический</w:t>
      </w:r>
      <w:proofErr w:type="gramEnd"/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морфемный, словообразовательный, лексический, морфологический),</w:t>
      </w:r>
    </w:p>
    <w:p w:rsidR="00846AA8" w:rsidRPr="00087DBD" w:rsidRDefault="00846AA8" w:rsidP="00846AA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особенностей языкового оформления, использования выразительных средств языка в тексте;</w:t>
      </w:r>
    </w:p>
    <w:p w:rsidR="00846AA8" w:rsidRPr="00087DBD" w:rsidRDefault="00846AA8" w:rsidP="00846AA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высказываний.</w:t>
      </w:r>
    </w:p>
    <w:p w:rsidR="00846AA8" w:rsidRPr="00087DBD" w:rsidRDefault="00846AA8" w:rsidP="00846A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Задачи.</w:t>
      </w:r>
    </w:p>
    <w:p w:rsidR="00846AA8" w:rsidRPr="00087DBD" w:rsidRDefault="00846AA8" w:rsidP="00846A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Обучающие: </w:t>
      </w:r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умение формулировать определение понятий; развить умение находить заимствованные слова в тексте; формировать умение использовать фразеологизмы в речи; развить умение определять этимологию фразеологизмов; обогащать словарный запас учащихся; совершенствовать орфографические и умения.</w:t>
      </w:r>
    </w:p>
    <w:p w:rsidR="00846AA8" w:rsidRPr="00087DBD" w:rsidRDefault="00846AA8" w:rsidP="00846A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 </w:t>
      </w:r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критического мышления обучающихся; развитие внимания обучающихся</w:t>
      </w:r>
      <w:proofErr w:type="gramStart"/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УУД (личностных, регулятивных, познавательных): развитие умения формулировать и доказывать свою точку зрения; развитие умений анализировать, сравнивать, обобщать; развивать умение применять новые знания; развитие творческих, речевых способностей учащихся; формирование логических умений; развитие умения опираться на уже известное, на свой субъективный опыт; развитие умения формулировать проблему; развитие умения групповой и парной работы.</w:t>
      </w:r>
    </w:p>
    <w:p w:rsidR="00846AA8" w:rsidRPr="00087DBD" w:rsidRDefault="00846AA8" w:rsidP="00846A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3.Воспитательные: </w:t>
      </w:r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и уважения к родному языку; воспитание ценностного отношения к слову; развитие коммуникативных УУД: создание благоприятной атмосферы поддержки и заинтересованности, уважения и сотрудничества; взаимодействие учащихся в групповой и парной работе: развитие уважения друг к другу.</w:t>
      </w:r>
    </w:p>
    <w:p w:rsidR="00846AA8" w:rsidRPr="00087DBD" w:rsidRDefault="00846AA8" w:rsidP="00846A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учащихся: </w:t>
      </w:r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индивидуальная, парная, групповая.</w:t>
      </w:r>
    </w:p>
    <w:p w:rsidR="00663C38" w:rsidRDefault="00663C38">
      <w:pPr>
        <w:rPr>
          <w:rStyle w:val="apple-converted-space"/>
          <w:rFonts w:ascii="Verdana" w:hAnsi="Verdana"/>
          <w:color w:val="000000"/>
          <w:sz w:val="18"/>
          <w:szCs w:val="18"/>
        </w:rPr>
      </w:pPr>
    </w:p>
    <w:p w:rsidR="00846AA8" w:rsidRPr="00087DBD" w:rsidRDefault="00846AA8" w:rsidP="00846AA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7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46AA8" w:rsidRPr="00087DBD" w:rsidRDefault="00846AA8" w:rsidP="00846A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Организационный момент</w:t>
      </w:r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87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мотивация к учебной деятельности.</w:t>
      </w:r>
    </w:p>
    <w:p w:rsidR="00846AA8" w:rsidRDefault="00846AA8" w:rsidP="00846AA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87D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Приветственное слово. </w:t>
      </w:r>
    </w:p>
    <w:p w:rsidR="00846AA8" w:rsidRPr="00846AA8" w:rsidRDefault="00846AA8" w:rsidP="00846AA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846AA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2.Постановка проблемы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  <w:r w:rsidR="00C6052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Формулировка темы</w:t>
      </w:r>
    </w:p>
    <w:p w:rsidR="00846AA8" w:rsidRDefault="00846AA8" w:rsidP="00846A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Эмоциональное начало. Жизненная ситуация.</w:t>
      </w:r>
    </w:p>
    <w:p w:rsidR="00846AA8" w:rsidRPr="00087DBD" w:rsidRDefault="00846AA8" w:rsidP="00846A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087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Актуализация знаний</w:t>
      </w:r>
    </w:p>
    <w:p w:rsidR="00663C38" w:rsidRDefault="00B06F5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Дать определение понятию «Фразеологизм»</w:t>
      </w:r>
    </w:p>
    <w:p w:rsidR="00B06F5F" w:rsidRDefault="00B06F5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Выберете правильный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B06F5F" w:rsidRDefault="00B06F5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06F5F">
        <w:rPr>
          <w:rFonts w:ascii="Arial" w:hAnsi="Arial" w:cs="Arial"/>
          <w:color w:val="4D4D4D"/>
          <w:shd w:val="clear" w:color="auto" w:fill="ECEFF1"/>
        </w:rPr>
        <w:t xml:space="preserve"> </w:t>
      </w:r>
      <w:r w:rsidRPr="00B06F5F">
        <w:rPr>
          <w:rFonts w:ascii="Times New Roman" w:hAnsi="Times New Roman" w:cs="Times New Roman"/>
          <w:color w:val="4D4D4D"/>
          <w:shd w:val="clear" w:color="auto" w:fill="ECEFF1"/>
        </w:rPr>
        <w:t xml:space="preserve">Это </w:t>
      </w:r>
      <w:r w:rsidRPr="00B06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словосочетание, используемое в переносном значении, в основе которого - перенесение признаков с одного явления на другое в силу наличия между ними тех или иных сходств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6F5F" w:rsidRDefault="00B06F5F" w:rsidP="00B06F5F">
      <w:pPr>
        <w:pStyle w:val="a3"/>
        <w:spacing w:before="0" w:beforeAutospacing="0" w:after="0" w:afterAutospacing="0" w:line="360" w:lineRule="auto"/>
      </w:pPr>
      <w:r w:rsidRPr="00B06F5F">
        <w:rPr>
          <w:color w:val="4D4D4D"/>
          <w:shd w:val="clear" w:color="auto" w:fill="ECEFF1"/>
        </w:rPr>
        <w:t>2.</w:t>
      </w:r>
      <w:r w:rsidRPr="00B06F5F">
        <w:t xml:space="preserve"> </w:t>
      </w:r>
      <w:r>
        <w:t>Э</w:t>
      </w:r>
      <w:r w:rsidRPr="00B06F5F">
        <w:t xml:space="preserve">то устойчивое сочетание слов, которое выражает целостное значение и по функции соотносится с отдельным словом. </w:t>
      </w:r>
    </w:p>
    <w:p w:rsidR="00B06F5F" w:rsidRDefault="00B06F5F" w:rsidP="00B06F5F">
      <w:pPr>
        <w:pStyle w:val="a3"/>
        <w:spacing w:before="0" w:beforeAutospacing="0" w:after="0" w:afterAutospacing="0" w:line="360" w:lineRule="auto"/>
        <w:rPr>
          <w:color w:val="333333"/>
          <w:shd w:val="clear" w:color="auto" w:fill="FFFFFF"/>
        </w:rPr>
      </w:pPr>
      <w:r>
        <w:t>3.</w:t>
      </w:r>
      <w:r w:rsidR="006C434C" w:rsidRPr="006C434C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6C434C" w:rsidRPr="006C434C">
        <w:rPr>
          <w:color w:val="333333"/>
          <w:shd w:val="clear" w:color="auto" w:fill="FFFFFF"/>
        </w:rPr>
        <w:t>Это</w:t>
      </w:r>
      <w:r w:rsidR="006C434C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6C434C" w:rsidRPr="006C434C">
        <w:rPr>
          <w:color w:val="333333"/>
          <w:shd w:val="clear" w:color="auto" w:fill="FFFFFF"/>
        </w:rPr>
        <w:t>образное выражение, построенное на сопоставлении двух предметов, понятий или состояний, обладающих общим признаком, за счет которого усиливается художественное значение первого предмета</w:t>
      </w:r>
      <w:r w:rsidR="006C434C">
        <w:rPr>
          <w:color w:val="333333"/>
          <w:shd w:val="clear" w:color="auto" w:fill="FFFFFF"/>
        </w:rPr>
        <w:t>.</w:t>
      </w:r>
    </w:p>
    <w:p w:rsidR="006C434C" w:rsidRPr="00087DBD" w:rsidRDefault="006C434C" w:rsidP="006C434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087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Целеполагание и мотивирование</w:t>
      </w:r>
    </w:p>
    <w:p w:rsidR="006C434C" w:rsidRDefault="006C434C" w:rsidP="006C43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предлагает учащимся поставить цель урока, направляя их при этом.</w:t>
      </w:r>
    </w:p>
    <w:p w:rsidR="006C434C" w:rsidRDefault="006C434C" w:rsidP="006C43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Сформулируйте цель урока, используя опорные фразы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6C434C" w:rsidRPr="006C434C" w:rsidRDefault="006C434C" w:rsidP="006C434C">
      <w:pPr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C434C" w:rsidRDefault="006C434C" w:rsidP="00B06F5F">
      <w:pPr>
        <w:pStyle w:val="a3"/>
        <w:spacing w:before="0" w:beforeAutospacing="0" w:after="0" w:afterAutospacing="0" w:line="360" w:lineRule="auto"/>
      </w:pPr>
      <w:r>
        <w:t>1.</w:t>
      </w:r>
      <w:r w:rsidRPr="006C434C">
        <w:t xml:space="preserve"> </w:t>
      </w:r>
      <w:r>
        <w:t>О</w:t>
      </w:r>
      <w:r w:rsidRPr="00663C38">
        <w:t>бобщить знания о</w:t>
      </w:r>
      <w:r>
        <w:t xml:space="preserve"> …</w:t>
      </w:r>
    </w:p>
    <w:p w:rsidR="006C434C" w:rsidRDefault="006C434C" w:rsidP="00B06F5F">
      <w:pPr>
        <w:pStyle w:val="a3"/>
        <w:spacing w:before="0" w:beforeAutospacing="0" w:after="0" w:afterAutospacing="0" w:line="360" w:lineRule="auto"/>
      </w:pPr>
      <w:r>
        <w:t>2.</w:t>
      </w:r>
      <w:r w:rsidRPr="006C434C">
        <w:t xml:space="preserve"> </w:t>
      </w:r>
      <w:r>
        <w:t>Уметь</w:t>
      </w:r>
      <w:r w:rsidRPr="00663C38">
        <w:t xml:space="preserve"> толковать лексическое значение</w:t>
      </w:r>
      <w:r>
        <w:t xml:space="preserve"> …</w:t>
      </w:r>
    </w:p>
    <w:p w:rsidR="006C434C" w:rsidRDefault="006C434C" w:rsidP="00B06F5F">
      <w:pPr>
        <w:pStyle w:val="a3"/>
        <w:spacing w:before="0" w:beforeAutospacing="0" w:after="0" w:afterAutospacing="0" w:line="360" w:lineRule="auto"/>
      </w:pPr>
      <w:r>
        <w:t>3.</w:t>
      </w:r>
      <w:r w:rsidRPr="006C434C">
        <w:t xml:space="preserve"> </w:t>
      </w:r>
      <w:r>
        <w:t xml:space="preserve">Находить </w:t>
      </w:r>
      <w:r w:rsidRPr="00663C38">
        <w:t xml:space="preserve"> в тексте</w:t>
      </w:r>
      <w:r>
        <w:t xml:space="preserve"> …</w:t>
      </w:r>
    </w:p>
    <w:p w:rsidR="006C434C" w:rsidRDefault="006C434C" w:rsidP="00B06F5F">
      <w:pPr>
        <w:pStyle w:val="a3"/>
        <w:spacing w:before="0" w:beforeAutospacing="0" w:after="0" w:afterAutospacing="0" w:line="360" w:lineRule="auto"/>
      </w:pPr>
      <w:r>
        <w:lastRenderedPageBreak/>
        <w:t>4. Отличать …</w:t>
      </w:r>
    </w:p>
    <w:p w:rsidR="006C434C" w:rsidRDefault="006C434C" w:rsidP="00B06F5F">
      <w:pPr>
        <w:pStyle w:val="a3"/>
        <w:spacing w:before="0" w:beforeAutospacing="0" w:after="0" w:afterAutospacing="0" w:line="360" w:lineRule="auto"/>
      </w:pPr>
      <w:r>
        <w:t>5. Правильно употреблять …</w:t>
      </w:r>
    </w:p>
    <w:p w:rsidR="00CB0230" w:rsidRDefault="008A149F" w:rsidP="00CB0230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8A149F">
        <w:rPr>
          <w:b/>
        </w:rPr>
        <w:t>4.</w:t>
      </w:r>
      <w:r>
        <w:rPr>
          <w:b/>
        </w:rPr>
        <w:t xml:space="preserve"> Найти объяснение каждому фразеологизму:</w:t>
      </w:r>
      <w:r w:rsidR="00B06F5F" w:rsidRPr="00B06F5F">
        <w:rPr>
          <w:color w:val="000000"/>
        </w:rPr>
        <w:br/>
      </w:r>
      <w:r w:rsidRPr="00087DBD">
        <w:rPr>
          <w:color w:val="000000"/>
        </w:rPr>
        <w:t>Глаза на мокро</w:t>
      </w:r>
      <w:r>
        <w:rPr>
          <w:color w:val="000000"/>
        </w:rPr>
        <w:t>м месте, с</w:t>
      </w:r>
      <w:r w:rsidRPr="00087DBD">
        <w:rPr>
          <w:color w:val="000000"/>
        </w:rPr>
        <w:t xml:space="preserve"> глазу</w:t>
      </w:r>
      <w:r>
        <w:rPr>
          <w:color w:val="000000"/>
        </w:rPr>
        <w:t xml:space="preserve"> на глаз, г</w:t>
      </w:r>
      <w:r w:rsidRPr="00087DBD">
        <w:rPr>
          <w:color w:val="000000"/>
        </w:rPr>
        <w:t>лаза разго</w:t>
      </w:r>
      <w:r>
        <w:rPr>
          <w:color w:val="000000"/>
        </w:rPr>
        <w:t>релись</w:t>
      </w:r>
      <w:proofErr w:type="gramStart"/>
      <w:r>
        <w:rPr>
          <w:color w:val="000000"/>
        </w:rPr>
        <w:t> ,</w:t>
      </w:r>
      <w:proofErr w:type="gramEnd"/>
      <w:r>
        <w:rPr>
          <w:color w:val="000000"/>
        </w:rPr>
        <w:t xml:space="preserve"> глаза открылись ,в</w:t>
      </w:r>
      <w:r w:rsidRPr="00087DBD">
        <w:rPr>
          <w:color w:val="000000"/>
        </w:rPr>
        <w:t>к</w:t>
      </w:r>
      <w:r>
        <w:rPr>
          <w:color w:val="000000"/>
        </w:rPr>
        <w:t>ладывать душу, не ударить в грязь лицом, н</w:t>
      </w:r>
      <w:r w:rsidRPr="00087DBD">
        <w:rPr>
          <w:color w:val="000000"/>
        </w:rPr>
        <w:t>ахо</w:t>
      </w:r>
      <w:r>
        <w:rPr>
          <w:color w:val="000000"/>
        </w:rPr>
        <w:t xml:space="preserve">дить общий язык , ломать </w:t>
      </w:r>
      <w:r w:rsidRPr="00087DBD">
        <w:rPr>
          <w:color w:val="000000"/>
        </w:rPr>
        <w:t>голов</w:t>
      </w:r>
      <w:r>
        <w:rPr>
          <w:color w:val="000000"/>
        </w:rPr>
        <w:t>у, о</w:t>
      </w:r>
      <w:r w:rsidRPr="00087DBD">
        <w:rPr>
          <w:color w:val="000000"/>
        </w:rPr>
        <w:t xml:space="preserve">казать медвежью </w:t>
      </w:r>
      <w:r w:rsidR="00CB0230">
        <w:rPr>
          <w:color w:val="000000"/>
        </w:rPr>
        <w:t>услугу, к</w:t>
      </w:r>
      <w:r w:rsidRPr="00087DBD">
        <w:rPr>
          <w:color w:val="000000"/>
        </w:rPr>
        <w:t>о</w:t>
      </w:r>
      <w:r w:rsidR="00CB0230">
        <w:rPr>
          <w:color w:val="000000"/>
        </w:rPr>
        <w:t>мар носа не подточит , у</w:t>
      </w:r>
      <w:r w:rsidRPr="00087DBD">
        <w:rPr>
          <w:color w:val="000000"/>
        </w:rPr>
        <w:t>й</w:t>
      </w:r>
      <w:r w:rsidR="00CB0230">
        <w:rPr>
          <w:color w:val="000000"/>
        </w:rPr>
        <w:t xml:space="preserve">ти </w:t>
      </w:r>
      <w:proofErr w:type="spellStart"/>
      <w:r w:rsidR="00CB0230">
        <w:rPr>
          <w:color w:val="000000"/>
        </w:rPr>
        <w:t>несолоно</w:t>
      </w:r>
      <w:proofErr w:type="spellEnd"/>
      <w:r w:rsidR="00CB0230">
        <w:rPr>
          <w:color w:val="000000"/>
        </w:rPr>
        <w:t xml:space="preserve"> хлебавши, душа в  д</w:t>
      </w:r>
      <w:r w:rsidRPr="00087DBD">
        <w:rPr>
          <w:color w:val="000000"/>
        </w:rPr>
        <w:t>ушу </w:t>
      </w:r>
      <w:r w:rsidR="00CB0230">
        <w:rPr>
          <w:color w:val="000000"/>
        </w:rPr>
        <w:t>.</w:t>
      </w:r>
    </w:p>
    <w:p w:rsidR="00CB0230" w:rsidRDefault="00CB0230" w:rsidP="008A1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230" w:rsidRPr="00087DBD" w:rsidRDefault="00CB0230" w:rsidP="00CB023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B02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Слова для справок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r w:rsidR="008A149F"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ильно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что-то захотелось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асто плачет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узнал истинное положение, наедине, д</w:t>
      </w:r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умать, решать что-нибудь трудное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</w:t>
      </w:r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обиваться, достигать полного взаимопонимания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тдавать себя целиком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показать себя с лучшей стороны</w:t>
      </w:r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</w:t>
      </w:r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получить того, на что рассчитывал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одвести кого-либо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</w:t>
      </w:r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ить дружно,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огласии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</w:t>
      </w:r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 чему придраться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0230" w:rsidRDefault="008A149F" w:rsidP="008A1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                  </w:t>
      </w:r>
    </w:p>
    <w:p w:rsidR="00CB0230" w:rsidRDefault="00CB0230" w:rsidP="008A14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5.Распределить данные выражения в две колонки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фразеологизмы и свободные сочетания слов.</w:t>
      </w:r>
    </w:p>
    <w:p w:rsidR="00CB0230" w:rsidRPr="00087DBD" w:rsidRDefault="008A149F" w:rsidP="00CB023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0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1B4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олотые ложки</w:t>
      </w:r>
      <w:r w:rsidR="00CB0230"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B4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золотые руки</w:t>
      </w:r>
      <w:proofErr w:type="gramStart"/>
      <w:r w:rsidR="001B4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CB0230"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медвежья берлога, медвежья услуга, волчий аппетит, дрова разгорелись, глаза разгорелись, приходить в школу, волчий хвост, сбивать с толку, сбивать с дерева, горькая правда, задрать нос, приходить в голову, горькое лекарство.</w:t>
      </w:r>
    </w:p>
    <w:p w:rsidR="008A149F" w:rsidRPr="00087DBD" w:rsidRDefault="008A149F" w:rsidP="008A14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</w:t>
      </w:r>
    </w:p>
    <w:p w:rsidR="001B4098" w:rsidRDefault="001B409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6.Физкультминутка. Найди пару.</w:t>
      </w:r>
    </w:p>
    <w:p w:rsidR="001B4098" w:rsidRDefault="001B409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Вставлять палки (в колёса), как снег (на голову), вешать лапшу (на уши), делать из мухи (слона), держать в (ежовых рукавицах), делить шкуру (неубитого медведя).</w:t>
      </w:r>
      <w:proofErr w:type="gramEnd"/>
    </w:p>
    <w:p w:rsidR="00807CBF" w:rsidRDefault="001B409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7.Подготовка к ОГЭ (тестовое задание №3).</w:t>
      </w:r>
    </w:p>
    <w:p w:rsidR="00807CBF" w:rsidRPr="00807CBF" w:rsidRDefault="00807CBF" w:rsidP="00807C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Укажите предложение, в котором средством речевой выразительности является </w:t>
      </w:r>
      <w:r w:rsidRPr="00807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07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фразеологизм</w:t>
      </w:r>
      <w:r w:rsidRPr="00807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807CBF" w:rsidRPr="00807CBF" w:rsidRDefault="00807CBF" w:rsidP="00807CBF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скорей бросились к своим пожарным автомобилям и помчались во весь   дух.</w:t>
      </w:r>
    </w:p>
    <w:p w:rsidR="00807CBF" w:rsidRPr="00807CBF" w:rsidRDefault="00807CBF" w:rsidP="00807C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07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2)  А учитель пустил Петину маму жить к себе, пока не починят дом.</w:t>
      </w:r>
    </w:p>
    <w:p w:rsidR="00807CBF" w:rsidRPr="00807CBF" w:rsidRDefault="00807CBF" w:rsidP="00807C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07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3)  «Теперь, </w:t>
      </w:r>
      <w:proofErr w:type="gramStart"/>
      <w:r w:rsidRPr="00807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небось</w:t>
      </w:r>
      <w:proofErr w:type="gramEnd"/>
      <w:r w:rsidRPr="00807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выстрелит!»</w:t>
      </w:r>
    </w:p>
    <w:p w:rsidR="00807CBF" w:rsidRPr="00807CBF" w:rsidRDefault="00807CBF" w:rsidP="00807C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07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4)  Насос начал качать воду, а пожарные стали заливать огонь водой из </w:t>
      </w:r>
      <w:r w:rsidRPr="00807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резиновых труб.</w:t>
      </w:r>
    </w:p>
    <w:p w:rsidR="00B06F5F" w:rsidRDefault="00B06F5F">
      <w:pPr>
        <w:rPr>
          <w:rFonts w:ascii="Times New Roman" w:hAnsi="Times New Roman" w:cs="Times New Roman"/>
          <w:b/>
          <w:sz w:val="24"/>
          <w:szCs w:val="24"/>
        </w:rPr>
      </w:pPr>
      <w:r w:rsidRPr="00B06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7CBF" w:rsidRPr="00807CBF">
        <w:rPr>
          <w:rFonts w:ascii="Times New Roman" w:hAnsi="Times New Roman" w:cs="Times New Roman"/>
          <w:b/>
          <w:sz w:val="24"/>
          <w:szCs w:val="24"/>
        </w:rPr>
        <w:t>8.</w:t>
      </w:r>
      <w:r w:rsidR="00807C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7CBF">
        <w:rPr>
          <w:rFonts w:ascii="Times New Roman" w:hAnsi="Times New Roman" w:cs="Times New Roman"/>
          <w:b/>
          <w:sz w:val="24"/>
          <w:szCs w:val="24"/>
        </w:rPr>
        <w:t>Рефлексия</w:t>
      </w:r>
      <w:proofErr w:type="gramStart"/>
      <w:r w:rsidR="00807CBF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807CBF">
        <w:rPr>
          <w:rFonts w:ascii="Times New Roman" w:hAnsi="Times New Roman" w:cs="Times New Roman"/>
          <w:b/>
          <w:sz w:val="24"/>
          <w:szCs w:val="24"/>
        </w:rPr>
        <w:t>удирование</w:t>
      </w:r>
      <w:proofErr w:type="spellEnd"/>
      <w:r w:rsidR="00807CBF">
        <w:rPr>
          <w:rFonts w:ascii="Times New Roman" w:hAnsi="Times New Roman" w:cs="Times New Roman"/>
          <w:b/>
          <w:sz w:val="24"/>
          <w:szCs w:val="24"/>
        </w:rPr>
        <w:t>.</w:t>
      </w:r>
    </w:p>
    <w:p w:rsidR="00807CBF" w:rsidRDefault="00C605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Билет на выход.</w:t>
      </w:r>
    </w:p>
    <w:p w:rsidR="00C60520" w:rsidRDefault="00C605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Взять себя в …, бросать слова на …, водить за …, не разольёшь …, держать язык за …, ждать у моря…, зарубить себе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…,за тридевять …</w:t>
      </w:r>
    </w:p>
    <w:p w:rsidR="00BF1D58" w:rsidRDefault="00BF1D58">
      <w:pPr>
        <w:rPr>
          <w:rFonts w:ascii="Times New Roman" w:hAnsi="Times New Roman" w:cs="Times New Roman"/>
          <w:sz w:val="24"/>
          <w:szCs w:val="24"/>
        </w:rPr>
      </w:pPr>
    </w:p>
    <w:p w:rsidR="00BF1D58" w:rsidRDefault="00BF1D58">
      <w:pPr>
        <w:rPr>
          <w:rFonts w:ascii="Times New Roman" w:hAnsi="Times New Roman" w:cs="Times New Roman"/>
          <w:sz w:val="24"/>
          <w:szCs w:val="24"/>
        </w:rPr>
      </w:pPr>
    </w:p>
    <w:p w:rsidR="00BF1D58" w:rsidRDefault="00BF1D58" w:rsidP="00BF1D58">
      <w:pPr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BF1D58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lastRenderedPageBreak/>
        <w:t>Вставлять палки</w:t>
      </w:r>
    </w:p>
    <w:p w:rsidR="00BF1D58" w:rsidRDefault="00BF1D58" w:rsidP="00BF1D58">
      <w:pPr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 xml:space="preserve"> </w:t>
      </w:r>
      <w:r w:rsidRPr="00BF1D58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в колёса</w:t>
      </w:r>
    </w:p>
    <w:p w:rsidR="00BF1D58" w:rsidRDefault="00BF1D58" w:rsidP="00BF1D58">
      <w:pPr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BF1D58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 xml:space="preserve"> как снег </w:t>
      </w:r>
      <w:r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 xml:space="preserve">    </w:t>
      </w:r>
      <w:r w:rsidRPr="00BF1D58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 xml:space="preserve">на голову вешать лапшу </w:t>
      </w:r>
    </w:p>
    <w:p w:rsidR="00BF1D58" w:rsidRDefault="00BF1D58" w:rsidP="00BF1D58">
      <w:pPr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BF1D58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 xml:space="preserve">на уши </w:t>
      </w:r>
    </w:p>
    <w:p w:rsidR="00BF1D58" w:rsidRDefault="00BF1D58" w:rsidP="00BF1D58">
      <w:pPr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BF1D58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делать из мухи</w:t>
      </w:r>
      <w:bookmarkStart w:id="0" w:name="_GoBack"/>
      <w:bookmarkEnd w:id="0"/>
      <w:r w:rsidRPr="00BF1D58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 xml:space="preserve"> слона </w:t>
      </w:r>
    </w:p>
    <w:p w:rsidR="00BF1D58" w:rsidRPr="00BF1D58" w:rsidRDefault="00BF1D58" w:rsidP="00BF1D58">
      <w:pPr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proofErr w:type="gramStart"/>
      <w:r w:rsidRPr="00BF1D58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 xml:space="preserve">держать </w:t>
      </w:r>
      <w:r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 xml:space="preserve">    </w:t>
      </w:r>
      <w:r w:rsidRPr="00BF1D58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в ежовых рукавицах делить</w:t>
      </w:r>
      <w:proofErr w:type="gramEnd"/>
      <w:r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 xml:space="preserve"> </w:t>
      </w:r>
      <w:r w:rsidRPr="00BF1D58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шкуру неубитого медведя</w:t>
      </w:r>
    </w:p>
    <w:p w:rsidR="00BF1D58" w:rsidRPr="00BF1D58" w:rsidRDefault="00BF1D58">
      <w:pPr>
        <w:rPr>
          <w:rFonts w:ascii="Times New Roman" w:hAnsi="Times New Roman" w:cs="Times New Roman"/>
          <w:sz w:val="96"/>
          <w:szCs w:val="96"/>
        </w:rPr>
      </w:pPr>
    </w:p>
    <w:sectPr w:rsidR="00BF1D58" w:rsidRPr="00BF1D58" w:rsidSect="006C43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178FF"/>
    <w:multiLevelType w:val="multilevel"/>
    <w:tmpl w:val="566E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CD7263"/>
    <w:multiLevelType w:val="multilevel"/>
    <w:tmpl w:val="FDE8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6B3FD4"/>
    <w:multiLevelType w:val="hybridMultilevel"/>
    <w:tmpl w:val="4E3A583C"/>
    <w:lvl w:ilvl="0" w:tplc="B1BAAB6E">
      <w:start w:val="1"/>
      <w:numFmt w:val="decimal"/>
      <w:lvlText w:val="%1)"/>
      <w:lvlJc w:val="left"/>
      <w:pPr>
        <w:ind w:left="1800" w:hanging="390"/>
      </w:p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7DD23A06"/>
    <w:multiLevelType w:val="multilevel"/>
    <w:tmpl w:val="86C2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D0"/>
    <w:rsid w:val="00065C2C"/>
    <w:rsid w:val="001B4098"/>
    <w:rsid w:val="006575D0"/>
    <w:rsid w:val="00663C38"/>
    <w:rsid w:val="006C434C"/>
    <w:rsid w:val="00807CBF"/>
    <w:rsid w:val="00846AA8"/>
    <w:rsid w:val="008A149F"/>
    <w:rsid w:val="00B06F5F"/>
    <w:rsid w:val="00BF1D58"/>
    <w:rsid w:val="00C60520"/>
    <w:rsid w:val="00CB0230"/>
    <w:rsid w:val="00D7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75D0"/>
    <w:rPr>
      <w:b/>
      <w:bCs/>
    </w:rPr>
  </w:style>
  <w:style w:type="character" w:customStyle="1" w:styleId="apple-converted-space">
    <w:name w:val="apple-converted-space"/>
    <w:basedOn w:val="a0"/>
    <w:rsid w:val="00657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75D0"/>
    <w:rPr>
      <w:b/>
      <w:bCs/>
    </w:rPr>
  </w:style>
  <w:style w:type="character" w:customStyle="1" w:styleId="apple-converted-space">
    <w:name w:val="apple-converted-space"/>
    <w:basedOn w:val="a0"/>
    <w:rsid w:val="00657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</dc:creator>
  <cp:lastModifiedBy>Макарова</cp:lastModifiedBy>
  <cp:revision>2</cp:revision>
  <cp:lastPrinted>2016-02-11T07:13:00Z</cp:lastPrinted>
  <dcterms:created xsi:type="dcterms:W3CDTF">2016-02-11T04:36:00Z</dcterms:created>
  <dcterms:modified xsi:type="dcterms:W3CDTF">2016-02-11T07:13:00Z</dcterms:modified>
</cp:coreProperties>
</file>