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534" w:rsidRDefault="00FC1534" w:rsidP="00B550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15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Конспект занятия </w:t>
      </w:r>
      <w:r w:rsidR="00B550BF">
        <w:rPr>
          <w:rFonts w:ascii="Times New Roman" w:eastAsia="Times New Roman" w:hAnsi="Times New Roman" w:cs="Times New Roman"/>
          <w:b/>
          <w:bCs/>
          <w:sz w:val="28"/>
          <w:szCs w:val="28"/>
        </w:rPr>
        <w:t>рисование</w:t>
      </w:r>
      <w:r w:rsidRPr="00FC15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первой младшей</w:t>
      </w:r>
      <w:r w:rsidR="00B550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группе.</w:t>
      </w:r>
    </w:p>
    <w:p w:rsidR="00B550BF" w:rsidRPr="00FC1534" w:rsidRDefault="00B550BF" w:rsidP="00653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1534" w:rsidRPr="00B550BF" w:rsidRDefault="00FC1534" w:rsidP="00653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550BF">
        <w:rPr>
          <w:rFonts w:ascii="Times New Roman" w:eastAsia="Times New Roman" w:hAnsi="Times New Roman" w:cs="Times New Roman"/>
          <w:b/>
          <w:bCs/>
          <w:sz w:val="28"/>
          <w:szCs w:val="28"/>
        </w:rPr>
        <w:t>Цели</w:t>
      </w:r>
      <w:proofErr w:type="gramStart"/>
      <w:r w:rsidRPr="00FC15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:Р</w:t>
      </w:r>
      <w:proofErr w:type="gramEnd"/>
      <w:r w:rsidRPr="00FC15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азвитие</w:t>
      </w:r>
      <w:proofErr w:type="spellEnd"/>
      <w:r w:rsidRPr="00FC15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эстетического восприятия окружающих предметов.</w:t>
      </w:r>
    </w:p>
    <w:p w:rsidR="0065323D" w:rsidRPr="00B550BF" w:rsidRDefault="0065323D" w:rsidP="00653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534">
        <w:rPr>
          <w:rFonts w:ascii="Times New Roman" w:eastAsia="Times New Roman" w:hAnsi="Times New Roman" w:cs="Times New Roman"/>
          <w:sz w:val="28"/>
          <w:szCs w:val="28"/>
        </w:rPr>
        <w:t>Воспитывать самостоятельность, творчество; приобщать к изобразительному искусству</w:t>
      </w:r>
      <w:r w:rsidR="006413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1534" w:rsidRPr="00B550BF" w:rsidRDefault="00FC1534" w:rsidP="00653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C15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Формирование умения различать цвет краски (з</w:t>
      </w:r>
      <w:r w:rsidR="00641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еленый), правильно называть их.</w:t>
      </w:r>
    </w:p>
    <w:p w:rsidR="00FC1534" w:rsidRPr="00B550BF" w:rsidRDefault="00FC1534" w:rsidP="00653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5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Формирование правильной позы при рисовании (сидеть свободно, не наклоняться низко над листом бумаги, свободная рука придерживает лист бумаги, на котором рисует малыш).</w:t>
      </w:r>
    </w:p>
    <w:p w:rsidR="00FC1534" w:rsidRPr="00B550BF" w:rsidRDefault="00FC1534" w:rsidP="00653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5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Формирование умения бережно относиться к материалам, правильно их использовать.</w:t>
      </w:r>
    </w:p>
    <w:p w:rsidR="00FC1534" w:rsidRPr="00B550BF" w:rsidRDefault="00FC1534" w:rsidP="00653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53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Материалы:</w:t>
      </w:r>
      <w:r w:rsidRPr="00FC15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лук или муляж лука, картинки с изображением лука, игрушка</w:t>
      </w:r>
      <w:r w:rsidR="0065323D" w:rsidRPr="00B550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кот</w:t>
      </w:r>
      <w:r w:rsidRPr="00FC15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краски зеленого цвета, кисточки, салфетка, стакан с водой.</w:t>
      </w:r>
    </w:p>
    <w:p w:rsidR="00FC1534" w:rsidRPr="00B550BF" w:rsidRDefault="00FC1534" w:rsidP="00653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323D" w:rsidRPr="00B550BF" w:rsidRDefault="0065323D" w:rsidP="00653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0BF">
        <w:rPr>
          <w:rFonts w:ascii="Times New Roman" w:eastAsia="Times New Roman" w:hAnsi="Times New Roman" w:cs="Times New Roman"/>
          <w:sz w:val="28"/>
          <w:szCs w:val="28"/>
        </w:rPr>
        <w:t>К нам в гости пришел котик. У него есть свой огород, где растет много овощей, а какие овощи вы знаете.</w:t>
      </w:r>
    </w:p>
    <w:p w:rsidR="0065323D" w:rsidRPr="00B550BF" w:rsidRDefault="0065323D" w:rsidP="00653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323D" w:rsidRPr="00B550BF" w:rsidRDefault="0065323D" w:rsidP="00653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0BF">
        <w:rPr>
          <w:rFonts w:ascii="Times New Roman" w:eastAsia="Times New Roman" w:hAnsi="Times New Roman" w:cs="Times New Roman"/>
          <w:b/>
          <w:bCs/>
          <w:sz w:val="28"/>
          <w:szCs w:val="28"/>
        </w:rPr>
        <w:t>Физкультминутка</w:t>
      </w:r>
      <w:r w:rsidR="00641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FC15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«В огород пойдем…»</w:t>
      </w:r>
    </w:p>
    <w:p w:rsidR="0065323D" w:rsidRPr="00B550BF" w:rsidRDefault="0065323D" w:rsidP="00653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5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огород пойдем,</w:t>
      </w:r>
      <w:r w:rsidR="00641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FC153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дети идут по кругу, взявшись за руки</w:t>
      </w:r>
      <w:r w:rsidR="0064130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65323D" w:rsidRPr="00B550BF" w:rsidRDefault="0065323D" w:rsidP="00653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5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Урожай соберем,</w:t>
      </w:r>
    </w:p>
    <w:p w:rsidR="0065323D" w:rsidRPr="00B550BF" w:rsidRDefault="0065323D" w:rsidP="00653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5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Раз, два, три, четыре, пять</w:t>
      </w:r>
    </w:p>
    <w:p w:rsidR="0065323D" w:rsidRPr="00B550BF" w:rsidRDefault="0065323D" w:rsidP="00653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5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Начинаем собирать.</w:t>
      </w:r>
    </w:p>
    <w:p w:rsidR="0065323D" w:rsidRPr="00B550BF" w:rsidRDefault="0065323D" w:rsidP="00653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5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морковки натаскаем</w:t>
      </w:r>
      <w:r w:rsidR="00641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FC153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таскают</w:t>
      </w:r>
      <w:r w:rsidR="0064130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65323D" w:rsidRPr="00B550BF" w:rsidRDefault="0065323D" w:rsidP="00653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5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картошки накопаем</w:t>
      </w:r>
      <w:r w:rsidR="00641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4130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FC153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копают</w:t>
      </w:r>
      <w:r w:rsidR="0064130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65323D" w:rsidRPr="00B550BF" w:rsidRDefault="0065323D" w:rsidP="00653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5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Срежем мы кочан капусты</w:t>
      </w:r>
      <w:r w:rsidR="00641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FC153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срезают</w:t>
      </w:r>
      <w:r w:rsidR="0064130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65323D" w:rsidRPr="00B550BF" w:rsidRDefault="0064130C" w:rsidP="00653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Круглый, сочный, очень вкусный (</w:t>
      </w:r>
      <w:r w:rsidR="0065323D" w:rsidRPr="00FC153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показывают круг руками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323D" w:rsidRPr="00FC15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три раза)</w:t>
      </w:r>
    </w:p>
    <w:p w:rsidR="0065323D" w:rsidRPr="00B550BF" w:rsidRDefault="0065323D" w:rsidP="00653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5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Щавеля нарвем немножко</w:t>
      </w:r>
      <w:r w:rsidR="00641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FC153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рвут</w:t>
      </w:r>
      <w:r w:rsidR="0064130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65323D" w:rsidRPr="00B550BF" w:rsidRDefault="0065323D" w:rsidP="00653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5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вернемся по дорожке.</w:t>
      </w:r>
      <w:r w:rsidR="00641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FC153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Идут по кругу, взявшись за руки</w:t>
      </w:r>
      <w:r w:rsidR="0064130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65323D" w:rsidRPr="00B550BF" w:rsidRDefault="0065323D" w:rsidP="006532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130C" w:rsidRDefault="00FC1534" w:rsidP="00653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550BF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</w:t>
      </w:r>
      <w:r w:rsidR="00641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FC1534" w:rsidRPr="00B550BF" w:rsidRDefault="00FC1534" w:rsidP="00653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30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 xml:space="preserve">Воспитатель: </w:t>
      </w:r>
      <w:r w:rsidRPr="00FC15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Ребята, я вам загадаю загадку</w:t>
      </w:r>
      <w:r w:rsidR="00641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FC1534" w:rsidRPr="00B550BF" w:rsidRDefault="00FC1534" w:rsidP="00653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5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Никого не огорчает,</w:t>
      </w:r>
    </w:p>
    <w:p w:rsidR="00FC1534" w:rsidRDefault="00FC1534" w:rsidP="00653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C15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всех плакать заставляет. (Лук)</w:t>
      </w:r>
    </w:p>
    <w:p w:rsidR="00880769" w:rsidRDefault="00880769" w:rsidP="00653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80769" w:rsidRPr="00B550BF" w:rsidRDefault="00880769" w:rsidP="008807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0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Прежде чем его мы съели,</w:t>
      </w:r>
    </w:p>
    <w:p w:rsidR="00880769" w:rsidRPr="00880769" w:rsidRDefault="00880769" w:rsidP="00653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0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 наплакаться успели.</w:t>
      </w:r>
      <w:r w:rsidR="00641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B550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Лук)</w:t>
      </w:r>
    </w:p>
    <w:p w:rsidR="00880769" w:rsidRDefault="00880769" w:rsidP="00653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130C" w:rsidRPr="0064130C" w:rsidRDefault="0064130C" w:rsidP="0065323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4130C">
        <w:rPr>
          <w:rFonts w:ascii="Times New Roman" w:eastAsia="Times New Roman" w:hAnsi="Times New Roman" w:cs="Times New Roman"/>
          <w:i/>
          <w:sz w:val="28"/>
          <w:szCs w:val="28"/>
        </w:rPr>
        <w:t>Прочтение стихотворения.</w:t>
      </w:r>
    </w:p>
    <w:p w:rsidR="0064130C" w:rsidRPr="00B550BF" w:rsidRDefault="0064130C" w:rsidP="00653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323D" w:rsidRPr="00FC1534" w:rsidRDefault="0065323D" w:rsidP="00653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534">
        <w:rPr>
          <w:rFonts w:ascii="Times New Roman" w:eastAsia="Times New Roman" w:hAnsi="Times New Roman" w:cs="Times New Roman"/>
          <w:sz w:val="28"/>
          <w:szCs w:val="28"/>
        </w:rPr>
        <w:t>Малышам и взрослым детям</w:t>
      </w:r>
    </w:p>
    <w:p w:rsidR="0065323D" w:rsidRPr="00FC1534" w:rsidRDefault="0065323D" w:rsidP="00653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534">
        <w:rPr>
          <w:rFonts w:ascii="Times New Roman" w:eastAsia="Times New Roman" w:hAnsi="Times New Roman" w:cs="Times New Roman"/>
          <w:sz w:val="28"/>
          <w:szCs w:val="28"/>
        </w:rPr>
        <w:t>Он из грядок шлет приветик.</w:t>
      </w:r>
    </w:p>
    <w:p w:rsidR="0065323D" w:rsidRPr="00FC1534" w:rsidRDefault="0065323D" w:rsidP="00653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534">
        <w:rPr>
          <w:rFonts w:ascii="Times New Roman" w:eastAsia="Times New Roman" w:hAnsi="Times New Roman" w:cs="Times New Roman"/>
          <w:sz w:val="28"/>
          <w:szCs w:val="28"/>
        </w:rPr>
        <w:t>Баба Таня чистит лук</w:t>
      </w:r>
    </w:p>
    <w:p w:rsidR="0065323D" w:rsidRPr="00FC1534" w:rsidRDefault="0065323D" w:rsidP="00653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534">
        <w:rPr>
          <w:rFonts w:ascii="Times New Roman" w:eastAsia="Times New Roman" w:hAnsi="Times New Roman" w:cs="Times New Roman"/>
          <w:sz w:val="28"/>
          <w:szCs w:val="28"/>
        </w:rPr>
        <w:t>Убежал из кухни внук</w:t>
      </w:r>
    </w:p>
    <w:p w:rsidR="0065323D" w:rsidRPr="00FC1534" w:rsidRDefault="0065323D" w:rsidP="006532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534">
        <w:rPr>
          <w:rFonts w:ascii="Times New Roman" w:eastAsia="Times New Roman" w:hAnsi="Times New Roman" w:cs="Times New Roman"/>
          <w:sz w:val="28"/>
          <w:szCs w:val="28"/>
        </w:rPr>
        <w:t>Он хоть мал, но твердо знает</w:t>
      </w:r>
    </w:p>
    <w:p w:rsidR="0065323D" w:rsidRPr="00B550BF" w:rsidRDefault="0065323D" w:rsidP="00653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534">
        <w:rPr>
          <w:rFonts w:ascii="Times New Roman" w:eastAsia="Times New Roman" w:hAnsi="Times New Roman" w:cs="Times New Roman"/>
          <w:sz w:val="28"/>
          <w:szCs w:val="28"/>
        </w:rPr>
        <w:lastRenderedPageBreak/>
        <w:t>Лук за глазки покусает.</w:t>
      </w:r>
    </w:p>
    <w:p w:rsidR="0065323D" w:rsidRPr="00B550BF" w:rsidRDefault="0065323D" w:rsidP="00653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323D" w:rsidRPr="00B550BF" w:rsidRDefault="0064130C" w:rsidP="0065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30C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23D" w:rsidRPr="00B550BF">
        <w:rPr>
          <w:rFonts w:ascii="Times New Roman" w:hAnsi="Times New Roman" w:cs="Times New Roman"/>
          <w:sz w:val="28"/>
          <w:szCs w:val="28"/>
        </w:rPr>
        <w:t>Ребята, какого цвета лук? А какой у него вкус? Вам понравился?</w:t>
      </w:r>
    </w:p>
    <w:p w:rsidR="00B550BF" w:rsidRPr="00B550BF" w:rsidRDefault="00B550BF" w:rsidP="00B550B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550BF">
        <w:rPr>
          <w:sz w:val="28"/>
          <w:szCs w:val="28"/>
        </w:rPr>
        <w:t>У лука есть КОРЕШОК, ЛУКОВИЦА и</w:t>
      </w:r>
      <w:r w:rsidR="0064130C">
        <w:rPr>
          <w:sz w:val="28"/>
          <w:szCs w:val="28"/>
        </w:rPr>
        <w:t xml:space="preserve"> </w:t>
      </w:r>
      <w:r w:rsidRPr="0064130C">
        <w:rPr>
          <w:rStyle w:val="a3"/>
          <w:b w:val="0"/>
          <w:sz w:val="28"/>
          <w:szCs w:val="28"/>
          <w:bdr w:val="none" w:sz="0" w:space="0" w:color="auto" w:frame="1"/>
        </w:rPr>
        <w:t>выросли ПЕРЫШКИ</w:t>
      </w:r>
      <w:r w:rsidRPr="0064130C">
        <w:rPr>
          <w:b/>
          <w:sz w:val="28"/>
          <w:szCs w:val="28"/>
        </w:rPr>
        <w:t>.</w:t>
      </w:r>
      <w:r w:rsidRPr="00B550BF">
        <w:rPr>
          <w:sz w:val="28"/>
          <w:szCs w:val="28"/>
        </w:rPr>
        <w:t xml:space="preserve"> </w:t>
      </w:r>
    </w:p>
    <w:p w:rsidR="0065323D" w:rsidRPr="00B550BF" w:rsidRDefault="0065323D" w:rsidP="00653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1534" w:rsidRPr="00B550BF" w:rsidRDefault="0065323D" w:rsidP="00653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B550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Котик</w:t>
      </w:r>
      <w:r w:rsidR="00FC1534" w:rsidRPr="00B550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узнал о том, что лук очень полезен</w:t>
      </w:r>
      <w:r w:rsidR="00B550BF" w:rsidRPr="00B550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хотя он и горький</w:t>
      </w:r>
      <w:r w:rsidR="00FC1534" w:rsidRPr="00B550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Но вот беда, котик </w:t>
      </w:r>
      <w:r w:rsidRPr="00B550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забыл</w:t>
      </w:r>
      <w:r w:rsidR="00FC1534" w:rsidRPr="00B550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550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его посадить у себя на огородике</w:t>
      </w:r>
      <w:r w:rsidR="00FC1534" w:rsidRPr="00B550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FC1534" w:rsidRPr="00FC15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давайте мы его нарисуем.</w:t>
      </w:r>
      <w:r w:rsidR="00B550BF" w:rsidRPr="00B550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Мы будем рисовать перышки лука.</w:t>
      </w:r>
    </w:p>
    <w:p w:rsidR="00FC1534" w:rsidRPr="00B550BF" w:rsidRDefault="00FC1534" w:rsidP="00653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1534" w:rsidRPr="00B550BF" w:rsidRDefault="00FC1534" w:rsidP="00653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C15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Для этого нам потребуется краска зеленого цвета? А что еще бывает зеленого цвета? </w:t>
      </w:r>
      <w:proofErr w:type="gramStart"/>
      <w:r w:rsidRPr="00FC15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(Воспитатель предлагает сложить в корзинку игрушки зеленого цвета, дети выполняют задание.</w:t>
      </w:r>
      <w:proofErr w:type="gramEnd"/>
      <w:r w:rsidRPr="00FC15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FC15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Можно пройти по группе, предлагая детям показать предметы зеленого цвета).</w:t>
      </w:r>
      <w:proofErr w:type="gramEnd"/>
    </w:p>
    <w:p w:rsidR="00FC1534" w:rsidRPr="00B550BF" w:rsidRDefault="00FC1534" w:rsidP="00653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1534" w:rsidRPr="00B550BF" w:rsidRDefault="00FC1534" w:rsidP="00653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30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Дети</w:t>
      </w:r>
      <w:r w:rsidR="00641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садятся за стол,</w:t>
      </w:r>
      <w:r w:rsidRPr="00FC15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начинают рисовать лук.</w:t>
      </w:r>
      <w:r w:rsidRPr="00B550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Рисуем перья</w:t>
      </w:r>
      <w:r w:rsidR="0065323D" w:rsidRPr="00B550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лука зеленого цвета, делая длинные мазки кистью.</w:t>
      </w:r>
    </w:p>
    <w:p w:rsidR="00FC1534" w:rsidRDefault="00FC1534" w:rsidP="00653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6E4A" w:rsidRPr="00B550BF" w:rsidRDefault="00CF6E4A" w:rsidP="00CF6E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C153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окончанию воспитатель выставляет на стенде рисунки детей. «К</w:t>
      </w:r>
      <w:r w:rsidR="0064130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акой красивый лучок получился!»</w:t>
      </w:r>
    </w:p>
    <w:p w:rsidR="00CF6E4A" w:rsidRDefault="00CF6E4A" w:rsidP="00653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130C" w:rsidRDefault="0064130C" w:rsidP="006532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проведения занятия необходимо подготовить раздаточный материал: изображение лука, разместить изображение внизу листа, чтобы было достаточно места для изображении перьев лука.</w:t>
      </w:r>
    </w:p>
    <w:p w:rsidR="00804E34" w:rsidRPr="00FC1534" w:rsidRDefault="00547EB0" w:rsidP="00653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38325" cy="2598607"/>
            <wp:effectExtent l="19050" t="0" r="9525" b="0"/>
            <wp:docPr id="1" name="Рисунок 0" descr="лу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ук 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771" cy="262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4E34" w:rsidRPr="00FC1534" w:rsidSect="00D6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1534"/>
    <w:rsid w:val="001B7A18"/>
    <w:rsid w:val="002A7270"/>
    <w:rsid w:val="00547EB0"/>
    <w:rsid w:val="0064130C"/>
    <w:rsid w:val="0065323D"/>
    <w:rsid w:val="00804E34"/>
    <w:rsid w:val="00880769"/>
    <w:rsid w:val="00B550BF"/>
    <w:rsid w:val="00CF6E4A"/>
    <w:rsid w:val="00D6081E"/>
    <w:rsid w:val="00FC1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1E"/>
  </w:style>
  <w:style w:type="paragraph" w:styleId="2">
    <w:name w:val="heading 2"/>
    <w:basedOn w:val="a"/>
    <w:link w:val="20"/>
    <w:uiPriority w:val="9"/>
    <w:qFormat/>
    <w:rsid w:val="00FC15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153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C153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FC1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C1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733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44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389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2CC46-2E47-4EAE-B1AD-342896765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КИСЮСЯ</dc:creator>
  <cp:keywords/>
  <dc:description/>
  <cp:lastModifiedBy>КИСЮСЯ</cp:lastModifiedBy>
  <cp:revision>14</cp:revision>
  <dcterms:created xsi:type="dcterms:W3CDTF">2017-10-08T15:27:00Z</dcterms:created>
  <dcterms:modified xsi:type="dcterms:W3CDTF">2017-12-01T15:47:00Z</dcterms:modified>
</cp:coreProperties>
</file>