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49" w:rsidRPr="005038BA" w:rsidRDefault="00457449" w:rsidP="00457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4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</w:t>
      </w:r>
    </w:p>
    <w:p w:rsidR="00457449" w:rsidRDefault="00457449" w:rsidP="0045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49" w:rsidRDefault="00457449" w:rsidP="0045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57449" w:rsidRDefault="00457449" w:rsidP="0045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внеурочной деятельности «</w:t>
      </w:r>
      <w:r w:rsidR="009210CE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п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спортивно-оздоровительного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для </w:t>
      </w:r>
      <w:r w:rsidR="006356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нормативных документов:</w:t>
      </w:r>
    </w:p>
    <w:p w:rsidR="009210CE" w:rsidRDefault="009210CE" w:rsidP="009210CE">
      <w:pPr>
        <w:pStyle w:val="a8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9210CE" w:rsidRDefault="009210CE" w:rsidP="009210CE">
      <w:pPr>
        <w:pStyle w:val="a8"/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210CE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1897).</w:t>
      </w:r>
    </w:p>
    <w:p w:rsidR="009210CE" w:rsidRDefault="009210CE" w:rsidP="009210CE">
      <w:pPr>
        <w:pStyle w:val="a8"/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210CE">
        <w:rPr>
          <w:rFonts w:ascii="Times New Roman" w:hAnsi="Times New Roman"/>
          <w:sz w:val="28"/>
          <w:szCs w:val="28"/>
        </w:rPr>
        <w:t>Письма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210CE" w:rsidRPr="009210CE" w:rsidRDefault="009210CE" w:rsidP="009210CE">
      <w:pPr>
        <w:pStyle w:val="a8"/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210CE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МБОУ «Школа№10» (ФГОС ООО 5-9 классы).</w:t>
      </w:r>
    </w:p>
    <w:p w:rsidR="009210CE" w:rsidRPr="009210CE" w:rsidRDefault="009210CE" w:rsidP="009210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57449" w:rsidRPr="005038BA" w:rsidRDefault="00457449" w:rsidP="0045744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49" w:rsidRDefault="009210CE" w:rsidP="009210CE">
      <w:pPr>
        <w:shd w:val="clear" w:color="auto" w:fill="FFFFFF"/>
        <w:spacing w:after="0" w:line="360" w:lineRule="auto"/>
        <w:ind w:right="19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«Юные П</w:t>
      </w:r>
      <w:r w:rsidR="00457449"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атриоты России»    составлена на основе Государственной программы «Патриотическое воспитание граж</w:t>
      </w:r>
      <w:r w:rsidR="00457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Российской Федерации на 2016–2020</w:t>
      </w:r>
      <w:r w:rsidR="00457449"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Правител</w:t>
      </w:r>
      <w:r w:rsidR="0045744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30</w:t>
      </w:r>
      <w:r w:rsidR="00457449"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2015 года № 1493</w:t>
      </w:r>
      <w:r w:rsidR="00457449"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449" w:rsidRPr="005038BA" w:rsidRDefault="00457449" w:rsidP="00457449">
      <w:pPr>
        <w:shd w:val="clear" w:color="auto" w:fill="FFFFFF"/>
        <w:spacing w:after="0" w:line="240" w:lineRule="auto"/>
        <w:ind w:right="19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49" w:rsidRPr="005038BA" w:rsidRDefault="00457449" w:rsidP="004574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40"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8"/>
          <w:szCs w:val="28"/>
          <w:lang w:eastAsia="ru-RU"/>
        </w:rPr>
        <w:t>Цель курса:</w:t>
      </w:r>
      <w:r w:rsidRPr="005038BA">
        <w:rPr>
          <w:rFonts w:ascii="Times New Roman" w:eastAsia="Times New Roman" w:hAnsi="Times New Roman" w:cs="Times New Roman"/>
          <w:b/>
          <w:bCs/>
          <w:spacing w:val="6"/>
          <w:w w:val="103"/>
          <w:sz w:val="28"/>
          <w:szCs w:val="28"/>
          <w:lang w:eastAsia="ru-RU"/>
        </w:rPr>
        <w:t xml:space="preserve"> </w:t>
      </w:r>
      <w:r w:rsidRPr="005038BA">
        <w:rPr>
          <w:rFonts w:ascii="Times New Roman" w:eastAsia="Times New Roman" w:hAnsi="Times New Roman" w:cs="Times New Roman"/>
          <w:bCs/>
          <w:spacing w:val="6"/>
          <w:w w:val="103"/>
          <w:sz w:val="28"/>
          <w:szCs w:val="28"/>
          <w:lang w:eastAsia="ru-RU"/>
        </w:rPr>
        <w:t>Развитие качеств личности гражданина, спортсмена, отвечающих национально-государственным интересам России.</w:t>
      </w:r>
    </w:p>
    <w:p w:rsidR="00457449" w:rsidRPr="00FF1540" w:rsidRDefault="00457449" w:rsidP="0045744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pacing w:val="32"/>
          <w:w w:val="103"/>
          <w:sz w:val="28"/>
          <w:szCs w:val="28"/>
          <w:lang w:eastAsia="ru-RU"/>
        </w:rPr>
      </w:pPr>
      <w:r w:rsidRPr="00FF1540">
        <w:rPr>
          <w:rFonts w:ascii="Times New Roman" w:eastAsia="Times New Roman" w:hAnsi="Times New Roman" w:cs="Times New Roman"/>
          <w:b/>
          <w:i/>
          <w:spacing w:val="32"/>
          <w:w w:val="103"/>
          <w:sz w:val="28"/>
          <w:szCs w:val="28"/>
          <w:lang w:eastAsia="ru-RU"/>
        </w:rPr>
        <w:t>Задачи:</w:t>
      </w:r>
    </w:p>
    <w:p w:rsidR="00457449" w:rsidRPr="005038BA" w:rsidRDefault="00457449" w:rsidP="00457449">
      <w:pPr>
        <w:spacing w:after="0" w:line="240" w:lineRule="auto"/>
        <w:rPr>
          <w:rFonts w:ascii="Times New Roman" w:eastAsia="Times New Roman" w:hAnsi="Times New Roman" w:cs="Times New Roman"/>
          <w:i/>
          <w:spacing w:val="32"/>
          <w:w w:val="103"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патриотических чувств и сознания учащихся на основе исторических ценностей России;</w:t>
      </w:r>
    </w:p>
    <w:p w:rsidR="00457449" w:rsidRPr="005038BA" w:rsidRDefault="00457449" w:rsidP="004574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сохранение и развитие чувства гордости за свой народ, страну, край, семью;</w:t>
      </w:r>
    </w:p>
    <w:p w:rsidR="00457449" w:rsidRPr="005038BA" w:rsidRDefault="00457449" w:rsidP="004574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чести, достоинства, долга, благородства;</w:t>
      </w:r>
    </w:p>
    <w:p w:rsidR="00457449" w:rsidRPr="005038BA" w:rsidRDefault="00457449" w:rsidP="004574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воспитание коллективизма и ответственности. </w:t>
      </w:r>
    </w:p>
    <w:p w:rsidR="00171358" w:rsidRDefault="00457449" w:rsidP="00C87D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курса отводится   35 часов. Занятия проводятся 1 раз в неделю. </w:t>
      </w:r>
      <w:r w:rsidRPr="005038BA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 соответствии с календарным графиком и расписанием занятий количество часов фактически составляет </w:t>
      </w:r>
      <w:r w:rsidR="00C87DE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в   </w:t>
      </w:r>
      <w:r w:rsidR="006356C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6</w:t>
      </w:r>
      <w:r w:rsidR="0017135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а</w:t>
      </w:r>
      <w:r w:rsidR="006356C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,6б, 6в, 6</w:t>
      </w:r>
      <w:r w:rsidR="00C87DE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г- 33часа.           </w:t>
      </w:r>
    </w:p>
    <w:p w:rsidR="00457449" w:rsidRDefault="00457449" w:rsidP="0045744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Выполнение программы в полном объёме 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обеспечено за счет объединения  </w:t>
      </w:r>
      <w:r w:rsidR="00C8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№33 тема </w:t>
      </w:r>
      <w:r w:rsidR="00C87DEB" w:rsidRPr="00C87D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7DEB" w:rsidRPr="00C8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мяча»</w:t>
      </w:r>
      <w:r w:rsidR="00C87DEB" w:rsidRPr="00C8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занятиями № 34, 35 «Прыжки в длину с места».</w:t>
      </w:r>
    </w:p>
    <w:p w:rsidR="00457449" w:rsidRDefault="00457449" w:rsidP="0045744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449" w:rsidRDefault="00457449" w:rsidP="0045744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449" w:rsidRPr="00E91193" w:rsidRDefault="00457449" w:rsidP="0045744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</w:t>
      </w:r>
    </w:p>
    <w:p w:rsidR="006B2469" w:rsidRDefault="006B2469" w:rsidP="006B2469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программы внеурочной деятельности по спортивно-оздоровительному направлению «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Юные Патриоты 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формирование следующих умений:</w:t>
      </w:r>
    </w:p>
    <w:p w:rsidR="006B2469" w:rsidRPr="006B2469" w:rsidRDefault="006B2469" w:rsidP="006B2469">
      <w:pPr>
        <w:pStyle w:val="a8"/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целостный, социально ориентированный взгляд на мир;</w:t>
      </w:r>
    </w:p>
    <w:p w:rsidR="006B2469" w:rsidRPr="006B2469" w:rsidRDefault="006B2469" w:rsidP="006B2469">
      <w:pPr>
        <w:pStyle w:val="a8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ориентация на успех в учебной деятельности и понимание его причин;</w:t>
      </w:r>
    </w:p>
    <w:p w:rsidR="006B2469" w:rsidRPr="006B2469" w:rsidRDefault="006B2469" w:rsidP="006B2469">
      <w:pPr>
        <w:pStyle w:val="a8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к самооценке на основе критерия успешной деятельности;</w:t>
      </w:r>
    </w:p>
    <w:p w:rsidR="006B2469" w:rsidRPr="006B2469" w:rsidRDefault="006B2469" w:rsidP="006B2469">
      <w:pPr>
        <w:pStyle w:val="a8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общение и взаимодействие со сверстниками на принципах уважения и доброжелательности, взаимопомощи и сопереживания.</w:t>
      </w:r>
    </w:p>
    <w:p w:rsidR="006B2469" w:rsidRPr="006B2469" w:rsidRDefault="006B2469" w:rsidP="006B2469">
      <w:pPr>
        <w:pStyle w:val="a8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проявление дисциплинированности, трудолюбия и упорства в достижении поставленных целей;</w:t>
      </w:r>
    </w:p>
    <w:p w:rsidR="006B2469" w:rsidRPr="006B2469" w:rsidRDefault="006B2469" w:rsidP="006B2469">
      <w:pPr>
        <w:pStyle w:val="a8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мотивации достижения и готовности к преодолению трудностей, умения мобилизовать свои личностные и физические ресурсы стрессоустойчивости;</w:t>
      </w:r>
    </w:p>
    <w:p w:rsidR="006B2469" w:rsidRPr="006B2469" w:rsidRDefault="006B2469" w:rsidP="006B2469">
      <w:pPr>
        <w:pStyle w:val="a8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правил здорового и безопасного образа жизни.</w:t>
      </w:r>
    </w:p>
    <w:p w:rsidR="006B2469" w:rsidRDefault="006B2469" w:rsidP="006B2469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</w:t>
      </w:r>
    </w:p>
    <w:p w:rsidR="006B2469" w:rsidRDefault="006B2469" w:rsidP="006B246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Метапредметными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результатами программы является формирование следующих универсальных учебных действий (УУД):</w:t>
      </w:r>
    </w:p>
    <w:p w:rsidR="006B2469" w:rsidRDefault="006B2469" w:rsidP="006B24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1.Регулятивные УУД:</w:t>
      </w:r>
    </w:p>
    <w:p w:rsidR="006B2469" w:rsidRPr="006B2469" w:rsidRDefault="006B2469" w:rsidP="006B2469">
      <w:pPr>
        <w:pStyle w:val="a8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общей цели и пути её достижения;</w:t>
      </w:r>
    </w:p>
    <w:p w:rsidR="006B2469" w:rsidRPr="006B2469" w:rsidRDefault="006B2469" w:rsidP="006B2469">
      <w:pPr>
        <w:pStyle w:val="a8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 функций и ролей в совместной деятельности;</w:t>
      </w:r>
    </w:p>
    <w:p w:rsidR="006B2469" w:rsidRPr="006B2469" w:rsidRDefault="006B2469" w:rsidP="006B2469">
      <w:pPr>
        <w:pStyle w:val="a8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конструктивное разрешение конфликтов;</w:t>
      </w:r>
    </w:p>
    <w:p w:rsidR="006B2469" w:rsidRPr="006B2469" w:rsidRDefault="006B2469" w:rsidP="006B2469">
      <w:pPr>
        <w:pStyle w:val="a8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взаимного контроля;</w:t>
      </w:r>
    </w:p>
    <w:p w:rsidR="006B2469" w:rsidRPr="006B2469" w:rsidRDefault="006B2469" w:rsidP="006B2469">
      <w:pPr>
        <w:pStyle w:val="a8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собственного поведения и поведения партнёра и внесение  необходимых коррективов;</w:t>
      </w:r>
    </w:p>
    <w:p w:rsidR="006B2469" w:rsidRPr="006B2469" w:rsidRDefault="006B2469" w:rsidP="006B2469">
      <w:pPr>
        <w:pStyle w:val="a8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способ и результат действия;</w:t>
      </w:r>
    </w:p>
    <w:p w:rsidR="006B2469" w:rsidRPr="006B2469" w:rsidRDefault="006B2469" w:rsidP="006B2469">
      <w:pPr>
        <w:pStyle w:val="a8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вносить необходимые коррективы в действие после его завершения </w:t>
      </w:r>
    </w:p>
    <w:p w:rsidR="006B2469" w:rsidRPr="00C52CDA" w:rsidRDefault="006B2469" w:rsidP="006B246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CD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 Познавательные УУД:</w:t>
      </w:r>
    </w:p>
    <w:p w:rsidR="006B2469" w:rsidRPr="006B2469" w:rsidRDefault="006B2469" w:rsidP="006B2469">
      <w:pPr>
        <w:pStyle w:val="a8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6B2469" w:rsidRPr="006B2469" w:rsidRDefault="006B2469" w:rsidP="006B2469">
      <w:pPr>
        <w:pStyle w:val="a8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перерабатывать полученную информацию, делать выводы;</w:t>
      </w:r>
    </w:p>
    <w:p w:rsidR="006B2469" w:rsidRPr="006B2469" w:rsidRDefault="006B2469" w:rsidP="006B2469">
      <w:pPr>
        <w:pStyle w:val="a8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предлагать свои конструктивные решения в планирование занятий и в методике освоения отдельных элементов;</w:t>
      </w:r>
    </w:p>
    <w:p w:rsidR="006B2469" w:rsidRPr="006B2469" w:rsidRDefault="006B2469" w:rsidP="006B2469">
      <w:pPr>
        <w:pStyle w:val="a8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 связи. </w:t>
      </w:r>
    </w:p>
    <w:p w:rsidR="006B2469" w:rsidRDefault="006B2469" w:rsidP="006B246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3. Коммуникативные УУД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6B2469" w:rsidRPr="006B2469" w:rsidRDefault="006B2469" w:rsidP="006B2469">
      <w:pPr>
        <w:pStyle w:val="a8"/>
        <w:numPr>
          <w:ilvl w:val="0"/>
          <w:numId w:val="1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взаимодействие, ориентация на партнёра, сотрудничество и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операция (в командных видах взаимодействия</w:t>
      </w: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6B2469" w:rsidRPr="006B2469" w:rsidRDefault="006B2469" w:rsidP="006B2469">
      <w:pPr>
        <w:pStyle w:val="a8"/>
        <w:numPr>
          <w:ilvl w:val="0"/>
          <w:numId w:val="1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адекватно использовать коммуникативные средства для решения различных коммуникативных задач;</w:t>
      </w:r>
    </w:p>
    <w:p w:rsidR="006B2469" w:rsidRPr="006B2469" w:rsidRDefault="006B2469" w:rsidP="006B2469">
      <w:pPr>
        <w:pStyle w:val="a8"/>
        <w:numPr>
          <w:ilvl w:val="0"/>
          <w:numId w:val="1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ориентироваться на позицию партнёра в общении и взаимодействии;</w:t>
      </w:r>
    </w:p>
    <w:p w:rsidR="006B2469" w:rsidRPr="006B2469" w:rsidRDefault="006B2469" w:rsidP="006B2469">
      <w:pPr>
        <w:pStyle w:val="a8"/>
        <w:numPr>
          <w:ilvl w:val="0"/>
          <w:numId w:val="1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B2469" w:rsidRDefault="006B2469" w:rsidP="006B2469">
      <w:pPr>
        <w:pStyle w:val="a8"/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469" w:rsidRDefault="006B2469" w:rsidP="006B246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Оздоровительные результаты программы внеурочной деятельности:</w:t>
      </w:r>
    </w:p>
    <w:p w:rsidR="006B2469" w:rsidRDefault="006B2469" w:rsidP="006B246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469" w:rsidRPr="005A133C" w:rsidRDefault="006B2469" w:rsidP="005A133C">
      <w:pPr>
        <w:pStyle w:val="a8"/>
        <w:numPr>
          <w:ilvl w:val="0"/>
          <w:numId w:val="20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подготовленность и степень совершенства двигательных умений, высокий уровень развития жизненных сил, нравственного, эстетического, интеллектуального развития.</w:t>
      </w:r>
    </w:p>
    <w:p w:rsidR="006B2469" w:rsidRPr="005A133C" w:rsidRDefault="006B2469" w:rsidP="005A133C">
      <w:pPr>
        <w:pStyle w:val="a8"/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двигательная подготовленность как важный компонент здоровья учащихся;</w:t>
      </w:r>
    </w:p>
    <w:p w:rsidR="006B2469" w:rsidRPr="005A133C" w:rsidRDefault="006B2469" w:rsidP="005A133C">
      <w:pPr>
        <w:pStyle w:val="a8"/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физических способностей;</w:t>
      </w:r>
    </w:p>
    <w:p w:rsidR="006B2469" w:rsidRPr="005A133C" w:rsidRDefault="006B2469" w:rsidP="005A133C">
      <w:pPr>
        <w:pStyle w:val="a8"/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правил здорового и безопасного образа жизни;</w:t>
      </w:r>
    </w:p>
    <w:p w:rsidR="006B2469" w:rsidRPr="005A133C" w:rsidRDefault="006B2469" w:rsidP="005A133C">
      <w:pPr>
        <w:pStyle w:val="a8"/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жизненно важных двигательных навыков и умений различными способами, в различных изменяющихся, вариативных условиях. </w:t>
      </w:r>
    </w:p>
    <w:p w:rsidR="00457449" w:rsidRPr="007362D6" w:rsidRDefault="00457449" w:rsidP="00457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449" w:rsidRDefault="00534346" w:rsidP="005343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57449" w:rsidRPr="0050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534346" w:rsidRPr="005038BA" w:rsidRDefault="00534346" w:rsidP="005343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449" w:rsidRPr="005038BA" w:rsidRDefault="00457449" w:rsidP="004574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 проведения внеурочной деятельности:</w:t>
      </w:r>
    </w:p>
    <w:p w:rsidR="00457449" w:rsidRPr="005038BA" w:rsidRDefault="00457449" w:rsidP="00C87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плакатов и рисунк</w:t>
      </w:r>
      <w:r w:rsidR="00171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темы: «Люблю свою страну»,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449" w:rsidRPr="005038BA" w:rsidRDefault="00457449" w:rsidP="00C87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- гражданин России»;</w:t>
      </w:r>
    </w:p>
    <w:p w:rsidR="00457449" w:rsidRPr="005038BA" w:rsidRDefault="006356C5" w:rsidP="00C87D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 «Мы П</w:t>
      </w:r>
      <w:r w:rsidR="00457449"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атриоты», «Самый спортивный».</w:t>
      </w:r>
    </w:p>
    <w:p w:rsidR="00457449" w:rsidRDefault="005A133C" w:rsidP="005A13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</w:t>
      </w:r>
      <w:r w:rsidR="00457449" w:rsidRPr="005A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водное занятие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="00457449"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нонс будущих занятий, форм и направлений учебно-тренировочной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во внеурочное время).</w:t>
      </w:r>
    </w:p>
    <w:p w:rsidR="00534346" w:rsidRPr="00C62A22" w:rsidRDefault="00534346" w:rsidP="00171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49" w:rsidRPr="00534346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4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образовательно-</w:t>
      </w:r>
      <w:r w:rsidR="00A06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познавательной направленности 1ч</w:t>
      </w:r>
    </w:p>
    <w:p w:rsidR="00457449" w:rsidRPr="00534346" w:rsidRDefault="00457449" w:rsidP="0053434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46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учебно-тренировочных занятиях в спортивном зале и пришкольной спортивной площадке. Техника безопасности при выполнении физических упражнений. Требования к одежде и обуви для занятий физическими упражнениями.</w:t>
      </w:r>
    </w:p>
    <w:p w:rsidR="00457449" w:rsidRPr="00C62A22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7449" w:rsidRPr="00534346" w:rsidRDefault="00457449" w:rsidP="0053434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46">
        <w:rPr>
          <w:rFonts w:ascii="Times New Roman" w:eastAsia="Times New Roman" w:hAnsi="Times New Roman"/>
          <w:sz w:val="28"/>
          <w:szCs w:val="28"/>
          <w:lang w:eastAsia="ru-RU"/>
        </w:rPr>
        <w:t>Разминка и её значение в занятиях физическими упражнениями. Упражнения для разминки и последовательность их выполнения. Дозирование физической нагрузки в разминке.</w:t>
      </w:r>
    </w:p>
    <w:p w:rsidR="00534346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6907" w:rsidRPr="00A06907" w:rsidRDefault="00534346" w:rsidP="00A06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Pr="00534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Лёгкая атлетика</w:t>
      </w:r>
      <w:r w:rsidR="00A06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06907" w:rsidRPr="00A06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 ч.</w:t>
      </w:r>
    </w:p>
    <w:p w:rsidR="00A06907" w:rsidRPr="00C62A22" w:rsidRDefault="00A06907" w:rsidP="00A06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Двигательные умения и навыки. </w:t>
      </w: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способностей</w:t>
      </w:r>
    </w:p>
    <w:p w:rsidR="00A06907" w:rsidRPr="00C62A22" w:rsidRDefault="00A06907" w:rsidP="00A06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60 м</w:t>
      </w:r>
      <w:proofErr w:type="gramStart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Имитация движения рук при беге в постепенно убыстряющемся темпе с большой амплитудой 10 с. Бег с высоким подниманием бедра: на </w:t>
      </w: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месте, с продвижением вперёд на 10—15 м. Бег с ускорением 20—30 м с последующим переходом на свободный бег. Высокий старт, принятие стартовых положений по командам «На старт!», «Внимание!», выполнение команды «Марш!». Бег с высокого старта по сигналу с установкой догнать партнёра, стартующего на 2 м впереди. Бег с максимальной скоростью 30—40 м (бег наперегонки). Бег на результат 60 м.        </w:t>
      </w:r>
    </w:p>
    <w:p w:rsidR="00A06907" w:rsidRDefault="00A06907" w:rsidP="00A06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и эстафеты с бегом с максимальной скоростью: «Вызов номеров», «Вороны и воробьи», «Встречная эстафета» (расстояние 15—20 м), «Линейная эстафета» (расстояние до поворотной стойки, конуса 20—25 м).</w:t>
      </w:r>
    </w:p>
    <w:p w:rsidR="00534346" w:rsidRPr="00534346" w:rsidRDefault="00534346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4346" w:rsidRDefault="00534346" w:rsidP="005343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Прыжок в длину с разбега.</w:t>
      </w:r>
    </w:p>
    <w:p w:rsidR="00534346" w:rsidRDefault="00534346" w:rsidP="005343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движений рук и ног при отталкивании на месте. Прыжки в длину с места толчком одной ноги с приземлением на обе ноги. Прыжки в длину с 2—3 шагов разбега. Прыжки в длину с 8—10 шагов разбега способом «согнув ноги» через ленту, расположенную на расстоянии 190, 210, 250 см от места отталкивания.</w:t>
      </w:r>
    </w:p>
    <w:p w:rsidR="00534346" w:rsidRPr="00F47673" w:rsidRDefault="00534346" w:rsidP="005343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Прыжок в длину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места толчком двумя ногами </w:t>
      </w:r>
    </w:p>
    <w:p w:rsidR="00534346" w:rsidRPr="00C62A22" w:rsidRDefault="00534346" w:rsidP="005343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Выпрыгивание из полуприседа и приседа вверх с максимальным усилием. Прыжки с подтягиванием ног к туловищу на месте и с продвижением вперёд (10—15 м). Прыжки на обеих ногах (в приседе) с продвижением вперёд 10—15 м. Прыжки в длину с места из упора присев. Прыжки в длину с места через ленту (верёвочку), расположенную на месте приземления согласно нормативам комплекса ГТО.</w:t>
      </w:r>
    </w:p>
    <w:p w:rsidR="00534346" w:rsidRPr="00C62A22" w:rsidRDefault="00534346" w:rsidP="005343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мяча 150 г на дальность</w:t>
      </w:r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Имитация метания и метание мяча способом «из-за спины через плечо» из исходного </w:t>
      </w:r>
      <w:proofErr w:type="gramStart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боком к направлению броска: а) с места; б) с одного, двух, трёх шагов.  </w:t>
      </w:r>
    </w:p>
    <w:p w:rsidR="00534346" w:rsidRPr="00534346" w:rsidRDefault="00534346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449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на 1 км</w:t>
      </w:r>
      <w:r w:rsidRPr="00C6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Повторный бег на 100 м (время пробегание дистанции 32—36 с). Бег в среднем темпе в чередовании с ходьбой: бег 200 м — ходьба 100 м — бег 200 м; бег 400 м — ходьба 200 м — бег 400 м и т. д. Повторный бег с равномерной скоростью 4 мин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ЧСС 150— 160 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ин).</w:t>
      </w:r>
    </w:p>
    <w:p w:rsidR="005A133C" w:rsidRDefault="005A133C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3C" w:rsidRPr="005A133C" w:rsidRDefault="005A133C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5A1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1</w:t>
      </w:r>
    </w:p>
    <w:p w:rsidR="00457449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игры: «Сумей догнать»,</w:t>
      </w: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«Гонка с выбыванием». Эстафетный бег с этапами 300—400 м.</w:t>
      </w:r>
    </w:p>
    <w:p w:rsidR="00534346" w:rsidRDefault="00534346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AC" w:rsidRPr="00534346" w:rsidRDefault="00242AAC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</w:t>
      </w:r>
      <w:r w:rsidRPr="00534346">
        <w:rPr>
          <w:rFonts w:ascii="Times New Roman" w:hAnsi="Times New Roman" w:cs="Times New Roman"/>
          <w:b/>
          <w:i/>
          <w:sz w:val="28"/>
          <w:szCs w:val="28"/>
        </w:rPr>
        <w:t>Гимнастика 17</w:t>
      </w:r>
    </w:p>
    <w:p w:rsidR="00457449" w:rsidRPr="00F47673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Подтягивание из виса на выс</w:t>
      </w:r>
      <w:r w:rsidR="0024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окой перекладине (мальчики) </w:t>
      </w:r>
    </w:p>
    <w:p w:rsidR="00457449" w:rsidRPr="00C62A22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с помощью рук лёжа на гимнастической скамейке на животе, хват руками за края скамейки. Подтягивание на перекладине из виса с помощью рук. Подтягивание с дополнительной опорой (облегчённый вариант): а) ноги согнуты и отведены назад с опорой носками о сиденье стула; б) с опорой прямой ногой о сиденье стула (опора впереди). Вис на перекладине (5 </w:t>
      </w:r>
      <w:proofErr w:type="gramStart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более) на полусогнутых руках. Подтягивание из виса на высокой перекладине: хватом снизу, хватом сверху. Из </w:t>
      </w:r>
      <w:proofErr w:type="gramStart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</w:t>
      </w: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гимнастическом мате на спине хват за канат и переход в вис стоя; перехваты за канат поочерёдно левой и правой рукой без помощи ног.</w:t>
      </w:r>
    </w:p>
    <w:p w:rsidR="00457449" w:rsidRPr="00F47673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Подтягивание из виса лёжа на н</w:t>
      </w:r>
      <w:r w:rsidR="0024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изкой перекладине (девочки).</w:t>
      </w:r>
    </w:p>
    <w:p w:rsidR="00457449" w:rsidRPr="00C62A22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низкой перекладине (5 с и более) на полусогнутых руках. Подтягивание на низкой перекладине: из виса сидя; из виса лёжа прямые ноги на гимнастической скамейке (стуле); из виса лёжа х нагом снизу; хватом сверху.</w:t>
      </w:r>
    </w:p>
    <w:p w:rsidR="00457449" w:rsidRPr="00F47673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Сгибание и разгибан</w:t>
      </w:r>
      <w:r w:rsidR="0053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рук в упоре лёжа на полу</w:t>
      </w:r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7449" w:rsidRPr="00C62A22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Сгибание и разгибание рук в упоре лёжа с изменяющейся высотой опоры для рук. Сгибание и разгибание рук в упоре лёжа на двух параллельных скамейках. Сгибание и разгибание </w:t>
      </w:r>
      <w:proofErr w:type="gramStart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End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упоре лёжа, ноги на повышенной опоре (скамейке), руки на полу. Сгибание и разгибание рук в упоре сзади, руки на гимнастической скамейке.</w:t>
      </w:r>
    </w:p>
    <w:p w:rsidR="00457449" w:rsidRDefault="00457449" w:rsidP="005343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Наклон вперёд из </w:t>
      </w:r>
      <w:proofErr w:type="gramStart"/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proofErr w:type="gramEnd"/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стоя с прямыми ногам</w:t>
      </w:r>
      <w:r w:rsidR="0053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гимнастической скамейке</w:t>
      </w:r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4346" w:rsidRPr="00534346" w:rsidRDefault="00457449" w:rsidP="005343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упора присев разгибание ног, не отрывая рук от пола. Наклоны вперёд, притягивая туловище к ногам с помощью рук. Наклоны вперёд из </w:t>
      </w:r>
      <w:proofErr w:type="gramStart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ноги прямые. Ходьба с наклонами вперёд и касанием пола руками.</w:t>
      </w:r>
      <w:r w:rsidR="0053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46" w:rsidRPr="005038BA">
        <w:rPr>
          <w:rFonts w:ascii="Times New Roman" w:eastAsia="Calibri" w:hAnsi="Times New Roman" w:cs="Times New Roman"/>
          <w:b/>
          <w:sz w:val="28"/>
          <w:szCs w:val="28"/>
        </w:rPr>
        <w:t>Строевая подготовка.</w:t>
      </w:r>
    </w:p>
    <w:p w:rsidR="00534346" w:rsidRPr="005038BA" w:rsidRDefault="00534346" w:rsidP="005343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8BA">
        <w:rPr>
          <w:rFonts w:ascii="Times New Roman" w:eastAsia="Calibri" w:hAnsi="Times New Roman" w:cs="Times New Roman"/>
          <w:sz w:val="28"/>
          <w:szCs w:val="28"/>
        </w:rPr>
        <w:t>Обязанности командиров отрядов в организации и управлении строем.</w:t>
      </w:r>
    </w:p>
    <w:p w:rsidR="00534346" w:rsidRPr="005038BA" w:rsidRDefault="00534346" w:rsidP="005343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Построения, строевые приемы на месте.</w:t>
      </w:r>
    </w:p>
    <w:p w:rsidR="00534346" w:rsidRPr="005038BA" w:rsidRDefault="00534346" w:rsidP="005343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Перестроения на месте, с</w:t>
      </w:r>
      <w:r w:rsidRPr="005038BA">
        <w:rPr>
          <w:rFonts w:ascii="Times New Roman" w:eastAsia="Calibri" w:hAnsi="Times New Roman" w:cs="Times New Roman"/>
          <w:sz w:val="28"/>
          <w:szCs w:val="28"/>
        </w:rPr>
        <w:t>игналы управления строем.</w:t>
      </w:r>
    </w:p>
    <w:p w:rsidR="00534346" w:rsidRDefault="00534346" w:rsidP="005343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8BA">
        <w:rPr>
          <w:rFonts w:ascii="Times New Roman" w:eastAsia="Calibri" w:hAnsi="Times New Roman" w:cs="Times New Roman"/>
          <w:sz w:val="28"/>
          <w:szCs w:val="28"/>
        </w:rPr>
        <w:t>Движение строем, поворот в движении, размыкание и смыкание строя.</w:t>
      </w:r>
    </w:p>
    <w:p w:rsidR="00242AAC" w:rsidRPr="00C62A22" w:rsidRDefault="00242AAC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49" w:rsidRPr="00C62A22" w:rsidRDefault="00457449" w:rsidP="005343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57449" w:rsidRPr="00534346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3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534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Спортивные мероприятия </w:t>
      </w:r>
      <w:r w:rsidR="00A06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3ч</w:t>
      </w:r>
    </w:p>
    <w:p w:rsidR="00457449" w:rsidRPr="00C62A22" w:rsidRDefault="00457449" w:rsidP="00457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</w:t>
      </w:r>
      <w:r w:rsidR="005A133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в форме соревнований  планируются</w:t>
      </w: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</w:t>
      </w:r>
      <w:r w:rsidR="005A1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и равномерно распределяются</w:t>
      </w: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в соответствии с изучаемыми разделами тематического планирования. К числу внутришкольных соревнований относятся: учебные соревнования внутри классов (а также в спортивных секциях, кружках), соревнования между командами классов на первенство школы, а также разного рода товарищеские встречи.</w:t>
      </w:r>
    </w:p>
    <w:p w:rsidR="00457449" w:rsidRPr="00C62A22" w:rsidRDefault="00457449" w:rsidP="004574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соревнования проводятся для проверки освоения школьниками двигательных умений и навыков, указанных в данном тематическом планировании, а также для выявления уровня физической подготовленности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(контрольные, тестовые).</w:t>
      </w:r>
    </w:p>
    <w:p w:rsidR="00457449" w:rsidRDefault="00457449" w:rsidP="004574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449" w:rsidRDefault="00457449" w:rsidP="004574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449" w:rsidRDefault="00457449" w:rsidP="004574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449" w:rsidRDefault="00457449" w:rsidP="004574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449" w:rsidRDefault="00457449" w:rsidP="004574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449" w:rsidRDefault="00457449" w:rsidP="004574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449" w:rsidRDefault="00457449" w:rsidP="004574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907" w:rsidRDefault="00A06907" w:rsidP="00171358">
      <w:pPr>
        <w:rPr>
          <w:rFonts w:ascii="Times New Roman" w:eastAsia="Calibri" w:hAnsi="Times New Roman" w:cs="Times New Roman"/>
          <w:sz w:val="28"/>
          <w:szCs w:val="28"/>
        </w:rPr>
      </w:pPr>
    </w:p>
    <w:p w:rsidR="00457449" w:rsidRPr="00A06907" w:rsidRDefault="00A06907" w:rsidP="001713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</w:t>
      </w:r>
      <w:r w:rsidR="00457449" w:rsidRPr="00E9718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3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703"/>
        <w:gridCol w:w="4688"/>
        <w:gridCol w:w="826"/>
        <w:gridCol w:w="827"/>
        <w:gridCol w:w="827"/>
        <w:gridCol w:w="886"/>
        <w:gridCol w:w="50"/>
        <w:gridCol w:w="8"/>
      </w:tblGrid>
      <w:tr w:rsidR="00457449" w:rsidRPr="00242AAC" w:rsidTr="00242AAC">
        <w:trPr>
          <w:gridAfter w:val="2"/>
          <w:wAfter w:w="5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57449" w:rsidRPr="00242AAC" w:rsidRDefault="00457449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457449" w:rsidRPr="00242AAC" w:rsidRDefault="00457449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57449" w:rsidRPr="00242AAC" w:rsidRDefault="00457449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</w:t>
            </w:r>
          </w:p>
          <w:p w:rsidR="00457449" w:rsidRPr="00242AAC" w:rsidRDefault="00457449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-во</w:t>
            </w:r>
          </w:p>
          <w:p w:rsidR="00457449" w:rsidRPr="00242AAC" w:rsidRDefault="00457449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57449" w:rsidRPr="00242AAC" w:rsidRDefault="00457449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занятий</w:t>
            </w:r>
          </w:p>
        </w:tc>
        <w:tc>
          <w:tcPr>
            <w:tcW w:w="3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57449" w:rsidRPr="00242AAC" w:rsidRDefault="00457449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</w:tr>
      <w:tr w:rsidR="00171358" w:rsidRPr="00242AAC" w:rsidTr="00A06907">
        <w:trPr>
          <w:gridAfter w:val="2"/>
          <w:wAfter w:w="58" w:type="dxa"/>
          <w:trHeight w:hRule="exact" w:val="30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6356C5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171358"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242AAC" w:rsidRDefault="006356C5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171358"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242AAC" w:rsidRDefault="006356C5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171358"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242AAC" w:rsidRDefault="006356C5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171358" w:rsidRPr="0024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</w:tr>
      <w:tr w:rsidR="00242AAC" w:rsidRPr="00242AAC" w:rsidTr="00A06907">
        <w:trPr>
          <w:gridAfter w:val="2"/>
          <w:wAfter w:w="58" w:type="dxa"/>
          <w:trHeight w:hRule="exact" w:val="383"/>
        </w:trPr>
        <w:tc>
          <w:tcPr>
            <w:tcW w:w="93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AAC" w:rsidRPr="00242AAC" w:rsidRDefault="00242AAC" w:rsidP="0024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24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образовательно-познавательной направленности</w:t>
            </w:r>
            <w:r w:rsidR="00A0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1ч</w:t>
            </w:r>
          </w:p>
        </w:tc>
      </w:tr>
      <w:tr w:rsidR="00171358" w:rsidRPr="00242AAC" w:rsidTr="00242AAC">
        <w:trPr>
          <w:gridAfter w:val="2"/>
          <w:wAfter w:w="5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ГТО в общеобразовательной организации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7.09</w:t>
            </w:r>
          </w:p>
        </w:tc>
      </w:tr>
      <w:tr w:rsidR="00242AAC" w:rsidRPr="00242AAC" w:rsidTr="00A06907">
        <w:trPr>
          <w:gridAfter w:val="2"/>
          <w:wAfter w:w="58" w:type="dxa"/>
          <w:trHeight w:hRule="exact" w:val="341"/>
        </w:trPr>
        <w:tc>
          <w:tcPr>
            <w:tcW w:w="93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AAC" w:rsidRPr="00C77474" w:rsidRDefault="00A06907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>Лёгкая атлетика (двигательные умения и навыки) 8ч</w:t>
            </w:r>
          </w:p>
        </w:tc>
      </w:tr>
      <w:tr w:rsidR="00171358" w:rsidRPr="00242AAC" w:rsidTr="00A06907">
        <w:trPr>
          <w:gridAfter w:val="2"/>
          <w:wAfter w:w="58" w:type="dxa"/>
          <w:trHeight w:hRule="exact" w:val="436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14.09</w:t>
            </w:r>
          </w:p>
        </w:tc>
      </w:tr>
      <w:tr w:rsidR="00171358" w:rsidRPr="00242AAC" w:rsidTr="00A06907">
        <w:trPr>
          <w:gridAfter w:val="2"/>
          <w:wAfter w:w="58" w:type="dxa"/>
          <w:trHeight w:hRule="exact" w:val="36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21.09</w:t>
            </w:r>
          </w:p>
        </w:tc>
      </w:tr>
      <w:tr w:rsidR="00171358" w:rsidRPr="00242AAC" w:rsidTr="00A06907">
        <w:trPr>
          <w:gridAfter w:val="2"/>
          <w:wAfter w:w="58" w:type="dxa"/>
          <w:trHeight w:hRule="exact" w:val="3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 км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28.09</w:t>
            </w:r>
          </w:p>
        </w:tc>
      </w:tr>
      <w:tr w:rsidR="00171358" w:rsidRPr="00242AAC" w:rsidTr="00A06907">
        <w:trPr>
          <w:gridAfter w:val="2"/>
          <w:wAfter w:w="58" w:type="dxa"/>
          <w:trHeight w:hRule="exact" w:val="41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 км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5.10</w:t>
            </w:r>
          </w:p>
        </w:tc>
      </w:tr>
      <w:tr w:rsidR="00171358" w:rsidRPr="00242AAC" w:rsidTr="00A06907">
        <w:trPr>
          <w:gridAfter w:val="2"/>
          <w:wAfter w:w="58" w:type="dxa"/>
          <w:trHeight w:hRule="exact" w:val="416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 г на дальность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12.10</w:t>
            </w:r>
          </w:p>
        </w:tc>
      </w:tr>
      <w:tr w:rsidR="00171358" w:rsidRPr="00242AAC" w:rsidTr="00A06907">
        <w:trPr>
          <w:gridAfter w:val="2"/>
          <w:wAfter w:w="58" w:type="dxa"/>
          <w:trHeight w:hRule="exact" w:val="40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 г на дальность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19.10</w:t>
            </w:r>
          </w:p>
        </w:tc>
      </w:tr>
      <w:tr w:rsidR="00171358" w:rsidRPr="00242AAC" w:rsidTr="00242AAC">
        <w:trPr>
          <w:gridAfter w:val="2"/>
          <w:wAfter w:w="5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26.10</w:t>
            </w:r>
          </w:p>
        </w:tc>
      </w:tr>
      <w:tr w:rsidR="00171358" w:rsidRPr="00242AAC" w:rsidTr="00A06907">
        <w:trPr>
          <w:gridAfter w:val="2"/>
          <w:wAfter w:w="58" w:type="dxa"/>
          <w:trHeight w:hRule="exact" w:val="33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9.11</w:t>
            </w:r>
          </w:p>
        </w:tc>
      </w:tr>
      <w:tr w:rsidR="00242AAC" w:rsidRPr="00242AAC" w:rsidTr="00A06907">
        <w:trPr>
          <w:gridAfter w:val="2"/>
          <w:wAfter w:w="58" w:type="dxa"/>
          <w:trHeight w:hRule="exact" w:val="395"/>
        </w:trPr>
        <w:tc>
          <w:tcPr>
            <w:tcW w:w="93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AAC" w:rsidRPr="00C77474" w:rsidRDefault="00242AAC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  <w:r w:rsidR="00A06907"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1ч</w:t>
            </w:r>
          </w:p>
        </w:tc>
      </w:tr>
      <w:tr w:rsidR="00171358" w:rsidRPr="00242AAC" w:rsidTr="00242AAC">
        <w:trPr>
          <w:gridAfter w:val="2"/>
          <w:wAfter w:w="5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«От игры к спорту» (соревнования по подвижным играм)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16.11</w:t>
            </w:r>
          </w:p>
        </w:tc>
      </w:tr>
      <w:tr w:rsidR="00242AAC" w:rsidRPr="00242AAC" w:rsidTr="00A06907">
        <w:trPr>
          <w:gridAfter w:val="2"/>
          <w:wAfter w:w="58" w:type="dxa"/>
          <w:trHeight w:hRule="exact" w:val="385"/>
        </w:trPr>
        <w:tc>
          <w:tcPr>
            <w:tcW w:w="93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AAC" w:rsidRPr="00C77474" w:rsidRDefault="00A06907" w:rsidP="00C774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  <w:b/>
              </w:rPr>
              <w:t xml:space="preserve">Гимнастика  </w:t>
            </w:r>
            <w:r w:rsidRPr="00C77474">
              <w:rPr>
                <w:rFonts w:ascii="Times New Roman" w:eastAsia="Calibri" w:hAnsi="Times New Roman" w:cs="Times New Roman"/>
                <w:b/>
              </w:rPr>
              <w:t>(с</w:t>
            </w:r>
            <w:r w:rsidR="00242AAC" w:rsidRPr="00C77474">
              <w:rPr>
                <w:rFonts w:ascii="Times New Roman" w:eastAsia="Calibri" w:hAnsi="Times New Roman" w:cs="Times New Roman"/>
                <w:b/>
              </w:rPr>
              <w:t>троевая подготовка</w:t>
            </w:r>
            <w:r w:rsidRPr="00C77474">
              <w:rPr>
                <w:rFonts w:ascii="Times New Roman" w:eastAsia="Calibri" w:hAnsi="Times New Roman" w:cs="Times New Roman"/>
                <w:b/>
              </w:rPr>
              <w:t>) 2ч</w:t>
            </w:r>
          </w:p>
        </w:tc>
      </w:tr>
      <w:tr w:rsidR="00171358" w:rsidRPr="00242AAC" w:rsidTr="00242AAC">
        <w:trPr>
          <w:gridAfter w:val="2"/>
          <w:wAfter w:w="5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Перестроения на месте</w:t>
            </w: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Перестроение из колонны по одному в колонну по два.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23.11</w:t>
            </w:r>
          </w:p>
        </w:tc>
      </w:tr>
      <w:tr w:rsidR="00171358" w:rsidRPr="00242AAC" w:rsidTr="00242AAC">
        <w:trPr>
          <w:gridAfter w:val="2"/>
          <w:wAfter w:w="5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быстрого построения в шеренгу и колонну по одному.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30.11</w:t>
            </w:r>
          </w:p>
        </w:tc>
      </w:tr>
      <w:tr w:rsidR="00242AAC" w:rsidRPr="00242AAC" w:rsidTr="00A06907">
        <w:trPr>
          <w:gridAfter w:val="2"/>
          <w:wAfter w:w="58" w:type="dxa"/>
          <w:trHeight w:hRule="exact" w:val="363"/>
        </w:trPr>
        <w:tc>
          <w:tcPr>
            <w:tcW w:w="93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AAC" w:rsidRPr="00C77474" w:rsidRDefault="00242AAC" w:rsidP="00C77474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7474">
              <w:rPr>
                <w:rFonts w:ascii="Times New Roman" w:hAnsi="Times New Roman" w:cs="Times New Roman"/>
                <w:b/>
              </w:rPr>
              <w:t>Гимнастика</w:t>
            </w:r>
            <w:r w:rsidR="00A06907" w:rsidRPr="00C77474">
              <w:rPr>
                <w:rFonts w:ascii="Times New Roman" w:hAnsi="Times New Roman" w:cs="Times New Roman"/>
                <w:b/>
              </w:rPr>
              <w:t xml:space="preserve"> 15ч</w:t>
            </w:r>
          </w:p>
        </w:tc>
      </w:tr>
      <w:tr w:rsidR="00171358" w:rsidRPr="00242AAC" w:rsidTr="00242AAC">
        <w:trPr>
          <w:gridAfter w:val="2"/>
          <w:wAfter w:w="5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лёжа на низкой перекладине (мальчики)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7.12</w:t>
            </w:r>
          </w:p>
        </w:tc>
      </w:tr>
      <w:tr w:rsidR="00171358" w:rsidRPr="00242AAC" w:rsidTr="00242AAC">
        <w:trPr>
          <w:gridAfter w:val="1"/>
          <w:wAfter w:w="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Подтягивание из виса лёжа на низкой перекладине (девочки)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0" w:type="dxa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gridAfter w:val="1"/>
          <w:wAfter w:w="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Сгибание и разгибание рук в упоре лёжа на полу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50" w:type="dxa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gridAfter w:val="1"/>
          <w:wAfter w:w="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Наклон вперёд из </w:t>
            </w:r>
            <w:proofErr w:type="gramStart"/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положения</w:t>
            </w:r>
            <w:proofErr w:type="gramEnd"/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50" w:type="dxa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gridAfter w:val="1"/>
          <w:wAfter w:w="8" w:type="dxa"/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«Сильные, смелые, ловкие, умелые» -  девочки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50" w:type="dxa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«Сильные, смелые, ловкие, умелые» - мальчики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58" w:type="dxa"/>
            <w:gridSpan w:val="2"/>
            <w:vAlign w:val="center"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и её значение в занятиях физическими упражнениями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58" w:type="dxa"/>
            <w:gridSpan w:val="2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A06907">
        <w:trPr>
          <w:trHeight w:hRule="exact" w:val="40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30секунд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8.02.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8.02.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8.02.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8.02.</w:t>
            </w:r>
          </w:p>
        </w:tc>
        <w:tc>
          <w:tcPr>
            <w:tcW w:w="58" w:type="dxa"/>
            <w:gridSpan w:val="2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A06907">
        <w:trPr>
          <w:trHeight w:hRule="exact" w:val="41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30секунд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8" w:type="dxa"/>
            <w:gridSpan w:val="2"/>
            <w:vAlign w:val="center"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Подтягивание из виса на высокой перекладине (мальчики)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58" w:type="dxa"/>
            <w:gridSpan w:val="2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Подтягивание из виса на высокой перекладине (мальчики)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58" w:type="dxa"/>
            <w:gridSpan w:val="2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Подтягивание из виса лёжа на низкой перекладине (девочки)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58" w:type="dxa"/>
            <w:gridSpan w:val="2"/>
            <w:vAlign w:val="center"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Подтягивание из виса лёжа на низкой перекладине (девочки)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58" w:type="dxa"/>
            <w:gridSpan w:val="2"/>
            <w:vAlign w:val="center"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Сгибание и разгибание рук в упоре лёжа на полу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58" w:type="dxa"/>
            <w:gridSpan w:val="2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534346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Сгибание и разгибание рук в упоре лёжа на полу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58" w:type="dxa"/>
            <w:gridSpan w:val="2"/>
            <w:vAlign w:val="center"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346" w:rsidRPr="00242AAC" w:rsidTr="00970E62">
        <w:trPr>
          <w:trHeight w:hRule="exact" w:val="624"/>
        </w:trPr>
        <w:tc>
          <w:tcPr>
            <w:tcW w:w="93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346" w:rsidRPr="00C77474" w:rsidRDefault="00534346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4346" w:rsidRPr="00C77474" w:rsidRDefault="00534346" w:rsidP="00C774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Спортивные мероприятия </w:t>
            </w:r>
            <w:r w:rsidR="00A06907"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>3ч</w:t>
            </w:r>
          </w:p>
          <w:p w:rsidR="00534346" w:rsidRPr="00C77474" w:rsidRDefault="00534346" w:rsidP="00C77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  <w:gridSpan w:val="2"/>
            <w:vAlign w:val="center"/>
          </w:tcPr>
          <w:p w:rsidR="00534346" w:rsidRPr="00242AAC" w:rsidRDefault="00534346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A06907">
        <w:trPr>
          <w:trHeight w:hRule="exact" w:val="33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 ну-ка, мальчики!», «А ну-ка, девочки!»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58" w:type="dxa"/>
            <w:gridSpan w:val="2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A06907">
        <w:trPr>
          <w:trHeight w:hRule="exact" w:val="39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«Сильные, смелые, ловкие, умелые»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58" w:type="dxa"/>
            <w:gridSpan w:val="2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A06907">
        <w:trPr>
          <w:trHeight w:hRule="exact" w:val="323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«Мы готовы к ГТО!»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58" w:type="dxa"/>
            <w:gridSpan w:val="2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346" w:rsidRPr="00242AAC" w:rsidTr="00A06907">
        <w:trPr>
          <w:trHeight w:hRule="exact" w:val="375"/>
        </w:trPr>
        <w:tc>
          <w:tcPr>
            <w:tcW w:w="9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346" w:rsidRPr="00C77474" w:rsidRDefault="00534346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>Лёгкая атлетика</w:t>
            </w:r>
            <w:r w:rsidR="00A06907"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A06907"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>вигательные умения и навыки.)</w:t>
            </w:r>
            <w:r w:rsidR="00A06907" w:rsidRPr="00C774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5ч</w:t>
            </w:r>
          </w:p>
        </w:tc>
      </w:tr>
      <w:tr w:rsidR="00171358" w:rsidRPr="00242AAC" w:rsidTr="00A06907">
        <w:trPr>
          <w:trHeight w:hRule="exact" w:val="43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58" w:type="dxa"/>
            <w:gridSpan w:val="2"/>
            <w:vAlign w:val="center"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A06907">
        <w:trPr>
          <w:trHeight w:hRule="exact" w:val="416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 км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58" w:type="dxa"/>
            <w:gridSpan w:val="2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A06907">
        <w:trPr>
          <w:trHeight w:hRule="exact" w:val="41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 г на дальность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  <w:r w:rsidRPr="00C77474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58" w:type="dxa"/>
            <w:gridSpan w:val="2"/>
            <w:vAlign w:val="center"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242AAC">
        <w:trPr>
          <w:trHeight w:hRule="exact" w:val="62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  <w:gridSpan w:val="2"/>
            <w:vAlign w:val="center"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58" w:rsidRPr="00242AAC" w:rsidTr="00A06907">
        <w:trPr>
          <w:trHeight w:hRule="exact" w:val="476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71358" w:rsidRPr="00242AAC" w:rsidRDefault="00171358" w:rsidP="004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242AAC" w:rsidRDefault="00171358" w:rsidP="004C02E4">
            <w:pPr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358" w:rsidRPr="00C77474" w:rsidRDefault="00171358" w:rsidP="00C77474">
            <w:pPr>
              <w:spacing w:after="0" w:line="240" w:lineRule="auto"/>
              <w:ind w:left="130" w:right="1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spacing w:after="0" w:line="240" w:lineRule="auto"/>
              <w:ind w:left="130" w:right="1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358" w:rsidRPr="00C77474" w:rsidRDefault="00171358" w:rsidP="00C77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  <w:gridSpan w:val="2"/>
            <w:vAlign w:val="center"/>
            <w:hideMark/>
          </w:tcPr>
          <w:p w:rsidR="00171358" w:rsidRPr="00242AAC" w:rsidRDefault="00171358" w:rsidP="004C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449" w:rsidRDefault="00457449" w:rsidP="00457449"/>
    <w:p w:rsidR="00457449" w:rsidRPr="005038BA" w:rsidRDefault="00457449" w:rsidP="004574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338" w:rsidRDefault="00425338" w:rsidP="00425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25338" w:rsidSect="00F476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949"/>
    <w:multiLevelType w:val="hybridMultilevel"/>
    <w:tmpl w:val="3CEED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04A"/>
    <w:multiLevelType w:val="multilevel"/>
    <w:tmpl w:val="27A4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02E4D"/>
    <w:multiLevelType w:val="hybridMultilevel"/>
    <w:tmpl w:val="E8C8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2DEA"/>
    <w:multiLevelType w:val="multilevel"/>
    <w:tmpl w:val="2972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E3384"/>
    <w:multiLevelType w:val="hybridMultilevel"/>
    <w:tmpl w:val="F394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69B5"/>
    <w:multiLevelType w:val="multilevel"/>
    <w:tmpl w:val="0EC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20AB0"/>
    <w:multiLevelType w:val="hybridMultilevel"/>
    <w:tmpl w:val="66009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B28C5"/>
    <w:multiLevelType w:val="multilevel"/>
    <w:tmpl w:val="71A6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F3611"/>
    <w:multiLevelType w:val="multilevel"/>
    <w:tmpl w:val="C560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607C4"/>
    <w:multiLevelType w:val="hybridMultilevel"/>
    <w:tmpl w:val="2C50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01FAB"/>
    <w:multiLevelType w:val="multilevel"/>
    <w:tmpl w:val="3132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C6924"/>
    <w:multiLevelType w:val="hybridMultilevel"/>
    <w:tmpl w:val="A5A2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B4F57"/>
    <w:multiLevelType w:val="hybridMultilevel"/>
    <w:tmpl w:val="05CA5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F573B"/>
    <w:multiLevelType w:val="hybridMultilevel"/>
    <w:tmpl w:val="6C74F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D5D69"/>
    <w:multiLevelType w:val="hybridMultilevel"/>
    <w:tmpl w:val="A85A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32A18"/>
    <w:multiLevelType w:val="hybridMultilevel"/>
    <w:tmpl w:val="21E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2E77"/>
    <w:multiLevelType w:val="multilevel"/>
    <w:tmpl w:val="96A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25F35"/>
    <w:multiLevelType w:val="multilevel"/>
    <w:tmpl w:val="587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52F8E"/>
    <w:multiLevelType w:val="hybridMultilevel"/>
    <w:tmpl w:val="1ADA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F3171"/>
    <w:multiLevelType w:val="hybridMultilevel"/>
    <w:tmpl w:val="E8B05A6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7"/>
  </w:num>
  <w:num w:numId="6">
    <w:abstractNumId w:val="7"/>
  </w:num>
  <w:num w:numId="7">
    <w:abstractNumId w:val="1"/>
  </w:num>
  <w:num w:numId="8">
    <w:abstractNumId w:val="16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0"/>
  </w:num>
  <w:num w:numId="14">
    <w:abstractNumId w:val="12"/>
  </w:num>
  <w:num w:numId="15">
    <w:abstractNumId w:val="13"/>
  </w:num>
  <w:num w:numId="16">
    <w:abstractNumId w:val="2"/>
  </w:num>
  <w:num w:numId="17">
    <w:abstractNumId w:val="14"/>
  </w:num>
  <w:num w:numId="18">
    <w:abstractNumId w:val="11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8"/>
    <w:rsid w:val="00094750"/>
    <w:rsid w:val="000D7D7B"/>
    <w:rsid w:val="00171358"/>
    <w:rsid w:val="00242AAC"/>
    <w:rsid w:val="002928A8"/>
    <w:rsid w:val="0032494B"/>
    <w:rsid w:val="00425338"/>
    <w:rsid w:val="00457449"/>
    <w:rsid w:val="00534346"/>
    <w:rsid w:val="00540553"/>
    <w:rsid w:val="005A133C"/>
    <w:rsid w:val="006356C5"/>
    <w:rsid w:val="006B2469"/>
    <w:rsid w:val="0079542A"/>
    <w:rsid w:val="009210CE"/>
    <w:rsid w:val="00A06907"/>
    <w:rsid w:val="00A3051A"/>
    <w:rsid w:val="00C11D08"/>
    <w:rsid w:val="00C15C47"/>
    <w:rsid w:val="00C77474"/>
    <w:rsid w:val="00C87DEB"/>
    <w:rsid w:val="00E97E09"/>
    <w:rsid w:val="00EF68F3"/>
    <w:rsid w:val="00F43416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2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4253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25338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3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10C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2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4253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25338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3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10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№10 Ростов-на-Дону</dc:creator>
  <cp:keywords/>
  <dc:description/>
  <cp:lastModifiedBy>МБОУ СОШ</cp:lastModifiedBy>
  <cp:revision>14</cp:revision>
  <cp:lastPrinted>2018-10-30T11:13:00Z</cp:lastPrinted>
  <dcterms:created xsi:type="dcterms:W3CDTF">2018-10-25T06:29:00Z</dcterms:created>
  <dcterms:modified xsi:type="dcterms:W3CDTF">2018-11-17T11:08:00Z</dcterms:modified>
</cp:coreProperties>
</file>