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86" w:rsidRPr="004854A0" w:rsidRDefault="002778F2" w:rsidP="004854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</w:t>
      </w:r>
      <w:bookmarkStart w:id="0" w:name="_GoBack"/>
      <w:bookmarkEnd w:id="0"/>
    </w:p>
    <w:p w:rsidR="00E12A86" w:rsidRDefault="00E12A86" w:rsidP="004854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854A0">
        <w:rPr>
          <w:sz w:val="28"/>
          <w:szCs w:val="28"/>
        </w:rPr>
        <w:t>В 1 КЛАССЕ</w:t>
      </w: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4854A0">
        <w:rPr>
          <w:b/>
          <w:sz w:val="44"/>
          <w:szCs w:val="44"/>
        </w:rPr>
        <w:t>Что такое война?</w:t>
      </w: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2A86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b/>
          <w:sz w:val="28"/>
          <w:szCs w:val="28"/>
        </w:rPr>
        <w:t>ЦЕЛЬ</w:t>
      </w:r>
      <w:r w:rsidR="006B37E6">
        <w:rPr>
          <w:sz w:val="28"/>
          <w:szCs w:val="28"/>
        </w:rPr>
        <w:t xml:space="preserve">: </w:t>
      </w:r>
      <w:r w:rsidRPr="004854A0">
        <w:rPr>
          <w:sz w:val="28"/>
          <w:szCs w:val="28"/>
        </w:rPr>
        <w:t>дать понятия «война», «мир»; расширить знания о Великой Отечественной войне;</w:t>
      </w:r>
    </w:p>
    <w:p w:rsidR="006B37E6" w:rsidRPr="006B37E6" w:rsidRDefault="006B37E6" w:rsidP="004854A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B37E6">
        <w:rPr>
          <w:b/>
          <w:sz w:val="28"/>
          <w:szCs w:val="28"/>
        </w:rPr>
        <w:t>Задачи: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— воспитывать неприятие войны как средства решения геополитических проблем;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— воспитывать уважительное отношение детей к воинам-освободителям как русской святыне;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-прививать желание жить в мире;</w:t>
      </w:r>
    </w:p>
    <w:p w:rsidR="00E12A86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-воспитывать гордость за родную страну – Россию.</w:t>
      </w: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54A0" w:rsidRDefault="00E12A86" w:rsidP="000873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b/>
          <w:sz w:val="28"/>
          <w:szCs w:val="28"/>
        </w:rPr>
        <w:t>ОБОРУДОВАНИЕ</w:t>
      </w:r>
      <w:r w:rsidR="006B37E6">
        <w:rPr>
          <w:b/>
          <w:sz w:val="28"/>
          <w:szCs w:val="28"/>
        </w:rPr>
        <w:t xml:space="preserve">: </w:t>
      </w:r>
      <w:r w:rsidR="006B37E6">
        <w:rPr>
          <w:sz w:val="28"/>
          <w:szCs w:val="28"/>
        </w:rPr>
        <w:t>фотографии детей войны, сигнальные карточки( красная, фиолетовая, чёрная), восковые мелки, цветные карандаши, Создание большого панн</w:t>
      </w:r>
      <w:r w:rsidR="00260808">
        <w:rPr>
          <w:sz w:val="28"/>
          <w:szCs w:val="28"/>
        </w:rPr>
        <w:t>о с классом, картинки с миром и войной. Картинки ВОВ.</w:t>
      </w:r>
    </w:p>
    <w:p w:rsidR="004854A0" w:rsidRDefault="004854A0" w:rsidP="004854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854A0">
        <w:rPr>
          <w:b/>
          <w:sz w:val="28"/>
          <w:szCs w:val="28"/>
        </w:rPr>
        <w:t>ХОД ЗАНЯТИЯ</w:t>
      </w: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2A86" w:rsidRPr="004854A0" w:rsidRDefault="00231ED9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 w:rsidR="00E12A86" w:rsidRPr="004854A0">
        <w:rPr>
          <w:sz w:val="28"/>
          <w:szCs w:val="28"/>
        </w:rPr>
        <w:t>Ребята, сегодня наш классный час называется «Спасибо деду за Победу» и посвящён памяти защитникам Отечества, которые завоевали свободу для русского народа, выг</w:t>
      </w:r>
      <w:r w:rsidR="00260808">
        <w:rPr>
          <w:sz w:val="28"/>
          <w:szCs w:val="28"/>
        </w:rPr>
        <w:t xml:space="preserve">нали фашистов из нашей земли. 73 года </w:t>
      </w:r>
      <w:r w:rsidR="00E12A86" w:rsidRPr="004854A0">
        <w:rPr>
          <w:sz w:val="28"/>
          <w:szCs w:val="28"/>
        </w:rPr>
        <w:t>назад фашисты захотели иметь больше земли, поэтому решили завоевать огромную Россию. И поднялись наши бойцы-защитники и прогнали врагов с родной земли. Я вам читала рассказы о войне, показывала мультфильм о бесстрашных воинах-освободителях, у нас на стенде по чтен</w:t>
      </w:r>
      <w:r w:rsidR="00AF61ED">
        <w:rPr>
          <w:sz w:val="28"/>
          <w:szCs w:val="28"/>
        </w:rPr>
        <w:t xml:space="preserve">ию есть книги для детей о войне. </w:t>
      </w:r>
      <w:r w:rsidR="00E12A86" w:rsidRPr="004854A0">
        <w:rPr>
          <w:sz w:val="28"/>
          <w:szCs w:val="28"/>
        </w:rPr>
        <w:t>Есть выставка ваших рисунков о войне.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— ребята, скажите, что такое война? А что такое мир? (ответы детей)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— Ребята, я хочу у вас спросить: война – это хорошо или плохо? Ответьте, пожалуйста, карточками. Если хорошо, то покажите красную сторону, если плохо – чёрную.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— вы показали, что война – это плохо.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 xml:space="preserve">У вас на партах лежат картинки. Пожалуйста, </w:t>
      </w:r>
      <w:r w:rsidR="00260808">
        <w:rPr>
          <w:sz w:val="28"/>
          <w:szCs w:val="28"/>
        </w:rPr>
        <w:t xml:space="preserve">приклейте </w:t>
      </w:r>
      <w:r w:rsidRPr="004854A0">
        <w:rPr>
          <w:sz w:val="28"/>
          <w:szCs w:val="28"/>
        </w:rPr>
        <w:t xml:space="preserve"> их или к «войне» или к «миру» </w:t>
      </w:r>
      <w:r w:rsidR="00260808">
        <w:rPr>
          <w:sz w:val="28"/>
          <w:szCs w:val="28"/>
        </w:rPr>
        <w:t>,</w:t>
      </w:r>
      <w:r w:rsidRPr="004854A0">
        <w:rPr>
          <w:sz w:val="28"/>
          <w:szCs w:val="28"/>
        </w:rPr>
        <w:t>так как вы считаете правильным.</w:t>
      </w:r>
    </w:p>
    <w:p w:rsidR="00E12A86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b/>
          <w:sz w:val="28"/>
          <w:szCs w:val="28"/>
        </w:rPr>
        <w:t>Итог:</w:t>
      </w:r>
      <w:r w:rsidRPr="004854A0">
        <w:rPr>
          <w:sz w:val="28"/>
          <w:szCs w:val="28"/>
        </w:rPr>
        <w:t xml:space="preserve"> вы верно нашли место своим картинкам.</w:t>
      </w: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2A86" w:rsidRPr="004854A0" w:rsidRDefault="00231ED9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="00E12A86" w:rsidRPr="004854A0">
        <w:rPr>
          <w:sz w:val="28"/>
          <w:szCs w:val="28"/>
        </w:rPr>
        <w:t>. Великая Отечественная война началась в 22 июня 1941года, закончилась 9 мая 1945 года полной победой русских войск. Давайте сейчас посмотрим, что же такое Великая Отечественная война.</w:t>
      </w:r>
    </w:p>
    <w:p w:rsidR="004854A0" w:rsidRPr="004854A0" w:rsidRDefault="00260808" w:rsidP="004854A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Изображение картинок ВОВ</w:t>
      </w:r>
    </w:p>
    <w:p w:rsidR="00E12A86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— Скажите, почему говорят, что война – это страшно?</w:t>
      </w:r>
      <w:r w:rsidR="00260808">
        <w:rPr>
          <w:sz w:val="28"/>
          <w:szCs w:val="28"/>
        </w:rPr>
        <w:t xml:space="preserve"> </w:t>
      </w:r>
      <w:r w:rsidRPr="004854A0">
        <w:rPr>
          <w:sz w:val="28"/>
          <w:szCs w:val="28"/>
        </w:rPr>
        <w:t>(ответы детей)</w:t>
      </w: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2A86" w:rsidRPr="004854A0" w:rsidRDefault="00231ED9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="00E12A86" w:rsidRPr="004854A0">
        <w:rPr>
          <w:sz w:val="28"/>
          <w:szCs w:val="28"/>
        </w:rPr>
        <w:t xml:space="preserve">. – Путь к великой победе был трудным, но героическим. Навсегда останутся в памяти людей даты 22 июня 1941г. и 9 мая 1945г. Пожалуй, в каждой семье нашей страны есть родственники- мужчины и женщины, которые воевали. Непобедимой </w:t>
      </w:r>
      <w:r w:rsidR="00E12A86" w:rsidRPr="004854A0">
        <w:rPr>
          <w:sz w:val="28"/>
          <w:szCs w:val="28"/>
        </w:rPr>
        <w:lastRenderedPageBreak/>
        <w:t>силой всех людей была огромная любовь к Родине. Героически сражались и защищали свою любимую страну все народы нашей Родины и на фронте, и в тылу. Много погибло бойцов в боях за города, сёла.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Люди чтят память о погибших. В городах и сёлах сооружают памятники, у их подножия всегда горит вечный огонь как память о пролитой крови наших солдат. У нас в селе тоже есть такой памятник.</w:t>
      </w:r>
    </w:p>
    <w:p w:rsidR="00E12A86" w:rsidRPr="00260808" w:rsidRDefault="00E12A86" w:rsidP="00260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—- вы были у этого памятника? Возлагали цветы к его подножию?</w:t>
      </w: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2A86" w:rsidRDefault="00231ED9" w:rsidP="003869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="00E12A86" w:rsidRPr="004854A0">
        <w:rPr>
          <w:sz w:val="28"/>
          <w:szCs w:val="28"/>
        </w:rPr>
        <w:t xml:space="preserve">. — Ребята, </w:t>
      </w:r>
      <w:r w:rsidR="00386913">
        <w:rPr>
          <w:sz w:val="28"/>
          <w:szCs w:val="28"/>
        </w:rPr>
        <w:t>а вы знаете что, помимо взрослых женщин и мужчин, войну на себе испытали и дети и сейчас я про них коротко расскажу.</w:t>
      </w:r>
    </w:p>
    <w:p w:rsidR="00A71E88" w:rsidRDefault="00A71E88" w:rsidP="003869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1E88" w:rsidRDefault="00A71E88" w:rsidP="003869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6913" w:rsidRDefault="00386913" w:rsidP="00A71E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  <w:r w:rsidRPr="00386913"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  <w:t>Дети - герои Великой Отечественной войны</w:t>
      </w:r>
    </w:p>
    <w:p w:rsidR="00260808" w:rsidRDefault="00260808" w:rsidP="00260808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</w:pPr>
    </w:p>
    <w:p w:rsidR="00260808" w:rsidRPr="00386913" w:rsidRDefault="00260808" w:rsidP="00A71E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6802C5" wp14:editId="7C3F2C22">
            <wp:extent cx="5934075" cy="4676775"/>
            <wp:effectExtent l="0" t="0" r="0" b="9525"/>
            <wp:docPr id="2" name="Рисунок 2" descr="http://www.dzerlib.by/pages/GeroiSSSR/Geroi_SSSR/photo/Kazei_Foto_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zerlib.by/pages/GeroiSSSR/Geroi_SSSR/photo/Kazei_Foto_clip_image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13" w:rsidRPr="00386913" w:rsidRDefault="00386913" w:rsidP="0038691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86913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Марат Казей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...Война обрушилась на белорусскую землю. В деревню, где жил Марат с мамой, Анной Александровной Казей,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связь с партизанами была схвачена Анна Александровна Казей, и вскоре Марат узнал, что маму повесили в Минске. Гневом и ненавистью к врагу наполнилось сердце </w:t>
      </w: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мальчика. Вместе с сестрой, комсомолкой Адой, пионер Марат Казей ушел к партизанам в Станьковский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386913" w:rsidRDefault="00386913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мужество и отвагу пионер Марат Казей был удостоен звания Героя Советского Союза. В городе Минске поставлен памятник юному герою.</w:t>
      </w:r>
    </w:p>
    <w:p w:rsidR="00260808" w:rsidRDefault="00260808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808" w:rsidRDefault="00260808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1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D875A07" wp14:editId="7C95A0B2">
            <wp:extent cx="5511510" cy="5029200"/>
            <wp:effectExtent l="0" t="0" r="0" b="0"/>
            <wp:docPr id="3" name="Рисунок 3" descr="http://teachpro.ru/EOR/School%5COBJSupplies11/Html/der1116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achpro.ru/EOR/School%5COBJSupplies11/Html/der11163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81" cy="503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08" w:rsidRPr="00386913" w:rsidRDefault="00260808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6913" w:rsidRPr="00386913" w:rsidRDefault="00386913" w:rsidP="00386913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86913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Леня Голиков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 в деревне Лукино, на берегу реки Поло, что впадает в легендарное Ильмень-озеро. Когда его родное село захватил враг, мальчик ушел к партизанам.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было еще боев в его недолгой жизни! И ни разу не дрогнул юный герой, сражавшийся плечом к плечу со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</w:p>
    <w:p w:rsidR="00386913" w:rsidRDefault="00386913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</w:t>
      </w:r>
      <w:r w:rsidR="0026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808" w:rsidRPr="00386913" w:rsidRDefault="00260808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FE2918" wp14:editId="6E7B7706">
            <wp:extent cx="5922751" cy="5867400"/>
            <wp:effectExtent l="0" t="0" r="1905" b="0"/>
            <wp:docPr id="4" name="Рисунок 4" descr="Валя Кот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ля Котик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51" cy="587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13" w:rsidRPr="00386913" w:rsidRDefault="00386913" w:rsidP="00386913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86913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Валя Котик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родился 11 февраля 1930 года в селе Хмелевка Шепетовского района Хмельницкой области. Учился в школе №4 города Шепетовки, был признанным вожаком пионеров, своих ровесников.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386913" w:rsidRDefault="00386913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</w:t>
      </w:r>
    </w:p>
    <w:p w:rsidR="00260808" w:rsidRPr="00386913" w:rsidRDefault="00260808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Verdana" w:eastAsia="Times New Roman" w:hAnsi="Verdana" w:cs="Times New Roman"/>
          <w:noProof/>
          <w:color w:val="B33400"/>
          <w:sz w:val="18"/>
          <w:szCs w:val="18"/>
          <w:lang w:eastAsia="ru-RU"/>
        </w:rPr>
        <w:drawing>
          <wp:inline distT="0" distB="0" distL="0" distR="0" wp14:anchorId="7482AA6B" wp14:editId="53D0CD18">
            <wp:extent cx="5990443" cy="4905375"/>
            <wp:effectExtent l="0" t="0" r="0" b="0"/>
            <wp:docPr id="5" name="Рисунок 5" descr="http://teachpro.ru/EOR/School%5COBJSupplies11/Html/der1116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achpro.ru/EOR/School%5COBJSupplies11/Html/der11163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849" cy="49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13" w:rsidRPr="00386913" w:rsidRDefault="00386913" w:rsidP="00386913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86913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Зина Портнова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Оболь Витебской области. В Оболи была создана подпольная комсомольско-молодежная организация "Юные </w:t>
      </w: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...Стоял декабрь 1943 года. Зина возвращалась с задания. В деревне Мостище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Вбежавший на выстрел офицер был также убит наповал. Зина пыталась бежать, но фашисты настигли ее...</w:t>
      </w:r>
    </w:p>
    <w:p w:rsidR="00386913" w:rsidRDefault="00386913" w:rsidP="00A71E8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</w:t>
      </w:r>
      <w:r w:rsidR="00A7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званием Героя Советского Союза.</w:t>
      </w:r>
    </w:p>
    <w:p w:rsidR="00260808" w:rsidRPr="00386913" w:rsidRDefault="00260808" w:rsidP="0026080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681E8E1" wp14:editId="40CFC665">
            <wp:extent cx="5810250" cy="5514975"/>
            <wp:effectExtent l="0" t="0" r="0" b="9525"/>
            <wp:docPr id="6" name="Рисунок 6" descr="http://teachpro.ru/EOR/School%5COBJSupplies11/Html/der1116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achpro.ru/EOR/School%5COBJSupplies11/Html/der11163.files/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48" cy="55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13" w:rsidRPr="00386913" w:rsidRDefault="00386913" w:rsidP="00386913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386913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Надя Богданова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 трудно поверить, но, когда она стала разведчицей в партизанском отряде "дяди Вани" Дьячкова,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её схватили, когда вместе с Ваней Звонцовым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живой...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Карасево, бросили её. Выходили её, парализованную и почти слепую, местные жители. После войны в Одессе академик В.П.Филатов вернул Наде зрение.</w:t>
      </w:r>
    </w:p>
    <w:p w:rsidR="00386913" w:rsidRP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</w:t>
      </w:r>
    </w:p>
    <w:p w:rsidR="00260808" w:rsidRPr="00260808" w:rsidRDefault="00386913" w:rsidP="00260808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 и объявилась она, только тогда и узнали люди, работавшие с нею вместе, о том,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p w:rsidR="00386913" w:rsidRDefault="00386913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6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87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это ребята еще не все дети войны, их было очень много и много.</w:t>
      </w:r>
    </w:p>
    <w:p w:rsidR="00260808" w:rsidRPr="00386913" w:rsidRDefault="00260808" w:rsidP="00386913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давайте мы почтим минутой молчания. ( Минута молчания)</w:t>
      </w:r>
    </w:p>
    <w:p w:rsidR="00087333" w:rsidRPr="004854A0" w:rsidRDefault="00087333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Итак, вы считаете, что война – это плохо, это разруха. смерть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— ребята, как вы думаете, солнышко, радуга, цветы, цветущие деревья, мирные дома – это мир? Да!</w:t>
      </w:r>
    </w:p>
    <w:p w:rsidR="00601F94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 xml:space="preserve">— давайте создадим картину мира.  </w:t>
      </w:r>
      <w:r w:rsidR="00260808">
        <w:rPr>
          <w:sz w:val="28"/>
          <w:szCs w:val="28"/>
        </w:rPr>
        <w:t>Ребята,</w:t>
      </w:r>
      <w:r w:rsidRPr="004854A0">
        <w:rPr>
          <w:sz w:val="28"/>
          <w:szCs w:val="28"/>
        </w:rPr>
        <w:t xml:space="preserve"> Вы должны </w:t>
      </w:r>
      <w:r w:rsidR="00260808">
        <w:rPr>
          <w:sz w:val="28"/>
          <w:szCs w:val="28"/>
        </w:rPr>
        <w:t xml:space="preserve">нарисовать картину мира. </w:t>
      </w:r>
      <w:r w:rsidR="00802E65">
        <w:rPr>
          <w:sz w:val="28"/>
          <w:szCs w:val="28"/>
        </w:rPr>
        <w:t>А потом мы его создадим в един</w:t>
      </w:r>
      <w:r w:rsidR="00601F94">
        <w:rPr>
          <w:sz w:val="28"/>
          <w:szCs w:val="28"/>
        </w:rPr>
        <w:t>ое панно.</w:t>
      </w:r>
    </w:p>
    <w:p w:rsidR="00E12A86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Итог – собранное панно</w:t>
      </w:r>
    </w:p>
    <w:p w:rsidR="004854A0" w:rsidRPr="004854A0" w:rsidRDefault="004854A0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2A86" w:rsidRPr="004854A0" w:rsidRDefault="00231ED9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 w:rsidR="00E12A86" w:rsidRPr="004854A0">
        <w:rPr>
          <w:sz w:val="28"/>
          <w:szCs w:val="28"/>
        </w:rPr>
        <w:t>. Символом великой Победы, символом доблести и отваги, символом уважения к подвигу ветеранов является георгиевская ленточка особой расцветки – чёрный цвет-это дым, а оранжевый — это огонь. Их прикалывают к груди. Я прошу ребят раздать нашим гостям их в память о Победе в Великой Отечественной войне.</w:t>
      </w:r>
    </w:p>
    <w:p w:rsidR="00E12A86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Демонстрация георгиевской ленты.</w:t>
      </w:r>
    </w:p>
    <w:p w:rsidR="00601F94" w:rsidRDefault="00601F94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1F94">
        <w:rPr>
          <w:b/>
          <w:sz w:val="28"/>
          <w:szCs w:val="28"/>
        </w:rPr>
        <w:t>Рефлексия: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оценим наш классный час. </w:t>
      </w:r>
    </w:p>
    <w:p w:rsidR="00601F94" w:rsidRDefault="00601F94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вы все уяснили с урока , то возьмите красную карточку,</w:t>
      </w:r>
    </w:p>
    <w:p w:rsidR="00601F94" w:rsidRDefault="00601F94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частично, то фиолетовую,</w:t>
      </w:r>
    </w:p>
    <w:p w:rsidR="00601F94" w:rsidRDefault="00601F94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ничего не поняли, то чёрную.</w:t>
      </w:r>
    </w:p>
    <w:p w:rsidR="00601F94" w:rsidRPr="00601F94" w:rsidRDefault="00601F94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E12A86" w:rsidRPr="004854A0" w:rsidRDefault="00E12A86" w:rsidP="00485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54A0">
        <w:rPr>
          <w:sz w:val="28"/>
          <w:szCs w:val="28"/>
        </w:rPr>
        <w:t>Наш классный час закончен.</w:t>
      </w:r>
    </w:p>
    <w:p w:rsidR="00B17E0B" w:rsidRPr="004854A0" w:rsidRDefault="00B17E0B" w:rsidP="004854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7E0B" w:rsidRPr="004854A0" w:rsidSect="00260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86"/>
    <w:rsid w:val="00087333"/>
    <w:rsid w:val="00231ED9"/>
    <w:rsid w:val="00260808"/>
    <w:rsid w:val="002778F2"/>
    <w:rsid w:val="00386913"/>
    <w:rsid w:val="004854A0"/>
    <w:rsid w:val="00601F94"/>
    <w:rsid w:val="006B37E6"/>
    <w:rsid w:val="00802E65"/>
    <w:rsid w:val="00A21EF2"/>
    <w:rsid w:val="00A71E88"/>
    <w:rsid w:val="00AF61ED"/>
    <w:rsid w:val="00B17E0B"/>
    <w:rsid w:val="00CD21A5"/>
    <w:rsid w:val="00E1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Школа</cp:lastModifiedBy>
  <cp:revision>11</cp:revision>
  <dcterms:created xsi:type="dcterms:W3CDTF">2018-01-25T03:34:00Z</dcterms:created>
  <dcterms:modified xsi:type="dcterms:W3CDTF">2018-03-02T04:47:00Z</dcterms:modified>
</cp:coreProperties>
</file>