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F9" w:rsidRDefault="00FC2DFC" w:rsidP="002A03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концерта для мам и бабушек</w:t>
      </w:r>
    </w:p>
    <w:p w:rsidR="00FC2DFC" w:rsidRDefault="00FC2DFC" w:rsidP="002A0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DFC">
        <w:rPr>
          <w:rFonts w:ascii="Times New Roman" w:hAnsi="Times New Roman" w:cs="Times New Roman"/>
          <w:b/>
          <w:sz w:val="32"/>
          <w:szCs w:val="32"/>
        </w:rPr>
        <w:t>«Главная профессия – МАМА!»</w:t>
      </w:r>
    </w:p>
    <w:p w:rsidR="002A03D0" w:rsidRPr="002A03D0" w:rsidRDefault="002A03D0" w:rsidP="002A0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Кудинова Татьяна Владимировна, учитель химии</w:t>
      </w:r>
    </w:p>
    <w:p w:rsidR="00FA7EE0" w:rsidRDefault="00FA7EE0" w:rsidP="00FA7EE0">
      <w:pPr>
        <w:pStyle w:val="a5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Сценарий концерта составлен из отрывков детских сочинений на тему «Главная профессия - МАМА».</w:t>
      </w:r>
    </w:p>
    <w:p w:rsidR="0013674F" w:rsidRDefault="0013674F" w:rsidP="0013674F">
      <w:pPr>
        <w:pStyle w:val="a5"/>
        <w:rPr>
          <w:rFonts w:ascii="Tahoma" w:hAnsi="Tahoma" w:cs="Tahoma"/>
          <w:color w:val="000000"/>
          <w:sz w:val="15"/>
          <w:szCs w:val="15"/>
        </w:rPr>
      </w:pPr>
      <w:r w:rsidRPr="001B0298">
        <w:rPr>
          <w:b/>
          <w:color w:val="000000"/>
          <w:sz w:val="27"/>
          <w:szCs w:val="27"/>
        </w:rPr>
        <w:t>Тип мероприятия</w:t>
      </w:r>
      <w:r>
        <w:rPr>
          <w:color w:val="000000"/>
          <w:sz w:val="27"/>
          <w:szCs w:val="27"/>
        </w:rPr>
        <w:t xml:space="preserve">: Внеклассное мероприятие для </w:t>
      </w:r>
      <w:r w:rsidR="001B0298">
        <w:rPr>
          <w:color w:val="000000"/>
          <w:sz w:val="27"/>
          <w:szCs w:val="27"/>
        </w:rPr>
        <w:t xml:space="preserve">обучающихся </w:t>
      </w:r>
      <w:r>
        <w:rPr>
          <w:color w:val="000000"/>
          <w:sz w:val="27"/>
          <w:szCs w:val="27"/>
        </w:rPr>
        <w:t>5-х классов</w:t>
      </w:r>
      <w:r w:rsidR="00D22A49">
        <w:rPr>
          <w:color w:val="000000"/>
          <w:sz w:val="27"/>
          <w:szCs w:val="27"/>
        </w:rPr>
        <w:t xml:space="preserve"> в форме коллективного творческого дела</w:t>
      </w:r>
      <w:r>
        <w:rPr>
          <w:color w:val="000000"/>
          <w:sz w:val="27"/>
          <w:szCs w:val="27"/>
        </w:rPr>
        <w:t>.</w:t>
      </w:r>
    </w:p>
    <w:p w:rsidR="0013674F" w:rsidRPr="001B0298" w:rsidRDefault="0013674F" w:rsidP="008E6FC0">
      <w:pPr>
        <w:pStyle w:val="a5"/>
        <w:spacing w:before="0" w:beforeAutospacing="0" w:after="0" w:afterAutospacing="0" w:line="276" w:lineRule="auto"/>
        <w:rPr>
          <w:rFonts w:ascii="Tahoma" w:hAnsi="Tahoma" w:cs="Tahoma"/>
          <w:b/>
          <w:color w:val="000000"/>
          <w:sz w:val="15"/>
          <w:szCs w:val="15"/>
        </w:rPr>
      </w:pPr>
      <w:r w:rsidRPr="001B0298">
        <w:rPr>
          <w:b/>
          <w:color w:val="000000"/>
          <w:sz w:val="27"/>
          <w:szCs w:val="27"/>
        </w:rPr>
        <w:t>Цели:</w:t>
      </w:r>
    </w:p>
    <w:p w:rsidR="0013674F" w:rsidRDefault="0013674F" w:rsidP="00D22A49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создать условия для формирования  уважительного отношения к мамам, бабушкам, женщинам, желание помочь им;</w:t>
      </w:r>
    </w:p>
    <w:p w:rsidR="0013674F" w:rsidRDefault="0013674F" w:rsidP="00D22A49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создать теплый эмоциональный климат между родителями и детьми, учащимися 5-х классов школы;</w:t>
      </w:r>
    </w:p>
    <w:p w:rsidR="0013674F" w:rsidRDefault="0013674F" w:rsidP="00D22A49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- укреплять доброжелательные взаимоотношения с семьями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13674F" w:rsidRDefault="0013674F" w:rsidP="00D22A49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вовлечение родителей обучающихся в проведение классных и школьных мероприятий.</w:t>
      </w:r>
    </w:p>
    <w:p w:rsidR="0013674F" w:rsidRPr="0013674F" w:rsidRDefault="0013674F" w:rsidP="008E6FC0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74F">
        <w:rPr>
          <w:rStyle w:val="a3"/>
          <w:sz w:val="28"/>
          <w:szCs w:val="28"/>
        </w:rPr>
        <w:t>Задачи:</w:t>
      </w:r>
    </w:p>
    <w:p w:rsidR="001B0298" w:rsidRDefault="0013674F" w:rsidP="008E6FC0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3674F">
        <w:rPr>
          <w:sz w:val="28"/>
          <w:szCs w:val="28"/>
        </w:rPr>
        <w:t xml:space="preserve">Способствовать возникновению положительных эмоций у детей и взрослых от совместного участия в разных видах </w:t>
      </w:r>
      <w:r>
        <w:rPr>
          <w:sz w:val="28"/>
          <w:szCs w:val="28"/>
        </w:rPr>
        <w:t>творческой</w:t>
      </w:r>
      <w:r w:rsidR="001B0298">
        <w:rPr>
          <w:sz w:val="28"/>
          <w:szCs w:val="28"/>
        </w:rPr>
        <w:t xml:space="preserve"> деятельности.</w:t>
      </w:r>
    </w:p>
    <w:p w:rsidR="0013674F" w:rsidRDefault="0013674F" w:rsidP="008E6FC0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3674F">
        <w:rPr>
          <w:sz w:val="28"/>
          <w:szCs w:val="28"/>
        </w:rPr>
        <w:t>Способствовать раскрытию индивидуальности, поддерживать проявления инициативы</w:t>
      </w:r>
      <w:r w:rsidR="001B0298">
        <w:rPr>
          <w:sz w:val="28"/>
          <w:szCs w:val="28"/>
        </w:rPr>
        <w:t xml:space="preserve">, </w:t>
      </w:r>
      <w:r w:rsidRPr="0013674F">
        <w:rPr>
          <w:sz w:val="28"/>
          <w:szCs w:val="28"/>
        </w:rPr>
        <w:t xml:space="preserve"> творчества</w:t>
      </w:r>
      <w:r w:rsidR="001B0298">
        <w:rPr>
          <w:sz w:val="28"/>
          <w:szCs w:val="28"/>
        </w:rPr>
        <w:t xml:space="preserve">, самостоятельности, развитию </w:t>
      </w:r>
      <w:r w:rsidR="001B0298">
        <w:rPr>
          <w:color w:val="000000"/>
          <w:sz w:val="27"/>
          <w:szCs w:val="27"/>
        </w:rPr>
        <w:t>памяти, внимания, организованности</w:t>
      </w:r>
      <w:r w:rsidRPr="0013674F">
        <w:rPr>
          <w:sz w:val="28"/>
          <w:szCs w:val="28"/>
        </w:rPr>
        <w:t>.</w:t>
      </w:r>
    </w:p>
    <w:p w:rsidR="001B0298" w:rsidRDefault="001B0298" w:rsidP="008E6FC0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Создать условия для развития коммуникативных навыков у обучающихся в ходе подготовки и проведения коллективного творческого дела.</w:t>
      </w:r>
      <w:proofErr w:type="gramEnd"/>
    </w:p>
    <w:p w:rsidR="008E6FC0" w:rsidRDefault="001B0298" w:rsidP="008E6FC0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подготовка: </w:t>
      </w:r>
    </w:p>
    <w:p w:rsidR="001B0298" w:rsidRDefault="008E6FC0" w:rsidP="008E6FC0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B0298">
        <w:rPr>
          <w:sz w:val="28"/>
          <w:szCs w:val="28"/>
        </w:rPr>
        <w:t xml:space="preserve">аранее обучающимися написаны сочинения на тему «Главная профессия – </w:t>
      </w:r>
      <w:r w:rsidR="00D3295F">
        <w:rPr>
          <w:sz w:val="28"/>
          <w:szCs w:val="28"/>
        </w:rPr>
        <w:t>МАМА</w:t>
      </w:r>
      <w:r w:rsidR="001B0298">
        <w:rPr>
          <w:sz w:val="28"/>
          <w:szCs w:val="28"/>
        </w:rPr>
        <w:t>», они могут быть оформлены в виде поздравительных открыток, писем, стенгазет и использованы для украшения зала.</w:t>
      </w:r>
    </w:p>
    <w:p w:rsidR="008E6FC0" w:rsidRDefault="008E6FC0" w:rsidP="008E6FC0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уроках музыки и во время внеурочной деятельности разучиваются песни и танцы</w:t>
      </w:r>
      <w:r w:rsidR="00FA7EE0">
        <w:rPr>
          <w:sz w:val="28"/>
          <w:szCs w:val="28"/>
        </w:rPr>
        <w:t>, стихи и др</w:t>
      </w:r>
      <w:r>
        <w:rPr>
          <w:sz w:val="28"/>
          <w:szCs w:val="28"/>
        </w:rPr>
        <w:t>.</w:t>
      </w:r>
    </w:p>
    <w:p w:rsidR="0013674F" w:rsidRPr="0013674F" w:rsidRDefault="0013674F" w:rsidP="0013674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C2DFC" w:rsidRDefault="007972F1" w:rsidP="00683F03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Добрый день</w:t>
      </w:r>
      <w:r w:rsid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(вечер)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дорогие гости! </w:t>
      </w:r>
      <w:r w:rsidR="00683F03" w:rsidRPr="00683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рады приветствовать вас в нашем теплом, уютном зале. Располагайтесь </w:t>
      </w:r>
      <w:proofErr w:type="gramStart"/>
      <w:r w:rsidR="00683F03" w:rsidRPr="00683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поудобнее</w:t>
      </w:r>
      <w:proofErr w:type="gramEnd"/>
      <w:r w:rsidR="00683F03" w:rsidRPr="00683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приготовьте улыбки и 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получайте</w:t>
      </w:r>
      <w:r w:rsidR="00683F03" w:rsidRPr="00683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теплые пожелания.</w:t>
      </w:r>
    </w:p>
    <w:p w:rsidR="007972F1" w:rsidRDefault="007972F1" w:rsidP="00683F03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 ведущий: </w:t>
      </w:r>
      <w:r w:rsidR="00F8367D" w:rsidRPr="00F83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 Горький писал: «Без солнца не цветут цветы, без любви нет счастья, без женщины нет любви, без матери нет ни поэта, ни героя, вся гордость мира — от Матерей!»</w:t>
      </w:r>
    </w:p>
    <w:p w:rsidR="00F8367D" w:rsidRDefault="00F8367D" w:rsidP="00683F03">
      <w:pPr>
        <w:ind w:firstLine="426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ведущий: </w:t>
      </w:r>
      <w:r w:rsidR="0011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F83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Расул</w:t>
      </w:r>
      <w:r w:rsidR="0011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83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Гамзатов</w:t>
      </w:r>
      <w:r w:rsidR="0011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83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«Мать является душой мира, ее началом и бесконечностью. </w:t>
      </w:r>
      <w:r w:rsidR="00FF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83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— живая душа, большая судьба, предмет любви и вдохновенья. Слово «мама» не может нас не заставить вздрогнуть, почувствовать тепло и свет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».</w:t>
      </w:r>
    </w:p>
    <w:p w:rsidR="00F8367D" w:rsidRDefault="00F8367D" w:rsidP="00FB3FD4">
      <w:pPr>
        <w:spacing w:after="0"/>
        <w:ind w:firstLine="42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F83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прекрасное слово на земле — МАМА.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первое слово, которое произносит человек и которое есть в языке любого народа.</w:t>
      </w:r>
    </w:p>
    <w:p w:rsidR="00F8367D" w:rsidRDefault="00F8367D" w:rsidP="00FB3FD4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F83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всех языках это священное слово звучит одинаково нежно и ласково, светло и значительно.</w:t>
      </w:r>
    </w:p>
    <w:p w:rsidR="006604F2" w:rsidRPr="008E6FC0" w:rsidRDefault="00F8367D" w:rsidP="000B3298">
      <w:pPr>
        <w:spacing w:after="0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1740BD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мамам посвящается</w:t>
      </w:r>
      <w:r w:rsid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(читают трое учащихся)</w:t>
      </w:r>
      <w:r w:rsidR="006604F2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1349F" w:rsidRPr="0011349F" w:rsidRDefault="00F8367D" w:rsidP="00FB3FD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Воспеваю то, что вечно ново,</w:t>
      </w:r>
      <w:r w:rsidRPr="00FB3F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хотя совсем не гимн пою,</w:t>
      </w:r>
      <w:r w:rsidRPr="00FB3F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душе родившееся слово</w:t>
      </w:r>
      <w:proofErr w:type="gramStart"/>
      <w:r w:rsidRPr="00FB3F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бретает музыку свою.</w:t>
      </w:r>
    </w:p>
    <w:p w:rsidR="0011349F" w:rsidRPr="0011349F" w:rsidRDefault="00F8367D" w:rsidP="00FB3FD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это – зов и заклинанье,</w:t>
      </w:r>
      <w:r w:rsidRPr="00FB3F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слове – сущего душа.</w:t>
      </w:r>
      <w:r w:rsidRPr="00FB3F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– искра первая сознанья,</w:t>
      </w:r>
      <w:r w:rsidRPr="00FB3F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улыбка малыша.</w:t>
      </w:r>
    </w:p>
    <w:p w:rsidR="000B3298" w:rsidRPr="00FB3FD4" w:rsidRDefault="00F8367D" w:rsidP="00FB3FD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это </w:t>
      </w:r>
      <w:proofErr w:type="gramStart"/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сроду</w:t>
      </w:r>
      <w:proofErr w:type="gramEnd"/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обманет,</w:t>
      </w:r>
      <w:r w:rsidRPr="00FB3F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сокрыто жизни существо.</w:t>
      </w:r>
      <w:r w:rsidRPr="00FB3F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исток всего.</w:t>
      </w:r>
      <w:r w:rsidRPr="00FB3F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конца нет. Встаньте!</w:t>
      </w:r>
      <w:r w:rsidR="000B3298" w:rsidRPr="00FB3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произношу его</w:t>
      </w:r>
    </w:p>
    <w:p w:rsidR="00CE0707" w:rsidRDefault="0011349F" w:rsidP="000B3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F8367D" w:rsidRPr="00F83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4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F8367D" w:rsidRDefault="00314B7B" w:rsidP="000B3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(слово появляется на слайде)</w:t>
      </w:r>
    </w:p>
    <w:p w:rsidR="000B3298" w:rsidRPr="008E6FC0" w:rsidRDefault="001740BD" w:rsidP="000B329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Поет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F8367D" w:rsidRDefault="00F8367D" w:rsidP="001E647C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ведущий: </w:t>
      </w:r>
      <w:r w:rsidR="0013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</w:t>
      </w:r>
      <w:r w:rsidR="0067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писали сочинение на тему «Главная профессия – МАМА!». Давай</w:t>
      </w:r>
      <w:r w:rsidR="0013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67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0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полистаем страницы наших работ:</w:t>
      </w:r>
      <w:r w:rsidR="0067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«Для меня мама – это самый близкий родной человек</w:t>
      </w:r>
      <w:r w:rsidR="001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Мама заботится о нас с братом, дарит нам свою доброту, нежность и материнскую любовь. Она умеет поддержать в трудную минуту и согревает своим теплом, когда мне бывает грустно</w:t>
      </w:r>
      <w:proofErr w:type="gramStart"/>
      <w:r w:rsidR="001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1E647C" w:rsidRDefault="001E647C" w:rsidP="001E647C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ведущий: А вот 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«Для каждого ребенка мама – это самый близкий и дорогой человек. И я здесь не исключение, потому что моя мама лучшая в мире! Мама – это очень тяжелая профессия. За эту работу не платят деньги, не дают отпуск и не объявляют благодарность. Но это огромный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каждодневный труд. Мы часто, вольно или невольно, обижаем наших мам, не придаем значения их беспокойству, не понимая, что счастье – это когда мама рядом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1E647C" w:rsidRPr="001740BD" w:rsidRDefault="001E647C" w:rsidP="001E647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ведущий: </w:t>
      </w:r>
      <w:r w:rsidR="008E6FC0"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наших </w:t>
      </w: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замечательных мам</w:t>
      </w:r>
      <w:r w:rsidR="001740BD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звучит стихотворение в исполнении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6A64F6" w:rsidRDefault="006A64F6" w:rsidP="001E647C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ведущий: 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читать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«Моя мама – домохозяйка. Мама встает раньше всех. Она готовит нам с братом завтрак и отправляет нас в школу. Мама целый день занимается младшей сестренкой. Она все успевает, и готовить, и убираться в доме. Она никогда не сидит без дела. Мама успевает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стирать, и гладить, проверять мои уроки, в летнее время занимается огородом, любит выращивать цветы. Я е</w:t>
      </w:r>
      <w:r w:rsidR="00B31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горжусь!»</w:t>
      </w:r>
    </w:p>
    <w:p w:rsidR="006A64F6" w:rsidRDefault="006A64F6" w:rsidP="001E647C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А вот послушайте: «Мама… - это слово отзывается в моей душе красивой музыкой. Так и хочется повторять это слово много, много раз.</w:t>
      </w:r>
      <w:r w:rsidR="00CD6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хочется прижаться к ней, обнять ее, шепнуть волшебные слова, чтобы она в ответ улыбнулась и сказала</w:t>
      </w:r>
      <w:r w:rsidR="00C23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D6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 всегда буду рядом.». В эту минуту кажется, что я слышу наше общее сердцебиение.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D6230" w:rsidRPr="008E6FC0" w:rsidRDefault="00CD6230" w:rsidP="001E647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ведущий: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1740BD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поет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CD6230" w:rsidRDefault="00CD6230" w:rsidP="001E647C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красиво написано</w:t>
      </w:r>
      <w:r w:rsidR="00FB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другом сочинении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«Моя мама – самый мудрый, красивый, умный, жизнерадостный ч</w:t>
      </w:r>
      <w:r w:rsidR="00450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еловек на свете. Она для меня -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0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ерная подруга, хороший учитель и просто любимый человек. Мне кажется, на земле человек </w:t>
      </w:r>
      <w:r w:rsidR="006A7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придумал </w:t>
      </w:r>
      <w:r w:rsidR="006A7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слова, которое выразило бы мою любовь к маме</w:t>
      </w:r>
      <w:proofErr w:type="gramStart"/>
      <w:r w:rsidR="006A7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6A7DE9" w:rsidRDefault="006A7DE9" w:rsidP="001E647C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«Мама – самый близкий и родной человек. Она защищает своих детей от зависти и злости. Она всегда поддержит в трудную минуту. Мама учит вежливости и доброте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6A7DE9" w:rsidRPr="008E6FC0" w:rsidRDefault="006A7DE9" w:rsidP="006A7DE9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</w:t>
      </w:r>
      <w:r w:rsidRPr="004508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ля вас, дорогие наши мамы</w:t>
      </w:r>
      <w:r w:rsidR="001740BD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1740BD" w:rsidRPr="001740BD" w:rsidRDefault="001740BD" w:rsidP="006A7DE9">
      <w:pPr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ведущий: </w:t>
      </w:r>
      <w:r w:rsidR="008E6FC0"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анец в исполнении </w:t>
      </w:r>
      <w:r w:rsidR="008E6FC0"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6A7DE9" w:rsidRDefault="006A7DE9" w:rsidP="006A7DE9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А мне понравилось это сочинение: «Я люблю мамину улыбку и большие зеленые глаза. Моя мама очень добрая и умная. Она поддерживает</w:t>
      </w:r>
      <w:r w:rsidR="000B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в трудную минуту. Мама учит меня нужным и полезным знаниям, которые пригодятся мне в жизни. С моей мамой всегда весело и интересно. Я хочу, чтобы моя мама никогда не огорчалась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0B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B3298" w:rsidRPr="001740BD" w:rsidRDefault="000B3298" w:rsidP="000B329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ведущий: </w:t>
      </w:r>
      <w:r w:rsidR="002F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еще о маме: «Моя мама очень красивая, умная, добрая, ласковая, нежная, заботливая, но иногда бывает строгой. Мама любит </w:t>
      </w:r>
      <w:r w:rsidR="002F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сладкое, цветы, плюшевые игрушки. Моя мама – моя душа.  Рядом с мамой любое море по колено. Для меня нет ничего больнее, чем видеть мамины слезы</w:t>
      </w:r>
      <w:proofErr w:type="gramStart"/>
      <w:r w:rsidR="002F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2F2E8A" w:rsidRPr="008E6FC0" w:rsidRDefault="002F2E8A" w:rsidP="002F2E8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2 ведущий: Для вас</w:t>
      </w:r>
      <w:r w:rsidR="001740BD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играет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2F2E8A" w:rsidRDefault="002F2E8A" w:rsidP="002F2E8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ведущий: </w:t>
      </w:r>
      <w:r w:rsid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полностью согласен с автором этих строчек: «Есть такая профессия, которой не обучают в институте. За нее не платят зарплату, а лучшая награда – любящий взгляд и счастливые улыбки детей. Маме нужно много сил и терпения, освоить большое количество разных профессий. Иногда мы об этом забываем, но у нее есть право на отдых. Я думаю, быть мамой  самая трудная профессия</w:t>
      </w:r>
      <w:proofErr w:type="gramStart"/>
      <w:r w:rsid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1740BD" w:rsidRPr="008E6FC0" w:rsidRDefault="001740BD" w:rsidP="002F2E8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мамам посвящается:</w:t>
      </w:r>
    </w:p>
    <w:p w:rsidR="0072130E" w:rsidRDefault="00086D1B" w:rsidP="002F2E8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7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ыходит группа учащихся</w:t>
      </w:r>
      <w:r w:rsidR="00C42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2937"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2130E" w:rsidRDefault="00AC16CF" w:rsidP="0072130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Отшумит и умчится любая беда,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весенней порою грохочущий гром,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 вами она, если рядом всегда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на котором держится дом.</w:t>
      </w:r>
    </w:p>
    <w:p w:rsidR="0072130E" w:rsidRDefault="00AC16CF" w:rsidP="0072130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тридцать три ей ил</w:t>
      </w:r>
      <w:r w:rsidR="00660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семьдесят три —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б ни было ей, возраст тут ни </w:t>
      </w:r>
      <w:proofErr w:type="gramStart"/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чем</w:t>
      </w:r>
      <w:proofErr w:type="gramEnd"/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беспокойстве, в делах от зари до зари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на котором держится дом.</w:t>
      </w:r>
    </w:p>
    <w:p w:rsidR="0072130E" w:rsidRDefault="00AC16CF" w:rsidP="0072130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 ее — генерал, космонавт иль поэт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он министром, шахтером, врачом —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главнее она, в том сомнения нет, —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на котором держится дом.</w:t>
      </w:r>
    </w:p>
    <w:p w:rsidR="0072130E" w:rsidRDefault="00AC16CF" w:rsidP="0072130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редко, но </w:t>
      </w:r>
      <w:proofErr w:type="gramStart"/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бывает больна,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все вокруг кувырком, кверху дном,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она, потому что она —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на котором держится дом.</w:t>
      </w:r>
    </w:p>
    <w:p w:rsidR="0072130E" w:rsidRPr="0072130E" w:rsidRDefault="00AC16CF" w:rsidP="0072130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куда-то уносит стремительный век.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суете мы порой забываем о том,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она — не фундамент, она — человек,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на котором держится дом.</w:t>
      </w:r>
    </w:p>
    <w:p w:rsidR="00AC16CF" w:rsidRDefault="00AC16CF" w:rsidP="0072130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было и в сердце и в доме светло,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ее доброту отвечайте добром.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ощущает любовь и тепло</w:t>
      </w:r>
      <w:r w:rsidRPr="00721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на котором держится дом.</w:t>
      </w:r>
    </w:p>
    <w:p w:rsidR="00086D1B" w:rsidRPr="008E6FC0" w:rsidRDefault="008E6FC0" w:rsidP="0045083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r w:rsidR="00086D1B"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звучит песня в исполнении учеников </w:t>
      </w:r>
      <w:r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AC16CF" w:rsidRDefault="008E6FC0" w:rsidP="0045083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02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«Мама! Всего четыре буквы, а смысл длинною в </w:t>
      </w:r>
      <w:proofErr w:type="gramStart"/>
      <w:r w:rsidR="00802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</w:t>
      </w:r>
      <w:proofErr w:type="gramEnd"/>
      <w:r w:rsidR="00802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Сколько тепла таит слово, которым называют самого близкого, дорогого и единственного человека.»</w:t>
      </w:r>
    </w:p>
    <w:p w:rsidR="00802DCA" w:rsidRDefault="008E6FC0" w:rsidP="00802DCA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02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А вот еще о маме в стихах:</w:t>
      </w:r>
    </w:p>
    <w:p w:rsidR="00802DCA" w:rsidRDefault="00802DCA" w:rsidP="00802DCA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«Ничего милее нет маминой улыбки</w:t>
      </w:r>
    </w:p>
    <w:p w:rsidR="00802DCA" w:rsidRDefault="00802DCA" w:rsidP="00802DCA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вспыхнет солнца свет, мрак развеет зыбкий!</w:t>
      </w:r>
    </w:p>
    <w:p w:rsidR="00802DCA" w:rsidRDefault="00802DCA" w:rsidP="00802DCA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хвостиком блеснет золотая рыбка.</w:t>
      </w:r>
    </w:p>
    <w:p w:rsidR="00802DCA" w:rsidRDefault="00802DCA" w:rsidP="00802DCA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сердцу принесет мамина улыбка!»</w:t>
      </w:r>
    </w:p>
    <w:p w:rsidR="00086D1B" w:rsidRDefault="00086D1B" w:rsidP="00802DCA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6D1B" w:rsidRPr="008E6FC0" w:rsidRDefault="008E6FC0" w:rsidP="00450831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86D1B"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для вас танцу</w:t>
      </w:r>
      <w:r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86D1B"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</w:t>
      </w:r>
      <w:r w:rsidR="00086D1B"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6D1B" w:rsidRPr="008E6FC0" w:rsidRDefault="008E6FC0" w:rsidP="00450831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86D1B" w:rsidRP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</w:t>
      </w:r>
      <w:r w:rsidR="00086D1B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мамам посвящается (чита</w:t>
      </w: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86D1B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r w:rsidR="00086D1B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5в класс</w:t>
      </w: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86D1B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B79A1" w:rsidRDefault="008E6FC0" w:rsidP="00450831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B7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как много эпитетов подобрали к слову «мама» наши одноклассники: </w:t>
      </w:r>
      <w:proofErr w:type="gramStart"/>
      <w:r w:rsidR="00CB7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«Мама – это радость, забота, звонкий смех, тепло ласковых рук, самое родное, добрая улыбка, нежность, верные глаза.»</w:t>
      </w:r>
      <w:proofErr w:type="gramEnd"/>
    </w:p>
    <w:p w:rsidR="00CB79A1" w:rsidRPr="008E6FC0" w:rsidRDefault="00086D1B" w:rsidP="00802DCA">
      <w:pPr>
        <w:spacing w:after="0"/>
        <w:ind w:firstLine="425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песня в исполнении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13691F" w:rsidRDefault="008E6FC0" w:rsidP="00450831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3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</w:t>
      </w:r>
      <w:r w:rsidR="00484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хочу зачитать вам вот эти строчки: </w:t>
      </w:r>
      <w:r w:rsidR="0013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«Утром, когда я встаю в школу, на столе уже стоит готовый горячий завтрак, на стуле висят вычищенные брюки и выглаженная рубашка. Моя мама работает, но всегда находит время для меня и брата. Мы читаем книги, рисуем, лепим поделки из пластилина, собираем </w:t>
      </w:r>
      <w:proofErr w:type="spellStart"/>
      <w:r w:rsidR="0013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13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хорошо, что у меня есть такая замечательная мама! Мама – это самое красивое слово, придуманное человеком!»</w:t>
      </w:r>
    </w:p>
    <w:p w:rsidR="0013691F" w:rsidRPr="008E6FC0" w:rsidRDefault="00086D1B" w:rsidP="0013691F">
      <w:pPr>
        <w:spacing w:after="0"/>
        <w:ind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Танец в исполнении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086D1B" w:rsidRPr="00086D1B" w:rsidRDefault="008E6FC0" w:rsidP="0013691F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86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</w:t>
      </w:r>
      <w:r w:rsidR="00086D1B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читает </w:t>
      </w: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484634" w:rsidRPr="00484634" w:rsidRDefault="008E6FC0" w:rsidP="004846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84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а вот что написано о бабушке: «</w:t>
      </w:r>
      <w:r w:rsidR="00484634" w:rsidRPr="00481BEB">
        <w:rPr>
          <w:rFonts w:ascii="Times New Roman" w:hAnsi="Times New Roman" w:cs="Times New Roman"/>
          <w:sz w:val="28"/>
          <w:szCs w:val="28"/>
        </w:rPr>
        <w:t>Бабушка, как вторая мам</w:t>
      </w:r>
      <w:r w:rsidR="00484634">
        <w:rPr>
          <w:rFonts w:ascii="Times New Roman" w:hAnsi="Times New Roman" w:cs="Times New Roman"/>
          <w:sz w:val="28"/>
          <w:szCs w:val="28"/>
        </w:rPr>
        <w:t>а,</w:t>
      </w:r>
      <w:r w:rsidR="00484634" w:rsidRPr="00481BEB">
        <w:rPr>
          <w:rFonts w:ascii="Times New Roman" w:hAnsi="Times New Roman" w:cs="Times New Roman"/>
          <w:sz w:val="28"/>
          <w:szCs w:val="28"/>
        </w:rPr>
        <w:t xml:space="preserve"> всегда найдет нужные слова, чтобы поддержать внуков в решающий момент жизни. У бабушки - руки волшебные, А может быть, просто искусные? Решают дела ежедневные. И блинчики стряпают вкусные!</w:t>
      </w:r>
      <w:bookmarkStart w:id="0" w:name="_GoBack"/>
      <w:bookmarkEnd w:id="0"/>
      <w:r w:rsidR="00484634">
        <w:rPr>
          <w:rFonts w:ascii="Times New Roman" w:hAnsi="Times New Roman" w:cs="Times New Roman"/>
          <w:sz w:val="28"/>
          <w:szCs w:val="28"/>
        </w:rPr>
        <w:t xml:space="preserve"> </w:t>
      </w:r>
      <w:r w:rsidR="00484634" w:rsidRPr="00481BEB">
        <w:rPr>
          <w:rFonts w:ascii="Times New Roman" w:hAnsi="Times New Roman" w:cs="Times New Roman"/>
          <w:sz w:val="28"/>
          <w:szCs w:val="28"/>
        </w:rPr>
        <w:t xml:space="preserve">Только бабушка может испечь самые вкусные пирожки, самые аппетитные румяные булочки.  </w:t>
      </w:r>
      <w:r w:rsidR="00484634">
        <w:rPr>
          <w:rFonts w:ascii="Times New Roman" w:hAnsi="Times New Roman" w:cs="Times New Roman"/>
          <w:sz w:val="28"/>
          <w:szCs w:val="28"/>
        </w:rPr>
        <w:t>Она</w:t>
      </w:r>
      <w:r w:rsidR="00484634" w:rsidRPr="00481BEB">
        <w:rPr>
          <w:rFonts w:ascii="Times New Roman" w:hAnsi="Times New Roman" w:cs="Times New Roman"/>
          <w:sz w:val="28"/>
          <w:szCs w:val="28"/>
        </w:rPr>
        <w:t xml:space="preserve"> самая мудрая, понимающая, находчивая в мире</w:t>
      </w:r>
      <w:proofErr w:type="gramStart"/>
      <w:r w:rsidR="0048463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84634" w:rsidRPr="008E6FC0" w:rsidRDefault="00484634" w:rsidP="00086D1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самых замечательных бабушек </w:t>
      </w:r>
      <w:r w:rsidR="00FB3FD4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стихотворение </w:t>
      </w:r>
      <w:r w:rsidR="00086D1B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исполнении </w:t>
      </w:r>
      <w:r w:rsidR="008E6FC0"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</w:p>
    <w:p w:rsidR="00A1333C" w:rsidRPr="008E6FC0" w:rsidRDefault="00A1333C" w:rsidP="00A133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песня «Мама»</w:t>
      </w:r>
      <w:r w:rsidR="008E6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(хор учащихся 5-х классов).</w:t>
      </w:r>
    </w:p>
    <w:p w:rsidR="00B31526" w:rsidRDefault="008E6FC0" w:rsidP="001B02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ведущий</w:t>
      </w:r>
      <w:r w:rsidR="00660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C16CF" w:rsidRPr="00AC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подошел к концу наш концерт.</w:t>
      </w:r>
      <w:r w:rsidR="00B31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31526" w:rsidRDefault="00AC16CF" w:rsidP="001B029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6C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</w:t>
      </w:r>
      <w:r w:rsidR="004B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C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B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и любимые наши мамы и бабушки, </w:t>
      </w:r>
      <w:r w:rsidRPr="00AC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хотим </w:t>
      </w:r>
      <w:r w:rsidR="004B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раз </w:t>
      </w:r>
      <w:r w:rsidRPr="00AC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вас с вашим праздником.</w:t>
      </w:r>
      <w:r w:rsidRPr="00AC16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526" w:rsidRDefault="00AC16CF" w:rsidP="001B02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6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ведущий</w:t>
      </w:r>
      <w:r w:rsidR="004B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C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еще раз напомнить вам, что мы вас очень любим.</w:t>
      </w:r>
    </w:p>
    <w:p w:rsidR="00B31526" w:rsidRDefault="00AC16CF" w:rsidP="001B029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6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16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</w:t>
      </w:r>
      <w:r w:rsidR="004B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C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Хотя иногда и расстраиваем, и злим, и доставляем неприятности.</w:t>
      </w:r>
      <w:r w:rsidRPr="00AC16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526" w:rsidRDefault="00AC16CF" w:rsidP="001B02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6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ведущий</w:t>
      </w:r>
      <w:r w:rsidR="004B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C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Но мы – ваши дети. А вы – наши мамы и бабушки.</w:t>
      </w:r>
    </w:p>
    <w:p w:rsidR="00AC16CF" w:rsidRPr="00450831" w:rsidRDefault="00AC16CF" w:rsidP="001B02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6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16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</w:t>
      </w:r>
      <w:r w:rsidR="004B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C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И то, что мы вместе, и любим друг друга – важнее всего на свете</w:t>
      </w:r>
      <w:r w:rsidR="00B31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C16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6C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C16CF" w:rsidRPr="00450831" w:rsidSect="0061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CC2"/>
    <w:multiLevelType w:val="hybridMultilevel"/>
    <w:tmpl w:val="E750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8D2"/>
    <w:multiLevelType w:val="hybridMultilevel"/>
    <w:tmpl w:val="D382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84A06"/>
    <w:multiLevelType w:val="hybridMultilevel"/>
    <w:tmpl w:val="4CDAD686"/>
    <w:lvl w:ilvl="0" w:tplc="11B46E64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312C"/>
    <w:multiLevelType w:val="hybridMultilevel"/>
    <w:tmpl w:val="6B08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2DFC"/>
    <w:rsid w:val="00083E62"/>
    <w:rsid w:val="00086D1B"/>
    <w:rsid w:val="000B3298"/>
    <w:rsid w:val="0011349F"/>
    <w:rsid w:val="0013674F"/>
    <w:rsid w:val="0013691F"/>
    <w:rsid w:val="001740BD"/>
    <w:rsid w:val="001B0298"/>
    <w:rsid w:val="001E647C"/>
    <w:rsid w:val="002A03D0"/>
    <w:rsid w:val="002E5EF6"/>
    <w:rsid w:val="002F2E8A"/>
    <w:rsid w:val="00314B7B"/>
    <w:rsid w:val="003301AA"/>
    <w:rsid w:val="00361303"/>
    <w:rsid w:val="00450831"/>
    <w:rsid w:val="00484634"/>
    <w:rsid w:val="004B7729"/>
    <w:rsid w:val="0054647F"/>
    <w:rsid w:val="00610FF9"/>
    <w:rsid w:val="00622C39"/>
    <w:rsid w:val="006604F2"/>
    <w:rsid w:val="0067008D"/>
    <w:rsid w:val="00683F03"/>
    <w:rsid w:val="00696376"/>
    <w:rsid w:val="006A64F6"/>
    <w:rsid w:val="006A7DE9"/>
    <w:rsid w:val="006F3A5B"/>
    <w:rsid w:val="0072130E"/>
    <w:rsid w:val="00794EA9"/>
    <w:rsid w:val="007972F1"/>
    <w:rsid w:val="00802DCA"/>
    <w:rsid w:val="008E6FC0"/>
    <w:rsid w:val="00986645"/>
    <w:rsid w:val="00A1333C"/>
    <w:rsid w:val="00AC16CF"/>
    <w:rsid w:val="00B31526"/>
    <w:rsid w:val="00C23A4B"/>
    <w:rsid w:val="00C42937"/>
    <w:rsid w:val="00CB79A1"/>
    <w:rsid w:val="00CD6230"/>
    <w:rsid w:val="00CE0707"/>
    <w:rsid w:val="00D22A49"/>
    <w:rsid w:val="00D3295F"/>
    <w:rsid w:val="00DF3912"/>
    <w:rsid w:val="00E60412"/>
    <w:rsid w:val="00F4608A"/>
    <w:rsid w:val="00F8367D"/>
    <w:rsid w:val="00FA7EE0"/>
    <w:rsid w:val="00FB3FD4"/>
    <w:rsid w:val="00FC2DFC"/>
    <w:rsid w:val="00F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67D"/>
    <w:rPr>
      <w:b/>
      <w:bCs/>
    </w:rPr>
  </w:style>
  <w:style w:type="character" w:customStyle="1" w:styleId="apple-converted-space">
    <w:name w:val="apple-converted-space"/>
    <w:basedOn w:val="a0"/>
    <w:rsid w:val="00AC16CF"/>
  </w:style>
  <w:style w:type="paragraph" w:styleId="a4">
    <w:name w:val="List Paragraph"/>
    <w:basedOn w:val="a"/>
    <w:uiPriority w:val="34"/>
    <w:qFormat/>
    <w:rsid w:val="0072130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гыы</dc:creator>
  <cp:keywords/>
  <dc:description/>
  <cp:lastModifiedBy>гыы</cp:lastModifiedBy>
  <cp:revision>21</cp:revision>
  <dcterms:created xsi:type="dcterms:W3CDTF">2017-02-14T17:45:00Z</dcterms:created>
  <dcterms:modified xsi:type="dcterms:W3CDTF">2017-03-18T16:29:00Z</dcterms:modified>
</cp:coreProperties>
</file>