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C19EB" w:rsidRDefault="006C19EB" w:rsidP="00700A46">
      <w:pPr>
        <w:spacing w:after="0"/>
        <w:rPr>
          <w:rFonts w:ascii="Times New Roman" w:hAnsi="Times New Roman" w:cs="Times New Roman"/>
          <w:sz w:val="24"/>
          <w:szCs w:val="24"/>
        </w:rPr>
      </w:pPr>
    </w:p>
    <w:p w:rsidR="00810FB0" w:rsidRDefault="006C19EB" w:rsidP="005D4621">
      <w:pPr>
        <w:spacing w:after="0"/>
        <w:ind w:firstLine="709"/>
        <w:jc w:val="center"/>
        <w:rPr>
          <w:rFonts w:ascii="Times New Roman" w:hAnsi="Times New Roman" w:cs="Times New Roman"/>
          <w:b/>
          <w:sz w:val="24"/>
          <w:szCs w:val="24"/>
        </w:rPr>
      </w:pPr>
      <w:r>
        <w:rPr>
          <w:rFonts w:ascii="Times New Roman" w:hAnsi="Times New Roman" w:cs="Times New Roman"/>
          <w:b/>
          <w:sz w:val="24"/>
          <w:szCs w:val="24"/>
        </w:rPr>
        <w:t xml:space="preserve">ДИДАКТИЧЕСКИЕ ИГРЫ ДЛЯ ДЕТЕЙ СТАРШЕЙ </w:t>
      </w:r>
      <w:bookmarkStart w:id="0" w:name="_GoBack"/>
      <w:bookmarkEnd w:id="0"/>
      <w:r>
        <w:rPr>
          <w:rFonts w:ascii="Times New Roman" w:hAnsi="Times New Roman" w:cs="Times New Roman"/>
          <w:b/>
          <w:sz w:val="24"/>
          <w:szCs w:val="24"/>
        </w:rPr>
        <w:t xml:space="preserve"> ГРУППЫ </w:t>
      </w:r>
    </w:p>
    <w:p w:rsidR="009310BE" w:rsidRPr="00B544A5" w:rsidRDefault="009310BE" w:rsidP="009310BE">
      <w:pPr>
        <w:spacing w:after="0"/>
        <w:ind w:firstLine="709"/>
        <w:jc w:val="center"/>
        <w:rPr>
          <w:rFonts w:ascii="Times New Roman" w:hAnsi="Times New Roman" w:cs="Times New Roman"/>
          <w:b/>
          <w:sz w:val="28"/>
          <w:szCs w:val="28"/>
        </w:rPr>
      </w:pPr>
    </w:p>
    <w:p w:rsidR="00810FB0" w:rsidRPr="00B544A5" w:rsidRDefault="006C19EB" w:rsidP="006C19EB">
      <w:pPr>
        <w:pStyle w:val="a6"/>
        <w:jc w:val="both"/>
        <w:rPr>
          <w:rFonts w:ascii="Times New Roman" w:hAnsi="Times New Roman" w:cs="Times New Roman"/>
          <w:sz w:val="28"/>
          <w:szCs w:val="28"/>
          <w:lang w:eastAsia="ru-RU"/>
        </w:rPr>
      </w:pPr>
      <w:r w:rsidRPr="00B544A5">
        <w:rPr>
          <w:rFonts w:ascii="Times New Roman" w:hAnsi="Times New Roman" w:cs="Times New Roman"/>
          <w:sz w:val="28"/>
          <w:szCs w:val="28"/>
          <w:lang w:eastAsia="ru-RU"/>
        </w:rPr>
        <w:t xml:space="preserve">         </w:t>
      </w:r>
      <w:r w:rsidR="00810FB0" w:rsidRPr="00B544A5">
        <w:rPr>
          <w:rFonts w:ascii="Times New Roman" w:hAnsi="Times New Roman" w:cs="Times New Roman"/>
          <w:sz w:val="28"/>
          <w:szCs w:val="28"/>
          <w:lang w:eastAsia="ru-RU"/>
        </w:rPr>
        <w:t>Дидактическая игра представляет собой многоплановое, сложное педагогическое явление: она является и игровым методом обучения детей дошкольного возраста, и формой обучения, и самостоятельной игровой деятельностью, и средством всестороннего воспитания личности ребенка.</w:t>
      </w:r>
    </w:p>
    <w:p w:rsidR="00810FB0" w:rsidRPr="00B544A5" w:rsidRDefault="006C19EB" w:rsidP="006C19EB">
      <w:pPr>
        <w:pStyle w:val="a6"/>
        <w:jc w:val="both"/>
        <w:rPr>
          <w:rFonts w:ascii="Times New Roman" w:hAnsi="Times New Roman" w:cs="Times New Roman"/>
          <w:sz w:val="28"/>
          <w:szCs w:val="28"/>
          <w:lang w:eastAsia="ru-RU"/>
        </w:rPr>
      </w:pPr>
      <w:r w:rsidRPr="00B544A5">
        <w:rPr>
          <w:rFonts w:ascii="Times New Roman" w:hAnsi="Times New Roman" w:cs="Times New Roman"/>
          <w:sz w:val="28"/>
          <w:szCs w:val="28"/>
          <w:lang w:eastAsia="ru-RU"/>
        </w:rPr>
        <w:t xml:space="preserve">         </w:t>
      </w:r>
      <w:r w:rsidR="00810FB0" w:rsidRPr="00B544A5">
        <w:rPr>
          <w:rFonts w:ascii="Times New Roman" w:hAnsi="Times New Roman" w:cs="Times New Roman"/>
          <w:sz w:val="28"/>
          <w:szCs w:val="28"/>
          <w:lang w:eastAsia="ru-RU"/>
        </w:rPr>
        <w:t>Дидактическая игра как игровой метод обучения рассматривается в двух видах: игры – занятия и дидактические или автодидактические, игры. В первом случае ведущая роль принадлежит воспитателю, который для повышения у детей интереса к занятию использует разнообразные игровые приемы, создает игровую ситуацию, вносит элементы соревнования и др. Использование разнообразных компонентов игровой деятельности сочетается с вопросами, указаниями, объяснениями, показом.</w:t>
      </w:r>
    </w:p>
    <w:p w:rsidR="00810FB0" w:rsidRPr="00B544A5" w:rsidRDefault="009310BE" w:rsidP="006C19EB">
      <w:pPr>
        <w:pStyle w:val="a6"/>
        <w:jc w:val="both"/>
        <w:rPr>
          <w:rFonts w:ascii="Times New Roman" w:hAnsi="Times New Roman" w:cs="Times New Roman"/>
          <w:sz w:val="28"/>
          <w:szCs w:val="28"/>
          <w:lang w:eastAsia="ru-RU"/>
        </w:rPr>
      </w:pPr>
      <w:r w:rsidRPr="00B544A5">
        <w:rPr>
          <w:rFonts w:ascii="Times New Roman" w:hAnsi="Times New Roman" w:cs="Times New Roman"/>
          <w:sz w:val="28"/>
          <w:szCs w:val="28"/>
          <w:lang w:eastAsia="ru-RU"/>
        </w:rPr>
        <w:t xml:space="preserve">        </w:t>
      </w:r>
      <w:r w:rsidR="00810FB0" w:rsidRPr="00B544A5">
        <w:rPr>
          <w:rFonts w:ascii="Times New Roman" w:hAnsi="Times New Roman" w:cs="Times New Roman"/>
          <w:sz w:val="28"/>
          <w:szCs w:val="28"/>
          <w:lang w:eastAsia="ru-RU"/>
        </w:rPr>
        <w:t>С помощью игр – занятий воспитатель не только передает определенные знания, формирует представления, но и учит детей играть. Основой для игр детей служат сформулированные представления о построении игрового сюжета, о разнообразных игровых действиях с предметами. Важно, чтобы затем были созданы условия для переноса этих знаний и представлений в самостоятельные, творческие игры. </w:t>
      </w:r>
    </w:p>
    <w:p w:rsidR="00810FB0" w:rsidRPr="00B544A5" w:rsidRDefault="009310BE" w:rsidP="006C19EB">
      <w:pPr>
        <w:pStyle w:val="a6"/>
        <w:jc w:val="both"/>
        <w:rPr>
          <w:rFonts w:ascii="Times New Roman" w:hAnsi="Times New Roman" w:cs="Times New Roman"/>
          <w:sz w:val="28"/>
          <w:szCs w:val="28"/>
          <w:lang w:eastAsia="ru-RU"/>
        </w:rPr>
      </w:pPr>
      <w:r w:rsidRPr="00B544A5">
        <w:rPr>
          <w:rFonts w:ascii="Times New Roman" w:hAnsi="Times New Roman" w:cs="Times New Roman"/>
          <w:sz w:val="28"/>
          <w:szCs w:val="28"/>
          <w:lang w:eastAsia="ru-RU"/>
        </w:rPr>
        <w:t xml:space="preserve">        </w:t>
      </w:r>
      <w:r w:rsidR="00810FB0" w:rsidRPr="00B544A5">
        <w:rPr>
          <w:rFonts w:ascii="Times New Roman" w:hAnsi="Times New Roman" w:cs="Times New Roman"/>
          <w:sz w:val="28"/>
          <w:szCs w:val="28"/>
          <w:lang w:eastAsia="ru-RU"/>
        </w:rPr>
        <w:t>Дидактическая игра используется при обучении детей математике, родному языку, ознакомлению с природой и окружающим миром, в развитии сенсорной культуры.</w:t>
      </w:r>
    </w:p>
    <w:p w:rsidR="00810FB0" w:rsidRPr="00B544A5" w:rsidRDefault="009310BE" w:rsidP="006C19EB">
      <w:pPr>
        <w:pStyle w:val="a6"/>
        <w:jc w:val="both"/>
        <w:rPr>
          <w:rFonts w:ascii="Times New Roman" w:hAnsi="Times New Roman" w:cs="Times New Roman"/>
          <w:sz w:val="28"/>
          <w:szCs w:val="28"/>
          <w:lang w:eastAsia="ru-RU"/>
        </w:rPr>
      </w:pPr>
      <w:r w:rsidRPr="00B544A5">
        <w:rPr>
          <w:rFonts w:ascii="Times New Roman" w:hAnsi="Times New Roman" w:cs="Times New Roman"/>
          <w:sz w:val="28"/>
          <w:szCs w:val="28"/>
          <w:lang w:eastAsia="ru-RU"/>
        </w:rPr>
        <w:t xml:space="preserve">        </w:t>
      </w:r>
      <w:r w:rsidR="00810FB0" w:rsidRPr="00B544A5">
        <w:rPr>
          <w:rFonts w:ascii="Times New Roman" w:hAnsi="Times New Roman" w:cs="Times New Roman"/>
          <w:sz w:val="28"/>
          <w:szCs w:val="28"/>
          <w:lang w:eastAsia="ru-RU"/>
        </w:rPr>
        <w:t>Дидактическая игра как форма обучения детей содержит два начала: учебное (познавательное) и игровое (занимательное). Воспитатель одновременно является и учителем, и участником игры. Он учит и играет, а дети, играя, учатся. Если на занятиях расширяются и углубляются знания об окружающем мире, то в дидактической игре (играх – занятиях, собственно дидактических играх) детям предлагаются задания в виде загадок, предложений, вопросов.</w:t>
      </w:r>
    </w:p>
    <w:p w:rsidR="00810FB0" w:rsidRPr="00B544A5" w:rsidRDefault="009310BE" w:rsidP="006C19EB">
      <w:pPr>
        <w:pStyle w:val="a6"/>
        <w:jc w:val="both"/>
        <w:rPr>
          <w:rFonts w:ascii="Times New Roman" w:hAnsi="Times New Roman" w:cs="Times New Roman"/>
          <w:sz w:val="28"/>
          <w:szCs w:val="28"/>
          <w:lang w:eastAsia="ru-RU"/>
        </w:rPr>
      </w:pPr>
      <w:r w:rsidRPr="00B544A5">
        <w:rPr>
          <w:rFonts w:ascii="Times New Roman" w:hAnsi="Times New Roman" w:cs="Times New Roman"/>
          <w:sz w:val="28"/>
          <w:szCs w:val="28"/>
          <w:lang w:eastAsia="ru-RU"/>
        </w:rPr>
        <w:t xml:space="preserve">          </w:t>
      </w:r>
      <w:r w:rsidR="00810FB0" w:rsidRPr="00B544A5">
        <w:rPr>
          <w:rFonts w:ascii="Times New Roman" w:hAnsi="Times New Roman" w:cs="Times New Roman"/>
          <w:sz w:val="28"/>
          <w:szCs w:val="28"/>
          <w:lang w:eastAsia="ru-RU"/>
        </w:rPr>
        <w:t xml:space="preserve">Дидактическая игра как самостоятельная игровая деятельность основана на осознании этого процесса. Самостоятельная игровая деятельность осуществляется лишь в том случае, если дети проявляют интерес к игре, ее правилам и действиям, если ее правила ими усвоены. Как долго может интересовать ребенка игра, если ее правила и содержание хорошо ему известны? Дети любят игры, хорошо знакомые, с удовольствием играют в них. Подтверждением этому могут служить народные игры, правила которых детям известны: "Краски", "Где мы были, мы не скажем, а что делали, покажем", "Наоборот" и др. В каждой такой игре заложен интерес к игровым действиям. Например, в игре "Краски" нужно выбрать какой-либо цвет. Дети обычно выбирают сказочные и любимые цвета: золотой, серебряный. Выбрав цвет, ребенок подходит к водящему и на ухо шепчет ему название краски. "Скачи по дорожке на одной ножке" - говорит водящий тому, кто назвал краску, которой нет среди играющих. Сколько </w:t>
      </w:r>
      <w:r w:rsidR="00810FB0" w:rsidRPr="00B544A5">
        <w:rPr>
          <w:rFonts w:ascii="Times New Roman" w:hAnsi="Times New Roman" w:cs="Times New Roman"/>
          <w:sz w:val="28"/>
          <w:szCs w:val="28"/>
          <w:lang w:eastAsia="ru-RU"/>
        </w:rPr>
        <w:lastRenderedPageBreak/>
        <w:t>здесь интересных для детей игровых действий! Поэтому дети всегда играют в такие игры.</w:t>
      </w:r>
    </w:p>
    <w:p w:rsidR="00810FB0" w:rsidRPr="00B544A5" w:rsidRDefault="009310BE" w:rsidP="006C19EB">
      <w:pPr>
        <w:pStyle w:val="a6"/>
        <w:jc w:val="both"/>
        <w:rPr>
          <w:rFonts w:ascii="Times New Roman" w:hAnsi="Times New Roman" w:cs="Times New Roman"/>
          <w:sz w:val="28"/>
          <w:szCs w:val="28"/>
          <w:lang w:eastAsia="ru-RU"/>
        </w:rPr>
      </w:pPr>
      <w:r w:rsidRPr="00B544A5">
        <w:rPr>
          <w:rFonts w:ascii="Times New Roman" w:hAnsi="Times New Roman" w:cs="Times New Roman"/>
          <w:sz w:val="28"/>
          <w:szCs w:val="28"/>
          <w:lang w:eastAsia="ru-RU"/>
        </w:rPr>
        <w:t xml:space="preserve">             </w:t>
      </w:r>
      <w:r w:rsidR="00810FB0" w:rsidRPr="00B544A5">
        <w:rPr>
          <w:rFonts w:ascii="Times New Roman" w:hAnsi="Times New Roman" w:cs="Times New Roman"/>
          <w:sz w:val="28"/>
          <w:szCs w:val="28"/>
          <w:lang w:eastAsia="ru-RU"/>
        </w:rPr>
        <w:t>Воспитатель заботится об усложнении игр, расширении их вариативности. Если у ребят угасает интерес к игре (а это в большей мере относится к настольно- печатным играм), необходимо вместе с ними придумать более сложные правила.</w:t>
      </w:r>
    </w:p>
    <w:p w:rsidR="00810FB0" w:rsidRPr="00B544A5" w:rsidRDefault="00810FB0" w:rsidP="006C19EB">
      <w:pPr>
        <w:pStyle w:val="a6"/>
        <w:jc w:val="both"/>
        <w:rPr>
          <w:rFonts w:ascii="Times New Roman" w:hAnsi="Times New Roman" w:cs="Times New Roman"/>
          <w:sz w:val="28"/>
          <w:szCs w:val="28"/>
          <w:lang w:eastAsia="ru-RU"/>
        </w:rPr>
      </w:pPr>
      <w:r w:rsidRPr="00B544A5">
        <w:rPr>
          <w:rFonts w:ascii="Times New Roman" w:hAnsi="Times New Roman" w:cs="Times New Roman"/>
          <w:sz w:val="28"/>
          <w:szCs w:val="28"/>
          <w:lang w:eastAsia="ru-RU"/>
        </w:rPr>
        <w:t>Самостоятельная игровая деятельность не исключает управления со стороны взрослого. Участие взрослого носит косвенный характер: например, воспитатель, как и все участники игры "лото", получает карточку и старается выполнить задание в срок, радуется, если выиграет, т. е. является равноправным участником игры. Самостоятельно дети могут играть в дидактические игры как на занятиях, так и вне их.</w:t>
      </w:r>
    </w:p>
    <w:p w:rsidR="00810FB0" w:rsidRPr="00B544A5" w:rsidRDefault="009310BE" w:rsidP="006C19EB">
      <w:pPr>
        <w:pStyle w:val="a6"/>
        <w:jc w:val="both"/>
        <w:rPr>
          <w:rFonts w:ascii="Times New Roman" w:hAnsi="Times New Roman" w:cs="Times New Roman"/>
          <w:sz w:val="28"/>
          <w:szCs w:val="28"/>
          <w:lang w:eastAsia="ru-RU"/>
        </w:rPr>
      </w:pPr>
      <w:r w:rsidRPr="00B544A5">
        <w:rPr>
          <w:rFonts w:ascii="Times New Roman" w:hAnsi="Times New Roman" w:cs="Times New Roman"/>
          <w:sz w:val="28"/>
          <w:szCs w:val="28"/>
          <w:lang w:eastAsia="ru-RU"/>
        </w:rPr>
        <w:t xml:space="preserve">             </w:t>
      </w:r>
      <w:r w:rsidR="002547BE" w:rsidRPr="00B544A5">
        <w:rPr>
          <w:rFonts w:ascii="Times New Roman" w:hAnsi="Times New Roman" w:cs="Times New Roman"/>
          <w:sz w:val="28"/>
          <w:szCs w:val="28"/>
          <w:lang w:eastAsia="ru-RU"/>
        </w:rPr>
        <w:t xml:space="preserve">Дидактические игры </w:t>
      </w:r>
      <w:r w:rsidR="00810FB0" w:rsidRPr="00B544A5">
        <w:rPr>
          <w:rFonts w:ascii="Times New Roman" w:hAnsi="Times New Roman" w:cs="Times New Roman"/>
          <w:sz w:val="28"/>
          <w:szCs w:val="28"/>
          <w:lang w:eastAsia="ru-RU"/>
        </w:rPr>
        <w:t>рассматриваются в дошкольной педагогике как метод обучения детей сюжетно – ролевым играм: умение взять на себя определённую роль, выполнить правила игры, развернуть её сюжет. Например, в дидактической игре "Уложи куклу спать" воспитатель учит детей младшей группы последовательности действий в процессе раздевания куклы – аккуратно складывать одежду на стоящий стул, заботливо относиться к кукле, укладывать её спать, петь колыбельные песни. Согласно правилам игры, дети должны отобрать из лежащих предметов только те, которые нужны для сна.</w:t>
      </w:r>
      <w:r w:rsidRPr="00B544A5">
        <w:rPr>
          <w:rFonts w:ascii="Times New Roman" w:hAnsi="Times New Roman" w:cs="Times New Roman"/>
          <w:sz w:val="28"/>
          <w:szCs w:val="28"/>
          <w:lang w:eastAsia="ru-RU"/>
        </w:rPr>
        <w:t xml:space="preserve">            </w:t>
      </w:r>
      <w:r w:rsidR="00810FB0" w:rsidRPr="00B544A5">
        <w:rPr>
          <w:rFonts w:ascii="Times New Roman" w:hAnsi="Times New Roman" w:cs="Times New Roman"/>
          <w:sz w:val="28"/>
          <w:szCs w:val="28"/>
          <w:lang w:eastAsia="ru-RU"/>
        </w:rPr>
        <w:t>Дидактические игры имеют большое значение для обогащения творческих игр старших детей. Такие игры, как "Умные машины", "Молочная ферма", "Кому, что нужно для работы", не могут оставить ребят равнодушными, у них появляется желание играть в строителей, хлеборобов, доярок.</w:t>
      </w:r>
    </w:p>
    <w:p w:rsidR="00810FB0" w:rsidRPr="00B544A5" w:rsidRDefault="002547BE" w:rsidP="006C19EB">
      <w:pPr>
        <w:pStyle w:val="a6"/>
        <w:jc w:val="both"/>
        <w:rPr>
          <w:rFonts w:ascii="Times New Roman" w:hAnsi="Times New Roman" w:cs="Times New Roman"/>
          <w:sz w:val="28"/>
          <w:szCs w:val="28"/>
          <w:lang w:eastAsia="ru-RU"/>
        </w:rPr>
      </w:pPr>
      <w:r w:rsidRPr="00B544A5">
        <w:rPr>
          <w:rFonts w:ascii="Times New Roman" w:hAnsi="Times New Roman" w:cs="Times New Roman"/>
          <w:sz w:val="28"/>
          <w:szCs w:val="28"/>
          <w:lang w:eastAsia="ru-RU"/>
        </w:rPr>
        <w:t xml:space="preserve">           </w:t>
      </w:r>
      <w:r w:rsidR="00810FB0" w:rsidRPr="00B544A5">
        <w:rPr>
          <w:rFonts w:ascii="Times New Roman" w:hAnsi="Times New Roman" w:cs="Times New Roman"/>
          <w:sz w:val="28"/>
          <w:szCs w:val="28"/>
          <w:lang w:eastAsia="ru-RU"/>
        </w:rPr>
        <w:t> Дидактическая игра выступает и как средство всестороннего воспитания личности ребёнка.</w:t>
      </w:r>
    </w:p>
    <w:p w:rsidR="00810FB0" w:rsidRPr="00B544A5" w:rsidRDefault="00810FB0" w:rsidP="006C19EB">
      <w:pPr>
        <w:pStyle w:val="a6"/>
        <w:jc w:val="both"/>
        <w:rPr>
          <w:rFonts w:ascii="Times New Roman" w:hAnsi="Times New Roman" w:cs="Times New Roman"/>
          <w:sz w:val="28"/>
          <w:szCs w:val="28"/>
          <w:lang w:eastAsia="ru-RU"/>
        </w:rPr>
      </w:pPr>
      <w:r w:rsidRPr="00B544A5">
        <w:rPr>
          <w:rFonts w:ascii="Times New Roman" w:hAnsi="Times New Roman" w:cs="Times New Roman"/>
          <w:sz w:val="28"/>
          <w:szCs w:val="28"/>
          <w:lang w:eastAsia="ru-RU"/>
        </w:rPr>
        <w:t> </w:t>
      </w:r>
      <w:r w:rsidR="009310BE" w:rsidRPr="00B544A5">
        <w:rPr>
          <w:rFonts w:ascii="Times New Roman" w:hAnsi="Times New Roman" w:cs="Times New Roman"/>
          <w:sz w:val="28"/>
          <w:szCs w:val="28"/>
          <w:lang w:eastAsia="ru-RU"/>
        </w:rPr>
        <w:t xml:space="preserve">       </w:t>
      </w:r>
      <w:r w:rsidRPr="00B544A5">
        <w:rPr>
          <w:rFonts w:ascii="Times New Roman" w:hAnsi="Times New Roman" w:cs="Times New Roman"/>
          <w:sz w:val="28"/>
          <w:szCs w:val="28"/>
          <w:lang w:eastAsia="ru-RU"/>
        </w:rPr>
        <w:t>С помощью дидактических игр воспитатель приучает детей самостоятельно мыслить, использовать полученные знания в различных условиях в соответствии с поставленной задачей.</w:t>
      </w:r>
    </w:p>
    <w:p w:rsidR="00810FB0" w:rsidRPr="00B544A5" w:rsidRDefault="00810FB0" w:rsidP="006C19EB">
      <w:pPr>
        <w:pStyle w:val="a6"/>
        <w:jc w:val="both"/>
        <w:rPr>
          <w:rFonts w:ascii="Times New Roman" w:hAnsi="Times New Roman" w:cs="Times New Roman"/>
          <w:sz w:val="28"/>
          <w:szCs w:val="28"/>
          <w:lang w:eastAsia="ru-RU"/>
        </w:rPr>
      </w:pPr>
      <w:r w:rsidRPr="00B544A5">
        <w:rPr>
          <w:rFonts w:ascii="Times New Roman" w:hAnsi="Times New Roman" w:cs="Times New Roman"/>
          <w:sz w:val="28"/>
          <w:szCs w:val="28"/>
          <w:lang w:eastAsia="ru-RU"/>
        </w:rPr>
        <w:t> </w:t>
      </w:r>
      <w:r w:rsidR="009310BE" w:rsidRPr="00B544A5">
        <w:rPr>
          <w:rFonts w:ascii="Times New Roman" w:hAnsi="Times New Roman" w:cs="Times New Roman"/>
          <w:sz w:val="28"/>
          <w:szCs w:val="28"/>
          <w:lang w:eastAsia="ru-RU"/>
        </w:rPr>
        <w:t xml:space="preserve">         </w:t>
      </w:r>
      <w:r w:rsidRPr="00B544A5">
        <w:rPr>
          <w:rFonts w:ascii="Times New Roman" w:hAnsi="Times New Roman" w:cs="Times New Roman"/>
          <w:sz w:val="28"/>
          <w:szCs w:val="28"/>
          <w:lang w:eastAsia="ru-RU"/>
        </w:rPr>
        <w:t>Дидактические игры развивают сенсорные способности детей. Процессы ощущения и восприятия лежат в основе познания ребёнком окружающей среды. Ознакомление дошкольников с цветом, формой, величиной предмета позволило создать систему дидактических игр и упражнений по сенсорному воспитанию, направленных на совершенствование восприятия ребёнком характерных признаков предметов.</w:t>
      </w:r>
    </w:p>
    <w:p w:rsidR="00810FB0" w:rsidRPr="00B544A5" w:rsidRDefault="00810FB0" w:rsidP="006C19EB">
      <w:pPr>
        <w:pStyle w:val="a6"/>
        <w:jc w:val="both"/>
        <w:rPr>
          <w:rFonts w:ascii="Times New Roman" w:hAnsi="Times New Roman" w:cs="Times New Roman"/>
          <w:sz w:val="28"/>
          <w:szCs w:val="28"/>
          <w:lang w:eastAsia="ru-RU"/>
        </w:rPr>
      </w:pPr>
      <w:r w:rsidRPr="00B544A5">
        <w:rPr>
          <w:rFonts w:ascii="Times New Roman" w:hAnsi="Times New Roman" w:cs="Times New Roman"/>
          <w:sz w:val="28"/>
          <w:szCs w:val="28"/>
          <w:lang w:eastAsia="ru-RU"/>
        </w:rPr>
        <w:t> </w:t>
      </w:r>
      <w:r w:rsidR="009310BE" w:rsidRPr="00B544A5">
        <w:rPr>
          <w:rFonts w:ascii="Times New Roman" w:hAnsi="Times New Roman" w:cs="Times New Roman"/>
          <w:sz w:val="28"/>
          <w:szCs w:val="28"/>
          <w:lang w:eastAsia="ru-RU"/>
        </w:rPr>
        <w:t xml:space="preserve">     </w:t>
      </w:r>
      <w:r w:rsidRPr="00B544A5">
        <w:rPr>
          <w:rFonts w:ascii="Times New Roman" w:hAnsi="Times New Roman" w:cs="Times New Roman"/>
          <w:sz w:val="28"/>
          <w:szCs w:val="28"/>
          <w:lang w:eastAsia="ru-RU"/>
        </w:rPr>
        <w:t>Дидактические игры развивают речь детей: пополняется и активизируется словарь, формируется правильное звукопроизношение, развивается связная речь, умение правильно выражать свои мысли. Некоторые игры требуют от детей активного использования родовых, видовых понятий, например, "Назови одним словом" или "Назови три предмета". Нахождение антонимов, синонимов, слов сходных по звучанию - главная задача многих словесных игр.</w:t>
      </w:r>
    </w:p>
    <w:p w:rsidR="00810FB0" w:rsidRPr="00B544A5" w:rsidRDefault="009310BE" w:rsidP="006C19EB">
      <w:pPr>
        <w:pStyle w:val="a6"/>
        <w:jc w:val="both"/>
        <w:rPr>
          <w:rFonts w:ascii="Times New Roman" w:hAnsi="Times New Roman" w:cs="Times New Roman"/>
          <w:sz w:val="28"/>
          <w:szCs w:val="28"/>
          <w:lang w:eastAsia="ru-RU"/>
        </w:rPr>
      </w:pPr>
      <w:r w:rsidRPr="00B544A5">
        <w:rPr>
          <w:rFonts w:ascii="Times New Roman" w:hAnsi="Times New Roman" w:cs="Times New Roman"/>
          <w:sz w:val="28"/>
          <w:szCs w:val="28"/>
          <w:lang w:eastAsia="ru-RU"/>
        </w:rPr>
        <w:t xml:space="preserve">          </w:t>
      </w:r>
      <w:r w:rsidR="00810FB0" w:rsidRPr="00B544A5">
        <w:rPr>
          <w:rFonts w:ascii="Times New Roman" w:hAnsi="Times New Roman" w:cs="Times New Roman"/>
          <w:sz w:val="28"/>
          <w:szCs w:val="28"/>
          <w:lang w:eastAsia="ru-RU"/>
        </w:rPr>
        <w:t xml:space="preserve">В процессе игр развитие мышления и речи осуществляется в неразрывной связи. В игре "Угадай, что мы задумали" необходимо уметь </w:t>
      </w:r>
      <w:r w:rsidR="00810FB0" w:rsidRPr="00B544A5">
        <w:rPr>
          <w:rFonts w:ascii="Times New Roman" w:hAnsi="Times New Roman" w:cs="Times New Roman"/>
          <w:sz w:val="28"/>
          <w:szCs w:val="28"/>
          <w:lang w:eastAsia="ru-RU"/>
        </w:rPr>
        <w:lastRenderedPageBreak/>
        <w:t>ставить вопросы, на которые дети отвечают только двумя словами "да" или "нет".</w:t>
      </w:r>
    </w:p>
    <w:p w:rsidR="00810FB0" w:rsidRPr="00B544A5" w:rsidRDefault="00810FB0" w:rsidP="006C19EB">
      <w:pPr>
        <w:pStyle w:val="a6"/>
        <w:jc w:val="both"/>
        <w:rPr>
          <w:rFonts w:ascii="Times New Roman" w:hAnsi="Times New Roman" w:cs="Times New Roman"/>
          <w:sz w:val="28"/>
          <w:szCs w:val="28"/>
          <w:lang w:eastAsia="ru-RU"/>
        </w:rPr>
      </w:pPr>
      <w:r w:rsidRPr="00B544A5">
        <w:rPr>
          <w:rFonts w:ascii="Times New Roman" w:hAnsi="Times New Roman" w:cs="Times New Roman"/>
          <w:sz w:val="28"/>
          <w:szCs w:val="28"/>
          <w:lang w:eastAsia="ru-RU"/>
        </w:rPr>
        <w:t>Нравственное воспитание. У дошкольников формируется нравственное представление о бережном отношении к окружающим предметам, игрушкам как продуктам труда взрослых, о нормах поведения, о взаимоотношении со сверстниками и взрослыми, о положительных и отрицательных качествах личности. В воспитании нравственных качеств личности ребёнка особая роль принадлежит содержанию и правилам игры</w:t>
      </w:r>
      <w:r w:rsidR="009310BE" w:rsidRPr="00B544A5">
        <w:rPr>
          <w:rFonts w:ascii="Times New Roman" w:hAnsi="Times New Roman" w:cs="Times New Roman"/>
          <w:sz w:val="28"/>
          <w:szCs w:val="28"/>
          <w:lang w:eastAsia="ru-RU"/>
        </w:rPr>
        <w:t xml:space="preserve">        </w:t>
      </w:r>
      <w:r w:rsidRPr="00B544A5">
        <w:rPr>
          <w:rFonts w:ascii="Times New Roman" w:hAnsi="Times New Roman" w:cs="Times New Roman"/>
          <w:sz w:val="28"/>
          <w:szCs w:val="28"/>
          <w:lang w:eastAsia="ru-RU"/>
        </w:rPr>
        <w:t xml:space="preserve">Использование дидактических игр в работе с </w:t>
      </w:r>
      <w:r w:rsidR="002547BE" w:rsidRPr="00B544A5">
        <w:rPr>
          <w:rFonts w:ascii="Times New Roman" w:hAnsi="Times New Roman" w:cs="Times New Roman"/>
          <w:sz w:val="28"/>
          <w:szCs w:val="28"/>
          <w:lang w:eastAsia="ru-RU"/>
        </w:rPr>
        <w:t xml:space="preserve">детьми </w:t>
      </w:r>
      <w:r w:rsidRPr="00B544A5">
        <w:rPr>
          <w:rFonts w:ascii="Times New Roman" w:hAnsi="Times New Roman" w:cs="Times New Roman"/>
          <w:sz w:val="28"/>
          <w:szCs w:val="28"/>
          <w:lang w:eastAsia="ru-RU"/>
        </w:rPr>
        <w:t xml:space="preserve"> старшего возраста решает несколько иные задачи – воспитание нравственных чувств и отношений.</w:t>
      </w:r>
    </w:p>
    <w:p w:rsidR="00810FB0" w:rsidRPr="00B544A5" w:rsidRDefault="009310BE" w:rsidP="006C19EB">
      <w:pPr>
        <w:pStyle w:val="a6"/>
        <w:jc w:val="both"/>
        <w:rPr>
          <w:rFonts w:ascii="Times New Roman" w:hAnsi="Times New Roman" w:cs="Times New Roman"/>
          <w:sz w:val="28"/>
          <w:szCs w:val="28"/>
          <w:lang w:eastAsia="ru-RU"/>
        </w:rPr>
      </w:pPr>
      <w:r w:rsidRPr="00B544A5">
        <w:rPr>
          <w:rFonts w:ascii="Times New Roman" w:hAnsi="Times New Roman" w:cs="Times New Roman"/>
          <w:sz w:val="28"/>
          <w:szCs w:val="28"/>
          <w:lang w:eastAsia="ru-RU"/>
        </w:rPr>
        <w:t xml:space="preserve">     </w:t>
      </w:r>
      <w:r w:rsidR="00810FB0" w:rsidRPr="00B544A5">
        <w:rPr>
          <w:rFonts w:ascii="Times New Roman" w:hAnsi="Times New Roman" w:cs="Times New Roman"/>
          <w:sz w:val="28"/>
          <w:szCs w:val="28"/>
          <w:lang w:eastAsia="ru-RU"/>
        </w:rPr>
        <w:t>Трудовое воспитание. Многие дидактические игры формируют у детей уважение к трудящемуся человеку, вызывают интерес к труду взрослых, желание самим трудиться. Например, в игре "Кто построил этот дом" дети узнают о том, что прежде чем построить дом архитекторы работают над чертежом и тд. </w:t>
      </w:r>
    </w:p>
    <w:p w:rsidR="00810FB0" w:rsidRPr="00B544A5" w:rsidRDefault="009310BE" w:rsidP="006C19EB">
      <w:pPr>
        <w:pStyle w:val="a6"/>
        <w:jc w:val="both"/>
        <w:rPr>
          <w:rFonts w:ascii="Times New Roman" w:hAnsi="Times New Roman" w:cs="Times New Roman"/>
          <w:sz w:val="28"/>
          <w:szCs w:val="28"/>
          <w:lang w:eastAsia="ru-RU"/>
        </w:rPr>
      </w:pPr>
      <w:r w:rsidRPr="00B544A5">
        <w:rPr>
          <w:rFonts w:ascii="Times New Roman" w:hAnsi="Times New Roman" w:cs="Times New Roman"/>
          <w:sz w:val="28"/>
          <w:szCs w:val="28"/>
          <w:lang w:eastAsia="ru-RU"/>
        </w:rPr>
        <w:t xml:space="preserve">      </w:t>
      </w:r>
      <w:r w:rsidR="00810FB0" w:rsidRPr="00B544A5">
        <w:rPr>
          <w:rFonts w:ascii="Times New Roman" w:hAnsi="Times New Roman" w:cs="Times New Roman"/>
          <w:sz w:val="28"/>
          <w:szCs w:val="28"/>
          <w:lang w:eastAsia="ru-RU"/>
        </w:rPr>
        <w:t>Некоторые навыки труда дети приобретают при изготовлении материала для дидактических игр.</w:t>
      </w:r>
    </w:p>
    <w:p w:rsidR="00810FB0" w:rsidRPr="00B544A5" w:rsidRDefault="009310BE" w:rsidP="006C19EB">
      <w:pPr>
        <w:pStyle w:val="a6"/>
        <w:jc w:val="both"/>
        <w:rPr>
          <w:rFonts w:ascii="Times New Roman" w:hAnsi="Times New Roman" w:cs="Times New Roman"/>
          <w:sz w:val="28"/>
          <w:szCs w:val="28"/>
          <w:lang w:eastAsia="ru-RU"/>
        </w:rPr>
      </w:pPr>
      <w:r w:rsidRPr="00B544A5">
        <w:rPr>
          <w:rFonts w:ascii="Times New Roman" w:hAnsi="Times New Roman" w:cs="Times New Roman"/>
          <w:sz w:val="28"/>
          <w:szCs w:val="28"/>
          <w:lang w:eastAsia="ru-RU"/>
        </w:rPr>
        <w:t xml:space="preserve">     </w:t>
      </w:r>
      <w:r w:rsidR="00810FB0" w:rsidRPr="00B544A5">
        <w:rPr>
          <w:rFonts w:ascii="Times New Roman" w:hAnsi="Times New Roman" w:cs="Times New Roman"/>
          <w:sz w:val="28"/>
          <w:szCs w:val="28"/>
          <w:lang w:eastAsia="ru-RU"/>
        </w:rPr>
        <w:t>Эстетическое воспитание. Дидактический материал должен соответствовать гигиеническим и эстетическим требованиям: игрушки должны быть разрисованы яркими красками, художественно оформленными. Такие игрушки привлекают внимание, вызывают желание играть с ними.</w:t>
      </w:r>
    </w:p>
    <w:p w:rsidR="00810FB0" w:rsidRPr="00B544A5" w:rsidRDefault="009310BE" w:rsidP="006C19EB">
      <w:pPr>
        <w:pStyle w:val="a6"/>
        <w:jc w:val="both"/>
        <w:rPr>
          <w:rFonts w:ascii="Times New Roman" w:hAnsi="Times New Roman" w:cs="Times New Roman"/>
          <w:sz w:val="28"/>
          <w:szCs w:val="28"/>
          <w:lang w:eastAsia="ru-RU"/>
        </w:rPr>
      </w:pPr>
      <w:r w:rsidRPr="00B544A5">
        <w:rPr>
          <w:rFonts w:ascii="Times New Roman" w:hAnsi="Times New Roman" w:cs="Times New Roman"/>
          <w:sz w:val="28"/>
          <w:szCs w:val="28"/>
          <w:lang w:eastAsia="ru-RU"/>
        </w:rPr>
        <w:t xml:space="preserve">     </w:t>
      </w:r>
      <w:r w:rsidR="00810FB0" w:rsidRPr="00B544A5">
        <w:rPr>
          <w:rFonts w:ascii="Times New Roman" w:hAnsi="Times New Roman" w:cs="Times New Roman"/>
          <w:sz w:val="28"/>
          <w:szCs w:val="28"/>
          <w:lang w:eastAsia="ru-RU"/>
        </w:rPr>
        <w:t>Физическое воспитание. Игра создаёт положительный эмоциональный подъём, вызывает хорошее самочувствие, и вместе с тем требует определённого напряжения нервной системы. Особенно важны игры с дидактическими игрушками, где развивается и укрепляется мелкая мускулатура рук, а это сказывается на умственном развитии, на подготовке руки к письму, к изобразительной деятельности, т.е. к обучению в школе.</w:t>
      </w:r>
    </w:p>
    <w:p w:rsidR="00810FB0" w:rsidRPr="00B544A5" w:rsidRDefault="00810FB0" w:rsidP="006C19EB">
      <w:pPr>
        <w:pStyle w:val="a6"/>
        <w:jc w:val="both"/>
        <w:rPr>
          <w:rFonts w:ascii="Times New Roman" w:hAnsi="Times New Roman" w:cs="Times New Roman"/>
          <w:sz w:val="28"/>
          <w:szCs w:val="28"/>
          <w:lang w:eastAsia="ru-RU"/>
        </w:rPr>
      </w:pPr>
      <w:r w:rsidRPr="00B544A5">
        <w:rPr>
          <w:rFonts w:ascii="Times New Roman" w:hAnsi="Times New Roman" w:cs="Times New Roman"/>
          <w:sz w:val="28"/>
          <w:szCs w:val="28"/>
          <w:lang w:eastAsia="ru-RU"/>
        </w:rPr>
        <w:t> </w:t>
      </w:r>
    </w:p>
    <w:p w:rsidR="00700A46" w:rsidRPr="00B544A5" w:rsidRDefault="00700A46" w:rsidP="006C19EB">
      <w:pPr>
        <w:pStyle w:val="a6"/>
        <w:jc w:val="both"/>
        <w:rPr>
          <w:rFonts w:ascii="Times New Roman" w:hAnsi="Times New Roman" w:cs="Times New Roman"/>
          <w:b/>
          <w:sz w:val="28"/>
          <w:szCs w:val="28"/>
          <w:lang w:eastAsia="ru-RU"/>
        </w:rPr>
      </w:pPr>
    </w:p>
    <w:p w:rsidR="00700A46" w:rsidRPr="00B544A5" w:rsidRDefault="00700A46" w:rsidP="006C19EB">
      <w:pPr>
        <w:pStyle w:val="a6"/>
        <w:jc w:val="both"/>
        <w:rPr>
          <w:rFonts w:ascii="Times New Roman" w:hAnsi="Times New Roman" w:cs="Times New Roman"/>
          <w:b/>
          <w:sz w:val="28"/>
          <w:szCs w:val="28"/>
          <w:lang w:eastAsia="ru-RU"/>
        </w:rPr>
      </w:pPr>
    </w:p>
    <w:p w:rsidR="00700A46" w:rsidRPr="00B544A5" w:rsidRDefault="00700A46" w:rsidP="006C19EB">
      <w:pPr>
        <w:pStyle w:val="a6"/>
        <w:jc w:val="both"/>
        <w:rPr>
          <w:rFonts w:ascii="Times New Roman" w:hAnsi="Times New Roman" w:cs="Times New Roman"/>
          <w:b/>
          <w:sz w:val="28"/>
          <w:szCs w:val="28"/>
          <w:lang w:eastAsia="ru-RU"/>
        </w:rPr>
      </w:pPr>
    </w:p>
    <w:p w:rsidR="00810FB0" w:rsidRPr="00B544A5" w:rsidRDefault="00810FB0" w:rsidP="006C19EB">
      <w:pPr>
        <w:pStyle w:val="a6"/>
        <w:jc w:val="both"/>
        <w:rPr>
          <w:rFonts w:ascii="Times New Roman" w:hAnsi="Times New Roman" w:cs="Times New Roman"/>
          <w:b/>
          <w:sz w:val="28"/>
          <w:szCs w:val="28"/>
          <w:lang w:eastAsia="ru-RU"/>
        </w:rPr>
      </w:pPr>
      <w:r w:rsidRPr="00B544A5">
        <w:rPr>
          <w:rFonts w:ascii="Times New Roman" w:hAnsi="Times New Roman" w:cs="Times New Roman"/>
          <w:b/>
          <w:sz w:val="28"/>
          <w:szCs w:val="28"/>
          <w:lang w:eastAsia="ru-RU"/>
        </w:rPr>
        <w:t>Литература:</w:t>
      </w:r>
    </w:p>
    <w:p w:rsidR="006C19EB" w:rsidRPr="00B544A5" w:rsidRDefault="006C19EB" w:rsidP="006C19EB">
      <w:pPr>
        <w:pStyle w:val="a6"/>
        <w:jc w:val="both"/>
        <w:rPr>
          <w:rFonts w:ascii="Times New Roman" w:hAnsi="Times New Roman" w:cs="Times New Roman"/>
          <w:sz w:val="28"/>
          <w:szCs w:val="28"/>
          <w:lang w:eastAsia="ru-RU"/>
        </w:rPr>
      </w:pPr>
    </w:p>
    <w:p w:rsidR="00810FB0" w:rsidRPr="00B544A5" w:rsidRDefault="00810FB0" w:rsidP="006C19EB">
      <w:pPr>
        <w:pStyle w:val="a6"/>
        <w:jc w:val="both"/>
        <w:rPr>
          <w:rFonts w:ascii="Times New Roman" w:hAnsi="Times New Roman" w:cs="Times New Roman"/>
          <w:sz w:val="28"/>
          <w:szCs w:val="28"/>
          <w:lang w:eastAsia="ru-RU"/>
        </w:rPr>
      </w:pPr>
      <w:r w:rsidRPr="00B544A5">
        <w:rPr>
          <w:rFonts w:ascii="Times New Roman" w:hAnsi="Times New Roman" w:cs="Times New Roman"/>
          <w:sz w:val="28"/>
          <w:szCs w:val="28"/>
          <w:lang w:eastAsia="ru-RU"/>
        </w:rPr>
        <w:t>Котко А.Н. Семинарские занятия с педагогами дошкольных образовательных учреждений: Содержание и технология проведения: Учебное пособие/ Академия последипломного образования – Издание 2-е, Мн, 2003.-312с.</w:t>
      </w:r>
    </w:p>
    <w:p w:rsidR="00810FB0" w:rsidRPr="00B544A5" w:rsidRDefault="00810FB0" w:rsidP="006C19EB">
      <w:pPr>
        <w:pStyle w:val="a6"/>
        <w:jc w:val="both"/>
        <w:rPr>
          <w:rFonts w:ascii="Times New Roman" w:hAnsi="Times New Roman" w:cs="Times New Roman"/>
          <w:sz w:val="28"/>
          <w:szCs w:val="28"/>
          <w:lang w:eastAsia="ru-RU"/>
        </w:rPr>
      </w:pPr>
      <w:r w:rsidRPr="00B544A5">
        <w:rPr>
          <w:rFonts w:ascii="Times New Roman" w:hAnsi="Times New Roman" w:cs="Times New Roman"/>
          <w:sz w:val="28"/>
          <w:szCs w:val="28"/>
          <w:lang w:eastAsia="ru-RU"/>
        </w:rPr>
        <w:t>Амонашвили Ш.А. Здравствуйте, дети!-М.,1988</w:t>
      </w:r>
    </w:p>
    <w:p w:rsidR="00810FB0" w:rsidRPr="00B544A5" w:rsidRDefault="00810FB0" w:rsidP="006C19EB">
      <w:pPr>
        <w:pStyle w:val="a6"/>
        <w:jc w:val="both"/>
        <w:rPr>
          <w:rFonts w:ascii="Times New Roman" w:hAnsi="Times New Roman" w:cs="Times New Roman"/>
          <w:sz w:val="28"/>
          <w:szCs w:val="28"/>
          <w:lang w:eastAsia="ru-RU"/>
        </w:rPr>
      </w:pPr>
      <w:r w:rsidRPr="00B544A5">
        <w:rPr>
          <w:rFonts w:ascii="Times New Roman" w:hAnsi="Times New Roman" w:cs="Times New Roman"/>
          <w:sz w:val="28"/>
          <w:szCs w:val="28"/>
          <w:lang w:eastAsia="ru-RU"/>
        </w:rPr>
        <w:t>Бондаренко А.К. Дидактические игры в детском саду.,М., Просвещение,1991.</w:t>
      </w:r>
    </w:p>
    <w:p w:rsidR="00810FB0" w:rsidRPr="00B544A5" w:rsidRDefault="00810FB0" w:rsidP="006C19EB">
      <w:pPr>
        <w:pStyle w:val="a6"/>
        <w:jc w:val="both"/>
        <w:rPr>
          <w:rFonts w:ascii="Times New Roman" w:hAnsi="Times New Roman" w:cs="Times New Roman"/>
          <w:sz w:val="28"/>
          <w:szCs w:val="28"/>
          <w:lang w:eastAsia="ru-RU"/>
        </w:rPr>
      </w:pPr>
      <w:r w:rsidRPr="00B544A5">
        <w:rPr>
          <w:rFonts w:ascii="Times New Roman" w:hAnsi="Times New Roman" w:cs="Times New Roman"/>
          <w:sz w:val="28"/>
          <w:szCs w:val="28"/>
          <w:lang w:eastAsia="ru-RU"/>
        </w:rPr>
        <w:t>Венгер Л.А. "Воспитание сенсорной культуры ребёнка", М., Просвещение,1988г.</w:t>
      </w:r>
    </w:p>
    <w:p w:rsidR="00810FB0" w:rsidRPr="00B544A5" w:rsidRDefault="00810FB0" w:rsidP="006C19EB">
      <w:pPr>
        <w:pStyle w:val="a6"/>
        <w:jc w:val="both"/>
        <w:rPr>
          <w:rFonts w:ascii="Times New Roman" w:hAnsi="Times New Roman" w:cs="Times New Roman"/>
          <w:sz w:val="28"/>
          <w:szCs w:val="28"/>
          <w:lang w:eastAsia="ru-RU"/>
        </w:rPr>
      </w:pPr>
      <w:r w:rsidRPr="00B544A5">
        <w:rPr>
          <w:rFonts w:ascii="Times New Roman" w:hAnsi="Times New Roman" w:cs="Times New Roman"/>
          <w:sz w:val="28"/>
          <w:szCs w:val="28"/>
          <w:lang w:eastAsia="ru-RU"/>
        </w:rPr>
        <w:t>Голецыова О. "Игры в детском саду",М.,1966г.</w:t>
      </w:r>
    </w:p>
    <w:p w:rsidR="00810FB0" w:rsidRPr="00B544A5" w:rsidRDefault="00810FB0" w:rsidP="006C19EB">
      <w:pPr>
        <w:pStyle w:val="a6"/>
        <w:jc w:val="both"/>
        <w:rPr>
          <w:rFonts w:ascii="Times New Roman" w:hAnsi="Times New Roman" w:cs="Times New Roman"/>
          <w:sz w:val="28"/>
          <w:szCs w:val="28"/>
          <w:lang w:eastAsia="ru-RU"/>
        </w:rPr>
      </w:pPr>
      <w:r w:rsidRPr="00B544A5">
        <w:rPr>
          <w:rFonts w:ascii="Times New Roman" w:hAnsi="Times New Roman" w:cs="Times New Roman"/>
          <w:sz w:val="28"/>
          <w:szCs w:val="28"/>
          <w:lang w:eastAsia="ru-RU"/>
        </w:rPr>
        <w:t>Жуковская  Р.И. "Игра и её педагогическое значение".-М.,1100%г.</w:t>
      </w:r>
    </w:p>
    <w:p w:rsidR="00810FB0" w:rsidRPr="00B544A5" w:rsidRDefault="00810FB0" w:rsidP="006C19EB">
      <w:pPr>
        <w:pStyle w:val="a6"/>
        <w:jc w:val="both"/>
        <w:rPr>
          <w:rFonts w:ascii="Times New Roman" w:hAnsi="Times New Roman" w:cs="Times New Roman"/>
          <w:sz w:val="28"/>
          <w:szCs w:val="28"/>
          <w:lang w:eastAsia="ru-RU"/>
        </w:rPr>
      </w:pPr>
      <w:r w:rsidRPr="00B544A5">
        <w:rPr>
          <w:rFonts w:ascii="Times New Roman" w:hAnsi="Times New Roman" w:cs="Times New Roman"/>
          <w:sz w:val="28"/>
          <w:szCs w:val="28"/>
          <w:lang w:eastAsia="ru-RU"/>
        </w:rPr>
        <w:t>Козлова С.А. Дошкольная педагогика.-М.,2000г.</w:t>
      </w:r>
    </w:p>
    <w:p w:rsidR="00810FB0" w:rsidRPr="00B544A5" w:rsidRDefault="00810FB0" w:rsidP="006C19EB">
      <w:pPr>
        <w:pStyle w:val="a6"/>
        <w:jc w:val="both"/>
        <w:rPr>
          <w:rFonts w:ascii="Times New Roman" w:hAnsi="Times New Roman" w:cs="Times New Roman"/>
          <w:sz w:val="28"/>
          <w:szCs w:val="28"/>
          <w:lang w:eastAsia="ru-RU"/>
        </w:rPr>
      </w:pPr>
      <w:r w:rsidRPr="00B544A5">
        <w:rPr>
          <w:rFonts w:ascii="Times New Roman" w:hAnsi="Times New Roman" w:cs="Times New Roman"/>
          <w:sz w:val="28"/>
          <w:szCs w:val="28"/>
          <w:lang w:eastAsia="ru-RU"/>
        </w:rPr>
        <w:t>Максаков А.И. Учите,играя.-М.-1981г.</w:t>
      </w:r>
    </w:p>
    <w:p w:rsidR="00810FB0" w:rsidRPr="00B544A5" w:rsidRDefault="00810FB0" w:rsidP="006C19EB">
      <w:pPr>
        <w:pStyle w:val="a6"/>
        <w:jc w:val="both"/>
        <w:rPr>
          <w:rFonts w:ascii="Times New Roman" w:hAnsi="Times New Roman" w:cs="Times New Roman"/>
          <w:sz w:val="28"/>
          <w:szCs w:val="28"/>
          <w:lang w:eastAsia="ru-RU"/>
        </w:rPr>
      </w:pPr>
      <w:r w:rsidRPr="00B544A5">
        <w:rPr>
          <w:rFonts w:ascii="Times New Roman" w:hAnsi="Times New Roman" w:cs="Times New Roman"/>
          <w:sz w:val="28"/>
          <w:szCs w:val="28"/>
          <w:lang w:eastAsia="ru-RU"/>
        </w:rPr>
        <w:t>Сорокина А.И. Дидактические игры в детском саду.-М.,1</w:t>
      </w:r>
    </w:p>
    <w:p w:rsidR="009C291F" w:rsidRPr="00B544A5" w:rsidRDefault="009C291F" w:rsidP="00810FB0">
      <w:pPr>
        <w:shd w:val="clear" w:color="auto" w:fill="FFFFFF" w:themeFill="background1"/>
        <w:rPr>
          <w:sz w:val="28"/>
          <w:szCs w:val="28"/>
        </w:rPr>
      </w:pPr>
    </w:p>
    <w:sectPr w:rsidR="009C291F" w:rsidRPr="00B544A5" w:rsidSect="009C291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7C543AC"/>
    <w:multiLevelType w:val="multilevel"/>
    <w:tmpl w:val="2F0ADA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5AB64858"/>
    <w:multiLevelType w:val="multilevel"/>
    <w:tmpl w:val="508C96B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788F5A97"/>
    <w:multiLevelType w:val="multilevel"/>
    <w:tmpl w:val="5B2E48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2"/>
  </w:compat>
  <w:rsids>
    <w:rsidRoot w:val="00810FB0"/>
    <w:rsid w:val="00000519"/>
    <w:rsid w:val="00000A72"/>
    <w:rsid w:val="00000B7A"/>
    <w:rsid w:val="00000C15"/>
    <w:rsid w:val="000010FB"/>
    <w:rsid w:val="00001B1C"/>
    <w:rsid w:val="00001BBA"/>
    <w:rsid w:val="00002556"/>
    <w:rsid w:val="00002BE8"/>
    <w:rsid w:val="00003AC6"/>
    <w:rsid w:val="00003B1E"/>
    <w:rsid w:val="00003CAC"/>
    <w:rsid w:val="000041F2"/>
    <w:rsid w:val="000052C5"/>
    <w:rsid w:val="00005C03"/>
    <w:rsid w:val="000062D7"/>
    <w:rsid w:val="0000637C"/>
    <w:rsid w:val="000064AB"/>
    <w:rsid w:val="00006546"/>
    <w:rsid w:val="00006E63"/>
    <w:rsid w:val="000070E0"/>
    <w:rsid w:val="0000729B"/>
    <w:rsid w:val="000100E6"/>
    <w:rsid w:val="000103A5"/>
    <w:rsid w:val="000106A6"/>
    <w:rsid w:val="000107C2"/>
    <w:rsid w:val="000108B0"/>
    <w:rsid w:val="00010B75"/>
    <w:rsid w:val="000110C7"/>
    <w:rsid w:val="00011187"/>
    <w:rsid w:val="00011510"/>
    <w:rsid w:val="00011574"/>
    <w:rsid w:val="00011646"/>
    <w:rsid w:val="000119A2"/>
    <w:rsid w:val="00011AD2"/>
    <w:rsid w:val="00011B4D"/>
    <w:rsid w:val="00011B9E"/>
    <w:rsid w:val="00011C1A"/>
    <w:rsid w:val="00011F4D"/>
    <w:rsid w:val="00011F57"/>
    <w:rsid w:val="00011F81"/>
    <w:rsid w:val="00012272"/>
    <w:rsid w:val="00012372"/>
    <w:rsid w:val="00012CE3"/>
    <w:rsid w:val="000137B8"/>
    <w:rsid w:val="00013996"/>
    <w:rsid w:val="00013E84"/>
    <w:rsid w:val="00013FB3"/>
    <w:rsid w:val="00014136"/>
    <w:rsid w:val="000141B5"/>
    <w:rsid w:val="0001484D"/>
    <w:rsid w:val="00014AEE"/>
    <w:rsid w:val="00014B3F"/>
    <w:rsid w:val="00014F0A"/>
    <w:rsid w:val="000152FD"/>
    <w:rsid w:val="000155F9"/>
    <w:rsid w:val="00015E2A"/>
    <w:rsid w:val="0001686A"/>
    <w:rsid w:val="00016BD3"/>
    <w:rsid w:val="00017E7B"/>
    <w:rsid w:val="00017FDE"/>
    <w:rsid w:val="0002063A"/>
    <w:rsid w:val="00020895"/>
    <w:rsid w:val="00020BFE"/>
    <w:rsid w:val="00021006"/>
    <w:rsid w:val="0002123F"/>
    <w:rsid w:val="00021670"/>
    <w:rsid w:val="00021BF4"/>
    <w:rsid w:val="00022379"/>
    <w:rsid w:val="000225F8"/>
    <w:rsid w:val="000227A9"/>
    <w:rsid w:val="000234E4"/>
    <w:rsid w:val="00023C0B"/>
    <w:rsid w:val="0002513E"/>
    <w:rsid w:val="0002540B"/>
    <w:rsid w:val="00025440"/>
    <w:rsid w:val="00025B06"/>
    <w:rsid w:val="000260A1"/>
    <w:rsid w:val="000266FE"/>
    <w:rsid w:val="00026815"/>
    <w:rsid w:val="0002697C"/>
    <w:rsid w:val="00026B02"/>
    <w:rsid w:val="00026FA6"/>
    <w:rsid w:val="0002719F"/>
    <w:rsid w:val="00027229"/>
    <w:rsid w:val="000276B2"/>
    <w:rsid w:val="000276B9"/>
    <w:rsid w:val="000279EE"/>
    <w:rsid w:val="00027AD8"/>
    <w:rsid w:val="00027B4B"/>
    <w:rsid w:val="00027CAF"/>
    <w:rsid w:val="00027D9E"/>
    <w:rsid w:val="00027F0C"/>
    <w:rsid w:val="00030740"/>
    <w:rsid w:val="00030794"/>
    <w:rsid w:val="000307F0"/>
    <w:rsid w:val="00031DC7"/>
    <w:rsid w:val="00031ECB"/>
    <w:rsid w:val="00032112"/>
    <w:rsid w:val="00032274"/>
    <w:rsid w:val="00032429"/>
    <w:rsid w:val="00032603"/>
    <w:rsid w:val="00032A07"/>
    <w:rsid w:val="00032F6D"/>
    <w:rsid w:val="00033046"/>
    <w:rsid w:val="000334AD"/>
    <w:rsid w:val="00033E26"/>
    <w:rsid w:val="00034619"/>
    <w:rsid w:val="00034855"/>
    <w:rsid w:val="00034AA8"/>
    <w:rsid w:val="00034EA4"/>
    <w:rsid w:val="00035157"/>
    <w:rsid w:val="00035A98"/>
    <w:rsid w:val="000361C7"/>
    <w:rsid w:val="000363C9"/>
    <w:rsid w:val="0003666F"/>
    <w:rsid w:val="00036F6F"/>
    <w:rsid w:val="0003715B"/>
    <w:rsid w:val="00037210"/>
    <w:rsid w:val="00037378"/>
    <w:rsid w:val="00037492"/>
    <w:rsid w:val="0003760C"/>
    <w:rsid w:val="0003777A"/>
    <w:rsid w:val="0003784A"/>
    <w:rsid w:val="00037EC5"/>
    <w:rsid w:val="00037F89"/>
    <w:rsid w:val="000405B2"/>
    <w:rsid w:val="000405DC"/>
    <w:rsid w:val="000405F5"/>
    <w:rsid w:val="000408A7"/>
    <w:rsid w:val="00040EA7"/>
    <w:rsid w:val="00040F61"/>
    <w:rsid w:val="00040FB5"/>
    <w:rsid w:val="0004196D"/>
    <w:rsid w:val="0004297A"/>
    <w:rsid w:val="00042ACB"/>
    <w:rsid w:val="00042C27"/>
    <w:rsid w:val="00042DB5"/>
    <w:rsid w:val="00043600"/>
    <w:rsid w:val="00043DB6"/>
    <w:rsid w:val="00043DE8"/>
    <w:rsid w:val="00044352"/>
    <w:rsid w:val="0004452A"/>
    <w:rsid w:val="00044E89"/>
    <w:rsid w:val="00045672"/>
    <w:rsid w:val="00045AC5"/>
    <w:rsid w:val="00046B61"/>
    <w:rsid w:val="00046DEE"/>
    <w:rsid w:val="000472F2"/>
    <w:rsid w:val="0004731E"/>
    <w:rsid w:val="00047674"/>
    <w:rsid w:val="000478C4"/>
    <w:rsid w:val="00047B62"/>
    <w:rsid w:val="00047FB8"/>
    <w:rsid w:val="0005073B"/>
    <w:rsid w:val="00050911"/>
    <w:rsid w:val="0005093E"/>
    <w:rsid w:val="0005174E"/>
    <w:rsid w:val="00051CD1"/>
    <w:rsid w:val="00051D06"/>
    <w:rsid w:val="00051E7C"/>
    <w:rsid w:val="00052237"/>
    <w:rsid w:val="0005289D"/>
    <w:rsid w:val="000529ED"/>
    <w:rsid w:val="000535F2"/>
    <w:rsid w:val="000539F1"/>
    <w:rsid w:val="00053B11"/>
    <w:rsid w:val="00054C02"/>
    <w:rsid w:val="00054F1F"/>
    <w:rsid w:val="000550A9"/>
    <w:rsid w:val="0005521A"/>
    <w:rsid w:val="000552F5"/>
    <w:rsid w:val="00055883"/>
    <w:rsid w:val="000565FC"/>
    <w:rsid w:val="000567F4"/>
    <w:rsid w:val="00056896"/>
    <w:rsid w:val="00056A1A"/>
    <w:rsid w:val="0005725A"/>
    <w:rsid w:val="00057B78"/>
    <w:rsid w:val="00057FFA"/>
    <w:rsid w:val="00061600"/>
    <w:rsid w:val="0006163A"/>
    <w:rsid w:val="00061804"/>
    <w:rsid w:val="0006190A"/>
    <w:rsid w:val="00061B25"/>
    <w:rsid w:val="00062121"/>
    <w:rsid w:val="00062241"/>
    <w:rsid w:val="00062D7A"/>
    <w:rsid w:val="0006302C"/>
    <w:rsid w:val="0006317C"/>
    <w:rsid w:val="00063C5E"/>
    <w:rsid w:val="0006413D"/>
    <w:rsid w:val="00064824"/>
    <w:rsid w:val="00064C82"/>
    <w:rsid w:val="00065316"/>
    <w:rsid w:val="00065C86"/>
    <w:rsid w:val="00066026"/>
    <w:rsid w:val="00066645"/>
    <w:rsid w:val="00066C44"/>
    <w:rsid w:val="00066F00"/>
    <w:rsid w:val="00066F7D"/>
    <w:rsid w:val="00066FFE"/>
    <w:rsid w:val="0006701B"/>
    <w:rsid w:val="0006738E"/>
    <w:rsid w:val="00067B2A"/>
    <w:rsid w:val="00067BBA"/>
    <w:rsid w:val="00067CD2"/>
    <w:rsid w:val="00070200"/>
    <w:rsid w:val="0007033C"/>
    <w:rsid w:val="0007063E"/>
    <w:rsid w:val="00070C3F"/>
    <w:rsid w:val="00071C14"/>
    <w:rsid w:val="0007258B"/>
    <w:rsid w:val="000726D5"/>
    <w:rsid w:val="00072B03"/>
    <w:rsid w:val="00072CB6"/>
    <w:rsid w:val="00073731"/>
    <w:rsid w:val="0007380F"/>
    <w:rsid w:val="00074727"/>
    <w:rsid w:val="00075989"/>
    <w:rsid w:val="00076011"/>
    <w:rsid w:val="000763D6"/>
    <w:rsid w:val="00076609"/>
    <w:rsid w:val="000768B6"/>
    <w:rsid w:val="00076D5B"/>
    <w:rsid w:val="00077431"/>
    <w:rsid w:val="0007794C"/>
    <w:rsid w:val="0008088F"/>
    <w:rsid w:val="000809CB"/>
    <w:rsid w:val="000809CC"/>
    <w:rsid w:val="00080D6E"/>
    <w:rsid w:val="000819D4"/>
    <w:rsid w:val="00081B2C"/>
    <w:rsid w:val="00081EC6"/>
    <w:rsid w:val="00082132"/>
    <w:rsid w:val="00082773"/>
    <w:rsid w:val="00082B88"/>
    <w:rsid w:val="00082C1A"/>
    <w:rsid w:val="000832F5"/>
    <w:rsid w:val="00083A96"/>
    <w:rsid w:val="000845B5"/>
    <w:rsid w:val="00084822"/>
    <w:rsid w:val="00084918"/>
    <w:rsid w:val="00084A58"/>
    <w:rsid w:val="00084A6D"/>
    <w:rsid w:val="00084C5A"/>
    <w:rsid w:val="000850B4"/>
    <w:rsid w:val="00085263"/>
    <w:rsid w:val="000855C5"/>
    <w:rsid w:val="00085746"/>
    <w:rsid w:val="0008582A"/>
    <w:rsid w:val="00085B95"/>
    <w:rsid w:val="00085DC5"/>
    <w:rsid w:val="000864E4"/>
    <w:rsid w:val="00086951"/>
    <w:rsid w:val="00086D06"/>
    <w:rsid w:val="00086DA1"/>
    <w:rsid w:val="00086F6B"/>
    <w:rsid w:val="00087893"/>
    <w:rsid w:val="00087B04"/>
    <w:rsid w:val="00087C7F"/>
    <w:rsid w:val="0009005C"/>
    <w:rsid w:val="00090589"/>
    <w:rsid w:val="000908F9"/>
    <w:rsid w:val="00090E18"/>
    <w:rsid w:val="00090E5F"/>
    <w:rsid w:val="00091205"/>
    <w:rsid w:val="00091659"/>
    <w:rsid w:val="00091A4C"/>
    <w:rsid w:val="000920A1"/>
    <w:rsid w:val="00092334"/>
    <w:rsid w:val="000925BA"/>
    <w:rsid w:val="00092808"/>
    <w:rsid w:val="00092C43"/>
    <w:rsid w:val="00092CF3"/>
    <w:rsid w:val="00092D13"/>
    <w:rsid w:val="000930F0"/>
    <w:rsid w:val="00094440"/>
    <w:rsid w:val="000948FE"/>
    <w:rsid w:val="00094AB9"/>
    <w:rsid w:val="00094C5C"/>
    <w:rsid w:val="00095060"/>
    <w:rsid w:val="00095135"/>
    <w:rsid w:val="00095F48"/>
    <w:rsid w:val="000962E5"/>
    <w:rsid w:val="0009688D"/>
    <w:rsid w:val="00096FED"/>
    <w:rsid w:val="00097297"/>
    <w:rsid w:val="0009749D"/>
    <w:rsid w:val="00097ACA"/>
    <w:rsid w:val="00097D56"/>
    <w:rsid w:val="000A058A"/>
    <w:rsid w:val="000A0E7C"/>
    <w:rsid w:val="000A0E91"/>
    <w:rsid w:val="000A14ED"/>
    <w:rsid w:val="000A1800"/>
    <w:rsid w:val="000A1CA6"/>
    <w:rsid w:val="000A1D59"/>
    <w:rsid w:val="000A2380"/>
    <w:rsid w:val="000A2C05"/>
    <w:rsid w:val="000A2DBC"/>
    <w:rsid w:val="000A2EE4"/>
    <w:rsid w:val="000A30F1"/>
    <w:rsid w:val="000A3300"/>
    <w:rsid w:val="000A362E"/>
    <w:rsid w:val="000A3655"/>
    <w:rsid w:val="000A38A9"/>
    <w:rsid w:val="000A3D75"/>
    <w:rsid w:val="000A4022"/>
    <w:rsid w:val="000A42C9"/>
    <w:rsid w:val="000A4755"/>
    <w:rsid w:val="000A512C"/>
    <w:rsid w:val="000A5366"/>
    <w:rsid w:val="000A5905"/>
    <w:rsid w:val="000A6CAD"/>
    <w:rsid w:val="000A6D71"/>
    <w:rsid w:val="000A6E9C"/>
    <w:rsid w:val="000A7587"/>
    <w:rsid w:val="000A7814"/>
    <w:rsid w:val="000B0457"/>
    <w:rsid w:val="000B0BF1"/>
    <w:rsid w:val="000B0F75"/>
    <w:rsid w:val="000B1350"/>
    <w:rsid w:val="000B19FC"/>
    <w:rsid w:val="000B2350"/>
    <w:rsid w:val="000B2820"/>
    <w:rsid w:val="000B342F"/>
    <w:rsid w:val="000B3477"/>
    <w:rsid w:val="000B3514"/>
    <w:rsid w:val="000B36AD"/>
    <w:rsid w:val="000B3739"/>
    <w:rsid w:val="000B3CD5"/>
    <w:rsid w:val="000B3F21"/>
    <w:rsid w:val="000B45D0"/>
    <w:rsid w:val="000B492C"/>
    <w:rsid w:val="000B499A"/>
    <w:rsid w:val="000B49C5"/>
    <w:rsid w:val="000B4D0B"/>
    <w:rsid w:val="000B5160"/>
    <w:rsid w:val="000B5434"/>
    <w:rsid w:val="000B5627"/>
    <w:rsid w:val="000B6DFB"/>
    <w:rsid w:val="000B7293"/>
    <w:rsid w:val="000B778F"/>
    <w:rsid w:val="000B7842"/>
    <w:rsid w:val="000B7BEF"/>
    <w:rsid w:val="000B7DFA"/>
    <w:rsid w:val="000C00B7"/>
    <w:rsid w:val="000C0AB6"/>
    <w:rsid w:val="000C0B04"/>
    <w:rsid w:val="000C0F96"/>
    <w:rsid w:val="000C10B9"/>
    <w:rsid w:val="000C10BA"/>
    <w:rsid w:val="000C1127"/>
    <w:rsid w:val="000C143A"/>
    <w:rsid w:val="000C1CEF"/>
    <w:rsid w:val="000C1DB2"/>
    <w:rsid w:val="000C1EDD"/>
    <w:rsid w:val="000C2108"/>
    <w:rsid w:val="000C23DC"/>
    <w:rsid w:val="000C24E7"/>
    <w:rsid w:val="000C2510"/>
    <w:rsid w:val="000C29E7"/>
    <w:rsid w:val="000C2C5E"/>
    <w:rsid w:val="000C3660"/>
    <w:rsid w:val="000C3B73"/>
    <w:rsid w:val="000C3F72"/>
    <w:rsid w:val="000C429E"/>
    <w:rsid w:val="000C47EA"/>
    <w:rsid w:val="000C490D"/>
    <w:rsid w:val="000C4D27"/>
    <w:rsid w:val="000C4DD2"/>
    <w:rsid w:val="000C4E41"/>
    <w:rsid w:val="000C50A1"/>
    <w:rsid w:val="000C5DE0"/>
    <w:rsid w:val="000C643C"/>
    <w:rsid w:val="000C65AA"/>
    <w:rsid w:val="000C687C"/>
    <w:rsid w:val="000C6BC6"/>
    <w:rsid w:val="000C7667"/>
    <w:rsid w:val="000C77E8"/>
    <w:rsid w:val="000C7867"/>
    <w:rsid w:val="000C78D9"/>
    <w:rsid w:val="000C7B13"/>
    <w:rsid w:val="000D01D9"/>
    <w:rsid w:val="000D030E"/>
    <w:rsid w:val="000D0E78"/>
    <w:rsid w:val="000D1565"/>
    <w:rsid w:val="000D1D1A"/>
    <w:rsid w:val="000D208C"/>
    <w:rsid w:val="000D211C"/>
    <w:rsid w:val="000D27F1"/>
    <w:rsid w:val="000D2825"/>
    <w:rsid w:val="000D29A7"/>
    <w:rsid w:val="000D3186"/>
    <w:rsid w:val="000D31B0"/>
    <w:rsid w:val="000D32FB"/>
    <w:rsid w:val="000D3D2B"/>
    <w:rsid w:val="000D3E00"/>
    <w:rsid w:val="000D401C"/>
    <w:rsid w:val="000D403E"/>
    <w:rsid w:val="000D424A"/>
    <w:rsid w:val="000D4456"/>
    <w:rsid w:val="000D4C46"/>
    <w:rsid w:val="000D4D44"/>
    <w:rsid w:val="000D4D84"/>
    <w:rsid w:val="000D4E15"/>
    <w:rsid w:val="000D5DAD"/>
    <w:rsid w:val="000D6215"/>
    <w:rsid w:val="000D6924"/>
    <w:rsid w:val="000D7549"/>
    <w:rsid w:val="000D77B6"/>
    <w:rsid w:val="000D7C30"/>
    <w:rsid w:val="000E0028"/>
    <w:rsid w:val="000E0508"/>
    <w:rsid w:val="000E083F"/>
    <w:rsid w:val="000E0A4F"/>
    <w:rsid w:val="000E0C82"/>
    <w:rsid w:val="000E0D4F"/>
    <w:rsid w:val="000E1273"/>
    <w:rsid w:val="000E14C5"/>
    <w:rsid w:val="000E190B"/>
    <w:rsid w:val="000E1A2F"/>
    <w:rsid w:val="000E1F53"/>
    <w:rsid w:val="000E2090"/>
    <w:rsid w:val="000E23F3"/>
    <w:rsid w:val="000E29A1"/>
    <w:rsid w:val="000E29B4"/>
    <w:rsid w:val="000E2DFF"/>
    <w:rsid w:val="000E2E0D"/>
    <w:rsid w:val="000E33C4"/>
    <w:rsid w:val="000E3820"/>
    <w:rsid w:val="000E3BF9"/>
    <w:rsid w:val="000E3C6C"/>
    <w:rsid w:val="000E48C2"/>
    <w:rsid w:val="000E493C"/>
    <w:rsid w:val="000E519E"/>
    <w:rsid w:val="000E5382"/>
    <w:rsid w:val="000E5611"/>
    <w:rsid w:val="000E612A"/>
    <w:rsid w:val="000E624B"/>
    <w:rsid w:val="000E6419"/>
    <w:rsid w:val="000E6CE5"/>
    <w:rsid w:val="000E6E21"/>
    <w:rsid w:val="000E7162"/>
    <w:rsid w:val="000E7377"/>
    <w:rsid w:val="000E7B76"/>
    <w:rsid w:val="000E7DDD"/>
    <w:rsid w:val="000E7F7D"/>
    <w:rsid w:val="000F0400"/>
    <w:rsid w:val="000F041F"/>
    <w:rsid w:val="000F112F"/>
    <w:rsid w:val="000F1541"/>
    <w:rsid w:val="000F1C08"/>
    <w:rsid w:val="000F1CB0"/>
    <w:rsid w:val="000F1DD5"/>
    <w:rsid w:val="000F20BF"/>
    <w:rsid w:val="000F22ED"/>
    <w:rsid w:val="000F2C57"/>
    <w:rsid w:val="000F2E15"/>
    <w:rsid w:val="000F2E2D"/>
    <w:rsid w:val="000F39C0"/>
    <w:rsid w:val="000F454D"/>
    <w:rsid w:val="000F4553"/>
    <w:rsid w:val="000F4DD7"/>
    <w:rsid w:val="000F5189"/>
    <w:rsid w:val="000F52D2"/>
    <w:rsid w:val="000F5346"/>
    <w:rsid w:val="000F5550"/>
    <w:rsid w:val="000F55DF"/>
    <w:rsid w:val="000F582C"/>
    <w:rsid w:val="000F58EE"/>
    <w:rsid w:val="000F5ABE"/>
    <w:rsid w:val="000F5BA2"/>
    <w:rsid w:val="000F619C"/>
    <w:rsid w:val="000F6221"/>
    <w:rsid w:val="000F69A2"/>
    <w:rsid w:val="000F6A6B"/>
    <w:rsid w:val="000F6AB2"/>
    <w:rsid w:val="000F6C68"/>
    <w:rsid w:val="000F6CA5"/>
    <w:rsid w:val="000F72D4"/>
    <w:rsid w:val="000F75DC"/>
    <w:rsid w:val="000F7EE7"/>
    <w:rsid w:val="001002EC"/>
    <w:rsid w:val="001003F7"/>
    <w:rsid w:val="00100424"/>
    <w:rsid w:val="0010145D"/>
    <w:rsid w:val="00101FC2"/>
    <w:rsid w:val="0010257C"/>
    <w:rsid w:val="00102688"/>
    <w:rsid w:val="0010272E"/>
    <w:rsid w:val="00102D19"/>
    <w:rsid w:val="00102FB8"/>
    <w:rsid w:val="0010341D"/>
    <w:rsid w:val="00103B1D"/>
    <w:rsid w:val="00103CEE"/>
    <w:rsid w:val="00103ECC"/>
    <w:rsid w:val="00104375"/>
    <w:rsid w:val="00104499"/>
    <w:rsid w:val="00104BD2"/>
    <w:rsid w:val="00105165"/>
    <w:rsid w:val="001051D5"/>
    <w:rsid w:val="00105229"/>
    <w:rsid w:val="00105A2A"/>
    <w:rsid w:val="00105D67"/>
    <w:rsid w:val="00106129"/>
    <w:rsid w:val="00106155"/>
    <w:rsid w:val="001061AC"/>
    <w:rsid w:val="001062A6"/>
    <w:rsid w:val="00106F11"/>
    <w:rsid w:val="0010708C"/>
    <w:rsid w:val="00107126"/>
    <w:rsid w:val="001078B8"/>
    <w:rsid w:val="00107E1E"/>
    <w:rsid w:val="00110287"/>
    <w:rsid w:val="0011080F"/>
    <w:rsid w:val="00110A5D"/>
    <w:rsid w:val="00110AFC"/>
    <w:rsid w:val="00110B24"/>
    <w:rsid w:val="00110CB6"/>
    <w:rsid w:val="00110E39"/>
    <w:rsid w:val="001112CE"/>
    <w:rsid w:val="001120D9"/>
    <w:rsid w:val="001124A2"/>
    <w:rsid w:val="00112857"/>
    <w:rsid w:val="00112AF1"/>
    <w:rsid w:val="00112F20"/>
    <w:rsid w:val="00112FA8"/>
    <w:rsid w:val="0011305D"/>
    <w:rsid w:val="0011348B"/>
    <w:rsid w:val="00113AD8"/>
    <w:rsid w:val="00113F2E"/>
    <w:rsid w:val="00114673"/>
    <w:rsid w:val="0011500E"/>
    <w:rsid w:val="0011500F"/>
    <w:rsid w:val="001152E4"/>
    <w:rsid w:val="0011541E"/>
    <w:rsid w:val="00115491"/>
    <w:rsid w:val="0011565A"/>
    <w:rsid w:val="00115816"/>
    <w:rsid w:val="00115BF2"/>
    <w:rsid w:val="00116166"/>
    <w:rsid w:val="0011621F"/>
    <w:rsid w:val="001171C4"/>
    <w:rsid w:val="001176D3"/>
    <w:rsid w:val="00117AE1"/>
    <w:rsid w:val="001202EC"/>
    <w:rsid w:val="00120821"/>
    <w:rsid w:val="00120A97"/>
    <w:rsid w:val="00120C9B"/>
    <w:rsid w:val="00120EA9"/>
    <w:rsid w:val="00121C23"/>
    <w:rsid w:val="00122239"/>
    <w:rsid w:val="001228E4"/>
    <w:rsid w:val="00122C58"/>
    <w:rsid w:val="00123529"/>
    <w:rsid w:val="00123BAF"/>
    <w:rsid w:val="00123BC9"/>
    <w:rsid w:val="00124BA7"/>
    <w:rsid w:val="00124BAB"/>
    <w:rsid w:val="00124DFE"/>
    <w:rsid w:val="0012560B"/>
    <w:rsid w:val="00125878"/>
    <w:rsid w:val="00125986"/>
    <w:rsid w:val="00125D5A"/>
    <w:rsid w:val="001261CC"/>
    <w:rsid w:val="001266D9"/>
    <w:rsid w:val="001266FF"/>
    <w:rsid w:val="00126C48"/>
    <w:rsid w:val="00127F4B"/>
    <w:rsid w:val="001304DD"/>
    <w:rsid w:val="0013084B"/>
    <w:rsid w:val="00130C28"/>
    <w:rsid w:val="00130E21"/>
    <w:rsid w:val="00130ECB"/>
    <w:rsid w:val="00131AD4"/>
    <w:rsid w:val="00131F7D"/>
    <w:rsid w:val="00131FDA"/>
    <w:rsid w:val="0013200F"/>
    <w:rsid w:val="001328A3"/>
    <w:rsid w:val="00132A2A"/>
    <w:rsid w:val="00132DAA"/>
    <w:rsid w:val="00133448"/>
    <w:rsid w:val="00133C49"/>
    <w:rsid w:val="00133D7D"/>
    <w:rsid w:val="00133F21"/>
    <w:rsid w:val="001345F4"/>
    <w:rsid w:val="00134858"/>
    <w:rsid w:val="0013488C"/>
    <w:rsid w:val="0013491F"/>
    <w:rsid w:val="00134C73"/>
    <w:rsid w:val="00134E6D"/>
    <w:rsid w:val="001354CA"/>
    <w:rsid w:val="00135501"/>
    <w:rsid w:val="0013572D"/>
    <w:rsid w:val="0013589E"/>
    <w:rsid w:val="00135C7B"/>
    <w:rsid w:val="00136247"/>
    <w:rsid w:val="00136933"/>
    <w:rsid w:val="00136A46"/>
    <w:rsid w:val="00136AAB"/>
    <w:rsid w:val="00136C21"/>
    <w:rsid w:val="001378AA"/>
    <w:rsid w:val="0013792A"/>
    <w:rsid w:val="001379B3"/>
    <w:rsid w:val="001408B9"/>
    <w:rsid w:val="001416B7"/>
    <w:rsid w:val="0014171E"/>
    <w:rsid w:val="00141D71"/>
    <w:rsid w:val="001423B9"/>
    <w:rsid w:val="0014396B"/>
    <w:rsid w:val="00144154"/>
    <w:rsid w:val="00144801"/>
    <w:rsid w:val="00145221"/>
    <w:rsid w:val="001455D8"/>
    <w:rsid w:val="00145A65"/>
    <w:rsid w:val="00145A95"/>
    <w:rsid w:val="00145ABB"/>
    <w:rsid w:val="00145AF3"/>
    <w:rsid w:val="00146C08"/>
    <w:rsid w:val="00146E4E"/>
    <w:rsid w:val="00147029"/>
    <w:rsid w:val="0014707B"/>
    <w:rsid w:val="001470FA"/>
    <w:rsid w:val="00147975"/>
    <w:rsid w:val="00147CA0"/>
    <w:rsid w:val="00147D29"/>
    <w:rsid w:val="001501DA"/>
    <w:rsid w:val="00150C62"/>
    <w:rsid w:val="00150D0B"/>
    <w:rsid w:val="00151008"/>
    <w:rsid w:val="001515AA"/>
    <w:rsid w:val="00151AAB"/>
    <w:rsid w:val="00152925"/>
    <w:rsid w:val="00152997"/>
    <w:rsid w:val="00152D24"/>
    <w:rsid w:val="00152EA8"/>
    <w:rsid w:val="0015303C"/>
    <w:rsid w:val="0015356C"/>
    <w:rsid w:val="00153570"/>
    <w:rsid w:val="0015374C"/>
    <w:rsid w:val="00154008"/>
    <w:rsid w:val="001542A4"/>
    <w:rsid w:val="00154A1A"/>
    <w:rsid w:val="00155243"/>
    <w:rsid w:val="0015531B"/>
    <w:rsid w:val="00155486"/>
    <w:rsid w:val="0015578C"/>
    <w:rsid w:val="00156453"/>
    <w:rsid w:val="0015655E"/>
    <w:rsid w:val="00156A4B"/>
    <w:rsid w:val="00156AE0"/>
    <w:rsid w:val="00157857"/>
    <w:rsid w:val="00160BB9"/>
    <w:rsid w:val="00160F9B"/>
    <w:rsid w:val="001618E6"/>
    <w:rsid w:val="00161922"/>
    <w:rsid w:val="00161A47"/>
    <w:rsid w:val="00161EC3"/>
    <w:rsid w:val="0016202B"/>
    <w:rsid w:val="001620BE"/>
    <w:rsid w:val="001622B2"/>
    <w:rsid w:val="0016239B"/>
    <w:rsid w:val="00162460"/>
    <w:rsid w:val="00162DAE"/>
    <w:rsid w:val="0016320C"/>
    <w:rsid w:val="0016323C"/>
    <w:rsid w:val="001634AD"/>
    <w:rsid w:val="00163605"/>
    <w:rsid w:val="0016397F"/>
    <w:rsid w:val="00163B74"/>
    <w:rsid w:val="00163BC8"/>
    <w:rsid w:val="00164226"/>
    <w:rsid w:val="0016442B"/>
    <w:rsid w:val="00165082"/>
    <w:rsid w:val="001650D6"/>
    <w:rsid w:val="00165A38"/>
    <w:rsid w:val="00165E12"/>
    <w:rsid w:val="001660AB"/>
    <w:rsid w:val="00166649"/>
    <w:rsid w:val="00167BEE"/>
    <w:rsid w:val="00170764"/>
    <w:rsid w:val="00170C06"/>
    <w:rsid w:val="00170CE8"/>
    <w:rsid w:val="001712E9"/>
    <w:rsid w:val="00171810"/>
    <w:rsid w:val="00171919"/>
    <w:rsid w:val="00171D0D"/>
    <w:rsid w:val="00171F0B"/>
    <w:rsid w:val="0017203F"/>
    <w:rsid w:val="00172762"/>
    <w:rsid w:val="00172FD2"/>
    <w:rsid w:val="001730EF"/>
    <w:rsid w:val="0017318B"/>
    <w:rsid w:val="001731AE"/>
    <w:rsid w:val="001732D9"/>
    <w:rsid w:val="00173D6B"/>
    <w:rsid w:val="00173E2F"/>
    <w:rsid w:val="00174460"/>
    <w:rsid w:val="00174A87"/>
    <w:rsid w:val="00174DB2"/>
    <w:rsid w:val="00174DC6"/>
    <w:rsid w:val="00174F35"/>
    <w:rsid w:val="00174F48"/>
    <w:rsid w:val="00175901"/>
    <w:rsid w:val="001759F3"/>
    <w:rsid w:val="001763B9"/>
    <w:rsid w:val="00176940"/>
    <w:rsid w:val="00176A7D"/>
    <w:rsid w:val="00176E96"/>
    <w:rsid w:val="001775F9"/>
    <w:rsid w:val="00177AE0"/>
    <w:rsid w:val="00177B74"/>
    <w:rsid w:val="001807AE"/>
    <w:rsid w:val="00180DE3"/>
    <w:rsid w:val="001817A8"/>
    <w:rsid w:val="0018180D"/>
    <w:rsid w:val="00181DA1"/>
    <w:rsid w:val="00182175"/>
    <w:rsid w:val="00182197"/>
    <w:rsid w:val="0018226A"/>
    <w:rsid w:val="001823F0"/>
    <w:rsid w:val="00182536"/>
    <w:rsid w:val="00182F69"/>
    <w:rsid w:val="00183761"/>
    <w:rsid w:val="0018387A"/>
    <w:rsid w:val="00183ABB"/>
    <w:rsid w:val="00184093"/>
    <w:rsid w:val="00184373"/>
    <w:rsid w:val="001844C9"/>
    <w:rsid w:val="0018450C"/>
    <w:rsid w:val="0018460B"/>
    <w:rsid w:val="0018476E"/>
    <w:rsid w:val="00184A65"/>
    <w:rsid w:val="001851E5"/>
    <w:rsid w:val="001856F8"/>
    <w:rsid w:val="00185D46"/>
    <w:rsid w:val="00186136"/>
    <w:rsid w:val="00186518"/>
    <w:rsid w:val="00186AB2"/>
    <w:rsid w:val="00186D75"/>
    <w:rsid w:val="00187112"/>
    <w:rsid w:val="001903EE"/>
    <w:rsid w:val="00190B30"/>
    <w:rsid w:val="00190B3B"/>
    <w:rsid w:val="00190E2E"/>
    <w:rsid w:val="001910D8"/>
    <w:rsid w:val="001914F8"/>
    <w:rsid w:val="001918D1"/>
    <w:rsid w:val="00191BC3"/>
    <w:rsid w:val="00192947"/>
    <w:rsid w:val="00192B4C"/>
    <w:rsid w:val="0019313A"/>
    <w:rsid w:val="001937BA"/>
    <w:rsid w:val="00193BFE"/>
    <w:rsid w:val="0019412D"/>
    <w:rsid w:val="00194477"/>
    <w:rsid w:val="00194B67"/>
    <w:rsid w:val="0019540A"/>
    <w:rsid w:val="001964A9"/>
    <w:rsid w:val="00196724"/>
    <w:rsid w:val="00196B5A"/>
    <w:rsid w:val="00196C96"/>
    <w:rsid w:val="00197860"/>
    <w:rsid w:val="00197AAA"/>
    <w:rsid w:val="00197DBE"/>
    <w:rsid w:val="00197FB5"/>
    <w:rsid w:val="001A00C3"/>
    <w:rsid w:val="001A0652"/>
    <w:rsid w:val="001A07B5"/>
    <w:rsid w:val="001A0C06"/>
    <w:rsid w:val="001A104B"/>
    <w:rsid w:val="001A197A"/>
    <w:rsid w:val="001A19EC"/>
    <w:rsid w:val="001A1B5A"/>
    <w:rsid w:val="001A1EFF"/>
    <w:rsid w:val="001A21F6"/>
    <w:rsid w:val="001A22C1"/>
    <w:rsid w:val="001A25BA"/>
    <w:rsid w:val="001A2CE1"/>
    <w:rsid w:val="001A391D"/>
    <w:rsid w:val="001A3BE6"/>
    <w:rsid w:val="001A3E9C"/>
    <w:rsid w:val="001A4140"/>
    <w:rsid w:val="001A44A6"/>
    <w:rsid w:val="001A4561"/>
    <w:rsid w:val="001A4627"/>
    <w:rsid w:val="001A48A6"/>
    <w:rsid w:val="001A4B3A"/>
    <w:rsid w:val="001A4D6F"/>
    <w:rsid w:val="001A5622"/>
    <w:rsid w:val="001A59EF"/>
    <w:rsid w:val="001A5C7B"/>
    <w:rsid w:val="001A5E40"/>
    <w:rsid w:val="001A6552"/>
    <w:rsid w:val="001A66B4"/>
    <w:rsid w:val="001A67D9"/>
    <w:rsid w:val="001A691D"/>
    <w:rsid w:val="001A7092"/>
    <w:rsid w:val="001A7333"/>
    <w:rsid w:val="001A7835"/>
    <w:rsid w:val="001A78A8"/>
    <w:rsid w:val="001A7B60"/>
    <w:rsid w:val="001B0389"/>
    <w:rsid w:val="001B13D2"/>
    <w:rsid w:val="001B149D"/>
    <w:rsid w:val="001B1DCE"/>
    <w:rsid w:val="001B1E2F"/>
    <w:rsid w:val="001B21C4"/>
    <w:rsid w:val="001B21F8"/>
    <w:rsid w:val="001B2510"/>
    <w:rsid w:val="001B2791"/>
    <w:rsid w:val="001B2BAB"/>
    <w:rsid w:val="001B3501"/>
    <w:rsid w:val="001B3B9C"/>
    <w:rsid w:val="001B3F44"/>
    <w:rsid w:val="001B4306"/>
    <w:rsid w:val="001B4CED"/>
    <w:rsid w:val="001B5124"/>
    <w:rsid w:val="001B51C1"/>
    <w:rsid w:val="001B5683"/>
    <w:rsid w:val="001B5C6C"/>
    <w:rsid w:val="001B6354"/>
    <w:rsid w:val="001B63CF"/>
    <w:rsid w:val="001B6C80"/>
    <w:rsid w:val="001B725C"/>
    <w:rsid w:val="001B72CC"/>
    <w:rsid w:val="001B73B4"/>
    <w:rsid w:val="001B7766"/>
    <w:rsid w:val="001B7CB5"/>
    <w:rsid w:val="001C03A2"/>
    <w:rsid w:val="001C0963"/>
    <w:rsid w:val="001C0A7B"/>
    <w:rsid w:val="001C0B47"/>
    <w:rsid w:val="001C0C7E"/>
    <w:rsid w:val="001C1351"/>
    <w:rsid w:val="001C1509"/>
    <w:rsid w:val="001C1A41"/>
    <w:rsid w:val="001C2114"/>
    <w:rsid w:val="001C2255"/>
    <w:rsid w:val="001C24BC"/>
    <w:rsid w:val="001C299E"/>
    <w:rsid w:val="001C2FEE"/>
    <w:rsid w:val="001C3151"/>
    <w:rsid w:val="001C387D"/>
    <w:rsid w:val="001C3F31"/>
    <w:rsid w:val="001C4060"/>
    <w:rsid w:val="001C40A4"/>
    <w:rsid w:val="001C4209"/>
    <w:rsid w:val="001C4468"/>
    <w:rsid w:val="001C49A9"/>
    <w:rsid w:val="001C4B0E"/>
    <w:rsid w:val="001C4BFB"/>
    <w:rsid w:val="001C5747"/>
    <w:rsid w:val="001C5F44"/>
    <w:rsid w:val="001C6311"/>
    <w:rsid w:val="001C643C"/>
    <w:rsid w:val="001C65C4"/>
    <w:rsid w:val="001C6665"/>
    <w:rsid w:val="001C672B"/>
    <w:rsid w:val="001C6777"/>
    <w:rsid w:val="001C74C3"/>
    <w:rsid w:val="001C7F1C"/>
    <w:rsid w:val="001D0AA8"/>
    <w:rsid w:val="001D155F"/>
    <w:rsid w:val="001D15E8"/>
    <w:rsid w:val="001D176E"/>
    <w:rsid w:val="001D17E9"/>
    <w:rsid w:val="001D1E8D"/>
    <w:rsid w:val="001D1EE7"/>
    <w:rsid w:val="001D2158"/>
    <w:rsid w:val="001D2355"/>
    <w:rsid w:val="001D26A3"/>
    <w:rsid w:val="001D2AA0"/>
    <w:rsid w:val="001D32FA"/>
    <w:rsid w:val="001D33D9"/>
    <w:rsid w:val="001D36F2"/>
    <w:rsid w:val="001D3923"/>
    <w:rsid w:val="001D3AC1"/>
    <w:rsid w:val="001D3B26"/>
    <w:rsid w:val="001D3B53"/>
    <w:rsid w:val="001D3DD7"/>
    <w:rsid w:val="001D49C0"/>
    <w:rsid w:val="001D4B49"/>
    <w:rsid w:val="001D53F1"/>
    <w:rsid w:val="001D5460"/>
    <w:rsid w:val="001D56AF"/>
    <w:rsid w:val="001D56B0"/>
    <w:rsid w:val="001D5A78"/>
    <w:rsid w:val="001D5AB8"/>
    <w:rsid w:val="001D5B4C"/>
    <w:rsid w:val="001D5E61"/>
    <w:rsid w:val="001D5EA4"/>
    <w:rsid w:val="001D6529"/>
    <w:rsid w:val="001D6756"/>
    <w:rsid w:val="001D6A9A"/>
    <w:rsid w:val="001D7237"/>
    <w:rsid w:val="001D733F"/>
    <w:rsid w:val="001D7947"/>
    <w:rsid w:val="001E0095"/>
    <w:rsid w:val="001E1503"/>
    <w:rsid w:val="001E166F"/>
    <w:rsid w:val="001E1799"/>
    <w:rsid w:val="001E1AD3"/>
    <w:rsid w:val="001E2067"/>
    <w:rsid w:val="001E221F"/>
    <w:rsid w:val="001E2259"/>
    <w:rsid w:val="001E299D"/>
    <w:rsid w:val="001E2D22"/>
    <w:rsid w:val="001E31EA"/>
    <w:rsid w:val="001E3690"/>
    <w:rsid w:val="001E36CD"/>
    <w:rsid w:val="001E3873"/>
    <w:rsid w:val="001E3C9B"/>
    <w:rsid w:val="001E40F4"/>
    <w:rsid w:val="001E4477"/>
    <w:rsid w:val="001E47D6"/>
    <w:rsid w:val="001E486A"/>
    <w:rsid w:val="001E4A1F"/>
    <w:rsid w:val="001E5307"/>
    <w:rsid w:val="001E5373"/>
    <w:rsid w:val="001E53BF"/>
    <w:rsid w:val="001E55CF"/>
    <w:rsid w:val="001E5F79"/>
    <w:rsid w:val="001E6367"/>
    <w:rsid w:val="001E650F"/>
    <w:rsid w:val="001E6822"/>
    <w:rsid w:val="001E6EA9"/>
    <w:rsid w:val="001E7031"/>
    <w:rsid w:val="001E703E"/>
    <w:rsid w:val="001E79C7"/>
    <w:rsid w:val="001E7FCF"/>
    <w:rsid w:val="001F0027"/>
    <w:rsid w:val="001F0386"/>
    <w:rsid w:val="001F0E25"/>
    <w:rsid w:val="001F0ECF"/>
    <w:rsid w:val="001F0FA5"/>
    <w:rsid w:val="001F129C"/>
    <w:rsid w:val="001F164F"/>
    <w:rsid w:val="001F1938"/>
    <w:rsid w:val="001F19E6"/>
    <w:rsid w:val="001F1A53"/>
    <w:rsid w:val="001F1C6D"/>
    <w:rsid w:val="001F1E9A"/>
    <w:rsid w:val="001F2CD6"/>
    <w:rsid w:val="001F366D"/>
    <w:rsid w:val="001F3765"/>
    <w:rsid w:val="001F37D9"/>
    <w:rsid w:val="001F3D9F"/>
    <w:rsid w:val="001F40FD"/>
    <w:rsid w:val="001F410D"/>
    <w:rsid w:val="001F4862"/>
    <w:rsid w:val="001F4AB2"/>
    <w:rsid w:val="001F4DD4"/>
    <w:rsid w:val="001F5206"/>
    <w:rsid w:val="001F542D"/>
    <w:rsid w:val="001F54EE"/>
    <w:rsid w:val="001F5827"/>
    <w:rsid w:val="001F5BB8"/>
    <w:rsid w:val="001F5BBB"/>
    <w:rsid w:val="001F5F2B"/>
    <w:rsid w:val="001F6082"/>
    <w:rsid w:val="001F6E4F"/>
    <w:rsid w:val="001F6EEF"/>
    <w:rsid w:val="001F7081"/>
    <w:rsid w:val="001F7559"/>
    <w:rsid w:val="001F7669"/>
    <w:rsid w:val="001F7821"/>
    <w:rsid w:val="001F79F7"/>
    <w:rsid w:val="001F7A96"/>
    <w:rsid w:val="001F7F0A"/>
    <w:rsid w:val="001F7F89"/>
    <w:rsid w:val="002014BB"/>
    <w:rsid w:val="002015EB"/>
    <w:rsid w:val="00201A94"/>
    <w:rsid w:val="00201BAD"/>
    <w:rsid w:val="00201BD6"/>
    <w:rsid w:val="002024EE"/>
    <w:rsid w:val="002029AB"/>
    <w:rsid w:val="00202C25"/>
    <w:rsid w:val="00202F08"/>
    <w:rsid w:val="00202F76"/>
    <w:rsid w:val="0020377C"/>
    <w:rsid w:val="00203B02"/>
    <w:rsid w:val="00203C06"/>
    <w:rsid w:val="00203F3F"/>
    <w:rsid w:val="00204C9F"/>
    <w:rsid w:val="00204D51"/>
    <w:rsid w:val="00204D98"/>
    <w:rsid w:val="00205343"/>
    <w:rsid w:val="00205AD8"/>
    <w:rsid w:val="00206587"/>
    <w:rsid w:val="00206FC0"/>
    <w:rsid w:val="002070F2"/>
    <w:rsid w:val="002072D1"/>
    <w:rsid w:val="00207B6D"/>
    <w:rsid w:val="00207C18"/>
    <w:rsid w:val="0021043E"/>
    <w:rsid w:val="0021051E"/>
    <w:rsid w:val="00210554"/>
    <w:rsid w:val="00210709"/>
    <w:rsid w:val="002107CE"/>
    <w:rsid w:val="00210BF7"/>
    <w:rsid w:val="00211D3F"/>
    <w:rsid w:val="00211DCD"/>
    <w:rsid w:val="00212393"/>
    <w:rsid w:val="00212C84"/>
    <w:rsid w:val="00212E14"/>
    <w:rsid w:val="00212FC9"/>
    <w:rsid w:val="0021302A"/>
    <w:rsid w:val="00213329"/>
    <w:rsid w:val="00213D41"/>
    <w:rsid w:val="00213FAF"/>
    <w:rsid w:val="00214D7B"/>
    <w:rsid w:val="00215E1A"/>
    <w:rsid w:val="00215E65"/>
    <w:rsid w:val="002160B7"/>
    <w:rsid w:val="0021677B"/>
    <w:rsid w:val="00216BDB"/>
    <w:rsid w:val="00216FE4"/>
    <w:rsid w:val="002173E7"/>
    <w:rsid w:val="00217F65"/>
    <w:rsid w:val="002200D9"/>
    <w:rsid w:val="002202AB"/>
    <w:rsid w:val="002204D0"/>
    <w:rsid w:val="00220B5C"/>
    <w:rsid w:val="00220CCC"/>
    <w:rsid w:val="002211BB"/>
    <w:rsid w:val="00221268"/>
    <w:rsid w:val="00221808"/>
    <w:rsid w:val="00221C97"/>
    <w:rsid w:val="00222F15"/>
    <w:rsid w:val="00223B36"/>
    <w:rsid w:val="00223B73"/>
    <w:rsid w:val="00223BF3"/>
    <w:rsid w:val="00223C89"/>
    <w:rsid w:val="002240E2"/>
    <w:rsid w:val="00224192"/>
    <w:rsid w:val="0022427C"/>
    <w:rsid w:val="002242CD"/>
    <w:rsid w:val="002249BD"/>
    <w:rsid w:val="00225EC3"/>
    <w:rsid w:val="00226014"/>
    <w:rsid w:val="0022650E"/>
    <w:rsid w:val="00226801"/>
    <w:rsid w:val="00226C6C"/>
    <w:rsid w:val="00226DE3"/>
    <w:rsid w:val="00226E43"/>
    <w:rsid w:val="00227EC9"/>
    <w:rsid w:val="0023043B"/>
    <w:rsid w:val="00230A1A"/>
    <w:rsid w:val="00230AEC"/>
    <w:rsid w:val="00230C1D"/>
    <w:rsid w:val="00230DC9"/>
    <w:rsid w:val="00230EFE"/>
    <w:rsid w:val="002313EA"/>
    <w:rsid w:val="00232FC3"/>
    <w:rsid w:val="00233131"/>
    <w:rsid w:val="00233304"/>
    <w:rsid w:val="002335FE"/>
    <w:rsid w:val="0023426B"/>
    <w:rsid w:val="002343AA"/>
    <w:rsid w:val="00234EFB"/>
    <w:rsid w:val="002352EC"/>
    <w:rsid w:val="00235949"/>
    <w:rsid w:val="00235BDE"/>
    <w:rsid w:val="00236168"/>
    <w:rsid w:val="0023623E"/>
    <w:rsid w:val="00236546"/>
    <w:rsid w:val="0023655E"/>
    <w:rsid w:val="002365D8"/>
    <w:rsid w:val="002367FC"/>
    <w:rsid w:val="00237292"/>
    <w:rsid w:val="00237812"/>
    <w:rsid w:val="002400F9"/>
    <w:rsid w:val="0024031D"/>
    <w:rsid w:val="0024039F"/>
    <w:rsid w:val="002406D7"/>
    <w:rsid w:val="00240DA4"/>
    <w:rsid w:val="00241168"/>
    <w:rsid w:val="0024132C"/>
    <w:rsid w:val="00241744"/>
    <w:rsid w:val="002420F3"/>
    <w:rsid w:val="002427A8"/>
    <w:rsid w:val="00242F39"/>
    <w:rsid w:val="00243229"/>
    <w:rsid w:val="002435F1"/>
    <w:rsid w:val="002439AA"/>
    <w:rsid w:val="00244540"/>
    <w:rsid w:val="0024466B"/>
    <w:rsid w:val="002446E5"/>
    <w:rsid w:val="00244ECE"/>
    <w:rsid w:val="00245B9C"/>
    <w:rsid w:val="00245DD1"/>
    <w:rsid w:val="00246149"/>
    <w:rsid w:val="00246818"/>
    <w:rsid w:val="00246AA7"/>
    <w:rsid w:val="00246B46"/>
    <w:rsid w:val="00246BBC"/>
    <w:rsid w:val="00246C9B"/>
    <w:rsid w:val="00246CDC"/>
    <w:rsid w:val="00246F99"/>
    <w:rsid w:val="00247663"/>
    <w:rsid w:val="002478DF"/>
    <w:rsid w:val="00247DCC"/>
    <w:rsid w:val="00247FA7"/>
    <w:rsid w:val="002500AB"/>
    <w:rsid w:val="00250A45"/>
    <w:rsid w:val="00250DEC"/>
    <w:rsid w:val="00251013"/>
    <w:rsid w:val="0025162A"/>
    <w:rsid w:val="00251A43"/>
    <w:rsid w:val="00252323"/>
    <w:rsid w:val="0025233E"/>
    <w:rsid w:val="002526D5"/>
    <w:rsid w:val="002529BB"/>
    <w:rsid w:val="00252A3E"/>
    <w:rsid w:val="0025328E"/>
    <w:rsid w:val="00253A0B"/>
    <w:rsid w:val="00253A9F"/>
    <w:rsid w:val="0025410E"/>
    <w:rsid w:val="0025426D"/>
    <w:rsid w:val="002547BE"/>
    <w:rsid w:val="00254BC7"/>
    <w:rsid w:val="00254D6F"/>
    <w:rsid w:val="00254DB6"/>
    <w:rsid w:val="00255220"/>
    <w:rsid w:val="0025531C"/>
    <w:rsid w:val="00255405"/>
    <w:rsid w:val="0025587C"/>
    <w:rsid w:val="002559AD"/>
    <w:rsid w:val="00255A38"/>
    <w:rsid w:val="00255F28"/>
    <w:rsid w:val="00256830"/>
    <w:rsid w:val="00257105"/>
    <w:rsid w:val="0025723C"/>
    <w:rsid w:val="0025726F"/>
    <w:rsid w:val="002575CC"/>
    <w:rsid w:val="002577AE"/>
    <w:rsid w:val="0025783F"/>
    <w:rsid w:val="00257965"/>
    <w:rsid w:val="00257B55"/>
    <w:rsid w:val="00257FB4"/>
    <w:rsid w:val="00260480"/>
    <w:rsid w:val="00260680"/>
    <w:rsid w:val="00260A54"/>
    <w:rsid w:val="00260AAC"/>
    <w:rsid w:val="00260AC1"/>
    <w:rsid w:val="00260EE6"/>
    <w:rsid w:val="00261326"/>
    <w:rsid w:val="00262192"/>
    <w:rsid w:val="0026241C"/>
    <w:rsid w:val="00262798"/>
    <w:rsid w:val="00264201"/>
    <w:rsid w:val="002643C7"/>
    <w:rsid w:val="00264584"/>
    <w:rsid w:val="00264969"/>
    <w:rsid w:val="002649CA"/>
    <w:rsid w:val="00264E56"/>
    <w:rsid w:val="002660FC"/>
    <w:rsid w:val="00266DAC"/>
    <w:rsid w:val="00267A53"/>
    <w:rsid w:val="00267EC3"/>
    <w:rsid w:val="0027035F"/>
    <w:rsid w:val="002710BC"/>
    <w:rsid w:val="002710F3"/>
    <w:rsid w:val="002717B7"/>
    <w:rsid w:val="0027222C"/>
    <w:rsid w:val="00272252"/>
    <w:rsid w:val="002722A9"/>
    <w:rsid w:val="002723C6"/>
    <w:rsid w:val="002724CE"/>
    <w:rsid w:val="00272B30"/>
    <w:rsid w:val="00272C06"/>
    <w:rsid w:val="00273CEE"/>
    <w:rsid w:val="00273D0B"/>
    <w:rsid w:val="00273E26"/>
    <w:rsid w:val="00273E72"/>
    <w:rsid w:val="0027417F"/>
    <w:rsid w:val="002746D8"/>
    <w:rsid w:val="002748A4"/>
    <w:rsid w:val="00274A72"/>
    <w:rsid w:val="00274AD9"/>
    <w:rsid w:val="00274C77"/>
    <w:rsid w:val="002751B9"/>
    <w:rsid w:val="00275221"/>
    <w:rsid w:val="00275EA0"/>
    <w:rsid w:val="00276047"/>
    <w:rsid w:val="002765FC"/>
    <w:rsid w:val="00276DB2"/>
    <w:rsid w:val="00276EA5"/>
    <w:rsid w:val="00277038"/>
    <w:rsid w:val="0027717B"/>
    <w:rsid w:val="00277392"/>
    <w:rsid w:val="00277498"/>
    <w:rsid w:val="00277AF3"/>
    <w:rsid w:val="00277D8E"/>
    <w:rsid w:val="00280567"/>
    <w:rsid w:val="002806AF"/>
    <w:rsid w:val="002809CC"/>
    <w:rsid w:val="002817E3"/>
    <w:rsid w:val="00281930"/>
    <w:rsid w:val="00281A3C"/>
    <w:rsid w:val="00281AC5"/>
    <w:rsid w:val="00281C9E"/>
    <w:rsid w:val="00281DDC"/>
    <w:rsid w:val="00282930"/>
    <w:rsid w:val="00282AEA"/>
    <w:rsid w:val="00282BFB"/>
    <w:rsid w:val="0028309B"/>
    <w:rsid w:val="002833AE"/>
    <w:rsid w:val="00283802"/>
    <w:rsid w:val="00283E29"/>
    <w:rsid w:val="00283FE9"/>
    <w:rsid w:val="00284006"/>
    <w:rsid w:val="002843EE"/>
    <w:rsid w:val="002846BF"/>
    <w:rsid w:val="00284FB4"/>
    <w:rsid w:val="00285133"/>
    <w:rsid w:val="002855D0"/>
    <w:rsid w:val="00285B41"/>
    <w:rsid w:val="00285B8B"/>
    <w:rsid w:val="00285D5B"/>
    <w:rsid w:val="00285F2E"/>
    <w:rsid w:val="002864DB"/>
    <w:rsid w:val="00286E54"/>
    <w:rsid w:val="00286E9F"/>
    <w:rsid w:val="002873E4"/>
    <w:rsid w:val="00287501"/>
    <w:rsid w:val="0028775D"/>
    <w:rsid w:val="00287A50"/>
    <w:rsid w:val="00287E33"/>
    <w:rsid w:val="00287FEA"/>
    <w:rsid w:val="00290307"/>
    <w:rsid w:val="00291175"/>
    <w:rsid w:val="002916B3"/>
    <w:rsid w:val="00291D09"/>
    <w:rsid w:val="0029220F"/>
    <w:rsid w:val="00292496"/>
    <w:rsid w:val="00292A4C"/>
    <w:rsid w:val="00292A78"/>
    <w:rsid w:val="00292C54"/>
    <w:rsid w:val="002933DF"/>
    <w:rsid w:val="00293674"/>
    <w:rsid w:val="00294059"/>
    <w:rsid w:val="00294440"/>
    <w:rsid w:val="00294E6D"/>
    <w:rsid w:val="00294F15"/>
    <w:rsid w:val="00295ABF"/>
    <w:rsid w:val="00295FFC"/>
    <w:rsid w:val="00296C9E"/>
    <w:rsid w:val="00296DBF"/>
    <w:rsid w:val="00296FDA"/>
    <w:rsid w:val="00297826"/>
    <w:rsid w:val="00297911"/>
    <w:rsid w:val="00297CBE"/>
    <w:rsid w:val="00297F25"/>
    <w:rsid w:val="002A004A"/>
    <w:rsid w:val="002A056C"/>
    <w:rsid w:val="002A0689"/>
    <w:rsid w:val="002A07CB"/>
    <w:rsid w:val="002A09BD"/>
    <w:rsid w:val="002A0B03"/>
    <w:rsid w:val="002A0B08"/>
    <w:rsid w:val="002A17E6"/>
    <w:rsid w:val="002A1B9D"/>
    <w:rsid w:val="002A1D60"/>
    <w:rsid w:val="002A23F4"/>
    <w:rsid w:val="002A28AB"/>
    <w:rsid w:val="002A2DE7"/>
    <w:rsid w:val="002A37CD"/>
    <w:rsid w:val="002A3CC2"/>
    <w:rsid w:val="002A3F07"/>
    <w:rsid w:val="002A43D9"/>
    <w:rsid w:val="002A4762"/>
    <w:rsid w:val="002A4910"/>
    <w:rsid w:val="002A4BE8"/>
    <w:rsid w:val="002A527F"/>
    <w:rsid w:val="002A53D1"/>
    <w:rsid w:val="002A597E"/>
    <w:rsid w:val="002A60B2"/>
    <w:rsid w:val="002A6472"/>
    <w:rsid w:val="002A6740"/>
    <w:rsid w:val="002A69C8"/>
    <w:rsid w:val="002A6BB4"/>
    <w:rsid w:val="002A6C3D"/>
    <w:rsid w:val="002A6ECC"/>
    <w:rsid w:val="002A765B"/>
    <w:rsid w:val="002A77B5"/>
    <w:rsid w:val="002A7C3B"/>
    <w:rsid w:val="002A7ED2"/>
    <w:rsid w:val="002B075C"/>
    <w:rsid w:val="002B1262"/>
    <w:rsid w:val="002B22BD"/>
    <w:rsid w:val="002B3448"/>
    <w:rsid w:val="002B366C"/>
    <w:rsid w:val="002B3F3B"/>
    <w:rsid w:val="002B3F90"/>
    <w:rsid w:val="002B405D"/>
    <w:rsid w:val="002B4530"/>
    <w:rsid w:val="002B4D7E"/>
    <w:rsid w:val="002B4E97"/>
    <w:rsid w:val="002B4F25"/>
    <w:rsid w:val="002B5674"/>
    <w:rsid w:val="002B5993"/>
    <w:rsid w:val="002B5AA2"/>
    <w:rsid w:val="002B5C44"/>
    <w:rsid w:val="002B5DA2"/>
    <w:rsid w:val="002B652B"/>
    <w:rsid w:val="002B7101"/>
    <w:rsid w:val="002B73B5"/>
    <w:rsid w:val="002B76FE"/>
    <w:rsid w:val="002C0013"/>
    <w:rsid w:val="002C0470"/>
    <w:rsid w:val="002C04A4"/>
    <w:rsid w:val="002C0C68"/>
    <w:rsid w:val="002C1759"/>
    <w:rsid w:val="002C1B10"/>
    <w:rsid w:val="002C1DEA"/>
    <w:rsid w:val="002C2240"/>
    <w:rsid w:val="002C2CB3"/>
    <w:rsid w:val="002C2DFD"/>
    <w:rsid w:val="002C2E1B"/>
    <w:rsid w:val="002C3698"/>
    <w:rsid w:val="002C3902"/>
    <w:rsid w:val="002C3A65"/>
    <w:rsid w:val="002C409D"/>
    <w:rsid w:val="002C462A"/>
    <w:rsid w:val="002C4827"/>
    <w:rsid w:val="002C49D9"/>
    <w:rsid w:val="002C4C1E"/>
    <w:rsid w:val="002C4C26"/>
    <w:rsid w:val="002C5261"/>
    <w:rsid w:val="002C5277"/>
    <w:rsid w:val="002C53FB"/>
    <w:rsid w:val="002C5696"/>
    <w:rsid w:val="002C5707"/>
    <w:rsid w:val="002C5BA9"/>
    <w:rsid w:val="002C5C54"/>
    <w:rsid w:val="002C5D8D"/>
    <w:rsid w:val="002C5F39"/>
    <w:rsid w:val="002C5FC6"/>
    <w:rsid w:val="002C6291"/>
    <w:rsid w:val="002C6427"/>
    <w:rsid w:val="002C72CB"/>
    <w:rsid w:val="002C77EB"/>
    <w:rsid w:val="002C785C"/>
    <w:rsid w:val="002C7E23"/>
    <w:rsid w:val="002D0512"/>
    <w:rsid w:val="002D0CDE"/>
    <w:rsid w:val="002D1486"/>
    <w:rsid w:val="002D14F9"/>
    <w:rsid w:val="002D1A1E"/>
    <w:rsid w:val="002D1A2A"/>
    <w:rsid w:val="002D1A9F"/>
    <w:rsid w:val="002D1EE9"/>
    <w:rsid w:val="002D1FFA"/>
    <w:rsid w:val="002D2271"/>
    <w:rsid w:val="002D261B"/>
    <w:rsid w:val="002D26F2"/>
    <w:rsid w:val="002D2AE6"/>
    <w:rsid w:val="002D2C66"/>
    <w:rsid w:val="002D2DB1"/>
    <w:rsid w:val="002D2F71"/>
    <w:rsid w:val="002D36D7"/>
    <w:rsid w:val="002D3DE1"/>
    <w:rsid w:val="002D3F24"/>
    <w:rsid w:val="002D415C"/>
    <w:rsid w:val="002D4487"/>
    <w:rsid w:val="002D4CCD"/>
    <w:rsid w:val="002D4D7B"/>
    <w:rsid w:val="002D5072"/>
    <w:rsid w:val="002D5500"/>
    <w:rsid w:val="002D5597"/>
    <w:rsid w:val="002D57C5"/>
    <w:rsid w:val="002D5C2B"/>
    <w:rsid w:val="002D5EA7"/>
    <w:rsid w:val="002D6403"/>
    <w:rsid w:val="002D650D"/>
    <w:rsid w:val="002D6650"/>
    <w:rsid w:val="002D6653"/>
    <w:rsid w:val="002D6918"/>
    <w:rsid w:val="002D6A1D"/>
    <w:rsid w:val="002D6AC5"/>
    <w:rsid w:val="002D6B43"/>
    <w:rsid w:val="002D6F7E"/>
    <w:rsid w:val="002D6FA1"/>
    <w:rsid w:val="002D7279"/>
    <w:rsid w:val="002D745B"/>
    <w:rsid w:val="002E0B13"/>
    <w:rsid w:val="002E0B95"/>
    <w:rsid w:val="002E250D"/>
    <w:rsid w:val="002E25B9"/>
    <w:rsid w:val="002E2A06"/>
    <w:rsid w:val="002E2A28"/>
    <w:rsid w:val="002E2DDC"/>
    <w:rsid w:val="002E2EB0"/>
    <w:rsid w:val="002E307D"/>
    <w:rsid w:val="002E3528"/>
    <w:rsid w:val="002E35B0"/>
    <w:rsid w:val="002E3ED0"/>
    <w:rsid w:val="002E4016"/>
    <w:rsid w:val="002E45FF"/>
    <w:rsid w:val="002E4AE7"/>
    <w:rsid w:val="002E5299"/>
    <w:rsid w:val="002E661D"/>
    <w:rsid w:val="002E6681"/>
    <w:rsid w:val="002E691C"/>
    <w:rsid w:val="002E75B8"/>
    <w:rsid w:val="002E7606"/>
    <w:rsid w:val="002E7D60"/>
    <w:rsid w:val="002F000B"/>
    <w:rsid w:val="002F0532"/>
    <w:rsid w:val="002F05E4"/>
    <w:rsid w:val="002F06BE"/>
    <w:rsid w:val="002F09F4"/>
    <w:rsid w:val="002F1103"/>
    <w:rsid w:val="002F128B"/>
    <w:rsid w:val="002F1DB6"/>
    <w:rsid w:val="002F1F0B"/>
    <w:rsid w:val="002F2586"/>
    <w:rsid w:val="002F28F9"/>
    <w:rsid w:val="002F2C44"/>
    <w:rsid w:val="002F3086"/>
    <w:rsid w:val="002F32F0"/>
    <w:rsid w:val="002F3500"/>
    <w:rsid w:val="002F3905"/>
    <w:rsid w:val="002F3A7F"/>
    <w:rsid w:val="002F3E7D"/>
    <w:rsid w:val="002F401E"/>
    <w:rsid w:val="002F423A"/>
    <w:rsid w:val="002F4325"/>
    <w:rsid w:val="002F4712"/>
    <w:rsid w:val="002F4D62"/>
    <w:rsid w:val="002F529D"/>
    <w:rsid w:val="002F5391"/>
    <w:rsid w:val="002F56B1"/>
    <w:rsid w:val="002F57E0"/>
    <w:rsid w:val="002F62E1"/>
    <w:rsid w:val="002F667E"/>
    <w:rsid w:val="002F6D3F"/>
    <w:rsid w:val="002F710F"/>
    <w:rsid w:val="002F7B34"/>
    <w:rsid w:val="002F7D31"/>
    <w:rsid w:val="00300487"/>
    <w:rsid w:val="00300669"/>
    <w:rsid w:val="003006E9"/>
    <w:rsid w:val="00300A52"/>
    <w:rsid w:val="00300AF5"/>
    <w:rsid w:val="00301196"/>
    <w:rsid w:val="003020B6"/>
    <w:rsid w:val="003030F4"/>
    <w:rsid w:val="00303167"/>
    <w:rsid w:val="00303A68"/>
    <w:rsid w:val="00303C55"/>
    <w:rsid w:val="003046B3"/>
    <w:rsid w:val="00304924"/>
    <w:rsid w:val="00304F80"/>
    <w:rsid w:val="00305566"/>
    <w:rsid w:val="00305A35"/>
    <w:rsid w:val="00305ECD"/>
    <w:rsid w:val="003067F6"/>
    <w:rsid w:val="0030705B"/>
    <w:rsid w:val="0030720E"/>
    <w:rsid w:val="00307850"/>
    <w:rsid w:val="00307923"/>
    <w:rsid w:val="00307CEC"/>
    <w:rsid w:val="00310309"/>
    <w:rsid w:val="00310435"/>
    <w:rsid w:val="003108AD"/>
    <w:rsid w:val="00311A6A"/>
    <w:rsid w:val="00311C4C"/>
    <w:rsid w:val="00311C60"/>
    <w:rsid w:val="003121C5"/>
    <w:rsid w:val="0031294B"/>
    <w:rsid w:val="00312A24"/>
    <w:rsid w:val="00312CFB"/>
    <w:rsid w:val="003133CD"/>
    <w:rsid w:val="00313776"/>
    <w:rsid w:val="003144D0"/>
    <w:rsid w:val="00314C8B"/>
    <w:rsid w:val="00314D46"/>
    <w:rsid w:val="00314F44"/>
    <w:rsid w:val="00315AF8"/>
    <w:rsid w:val="00316165"/>
    <w:rsid w:val="00316A7B"/>
    <w:rsid w:val="00316D3A"/>
    <w:rsid w:val="00316DD8"/>
    <w:rsid w:val="00316E0B"/>
    <w:rsid w:val="00316F54"/>
    <w:rsid w:val="003171EC"/>
    <w:rsid w:val="003175D4"/>
    <w:rsid w:val="003178CF"/>
    <w:rsid w:val="00317EC6"/>
    <w:rsid w:val="0032006B"/>
    <w:rsid w:val="003202B0"/>
    <w:rsid w:val="0032041F"/>
    <w:rsid w:val="0032052A"/>
    <w:rsid w:val="0032096F"/>
    <w:rsid w:val="00320B13"/>
    <w:rsid w:val="00321370"/>
    <w:rsid w:val="003215FE"/>
    <w:rsid w:val="0032259E"/>
    <w:rsid w:val="00322669"/>
    <w:rsid w:val="00322DE4"/>
    <w:rsid w:val="00323629"/>
    <w:rsid w:val="003239E4"/>
    <w:rsid w:val="003242F5"/>
    <w:rsid w:val="00324351"/>
    <w:rsid w:val="00324CFE"/>
    <w:rsid w:val="003257C8"/>
    <w:rsid w:val="00325943"/>
    <w:rsid w:val="003267DB"/>
    <w:rsid w:val="003267E6"/>
    <w:rsid w:val="00326AED"/>
    <w:rsid w:val="00327033"/>
    <w:rsid w:val="0032734B"/>
    <w:rsid w:val="003276B2"/>
    <w:rsid w:val="00327B64"/>
    <w:rsid w:val="00330102"/>
    <w:rsid w:val="00330445"/>
    <w:rsid w:val="00330E53"/>
    <w:rsid w:val="00330F79"/>
    <w:rsid w:val="00331BE4"/>
    <w:rsid w:val="003326E4"/>
    <w:rsid w:val="00332906"/>
    <w:rsid w:val="00332F1C"/>
    <w:rsid w:val="00332FBA"/>
    <w:rsid w:val="003333A0"/>
    <w:rsid w:val="00333B4A"/>
    <w:rsid w:val="00333CAD"/>
    <w:rsid w:val="00333DB2"/>
    <w:rsid w:val="00334312"/>
    <w:rsid w:val="003343EC"/>
    <w:rsid w:val="00334538"/>
    <w:rsid w:val="00334654"/>
    <w:rsid w:val="0033465E"/>
    <w:rsid w:val="003349A7"/>
    <w:rsid w:val="00335603"/>
    <w:rsid w:val="00336053"/>
    <w:rsid w:val="0033624E"/>
    <w:rsid w:val="00336508"/>
    <w:rsid w:val="003365D3"/>
    <w:rsid w:val="00336C4B"/>
    <w:rsid w:val="003370E0"/>
    <w:rsid w:val="00337644"/>
    <w:rsid w:val="003379A8"/>
    <w:rsid w:val="00337A09"/>
    <w:rsid w:val="00337ADC"/>
    <w:rsid w:val="00337BFB"/>
    <w:rsid w:val="003400D1"/>
    <w:rsid w:val="00340942"/>
    <w:rsid w:val="00340998"/>
    <w:rsid w:val="00340A81"/>
    <w:rsid w:val="00340E77"/>
    <w:rsid w:val="00341B37"/>
    <w:rsid w:val="00341F73"/>
    <w:rsid w:val="003420E7"/>
    <w:rsid w:val="00342DFB"/>
    <w:rsid w:val="0034302E"/>
    <w:rsid w:val="00343942"/>
    <w:rsid w:val="00343B99"/>
    <w:rsid w:val="00343D8D"/>
    <w:rsid w:val="00343DD0"/>
    <w:rsid w:val="00344251"/>
    <w:rsid w:val="00344E06"/>
    <w:rsid w:val="00345324"/>
    <w:rsid w:val="00345667"/>
    <w:rsid w:val="003456EF"/>
    <w:rsid w:val="00345BE2"/>
    <w:rsid w:val="0034621B"/>
    <w:rsid w:val="0034656C"/>
    <w:rsid w:val="0034686C"/>
    <w:rsid w:val="00346E5F"/>
    <w:rsid w:val="00347237"/>
    <w:rsid w:val="00347240"/>
    <w:rsid w:val="0034772B"/>
    <w:rsid w:val="00347743"/>
    <w:rsid w:val="00347892"/>
    <w:rsid w:val="00347E6F"/>
    <w:rsid w:val="00350124"/>
    <w:rsid w:val="0035034D"/>
    <w:rsid w:val="003504AA"/>
    <w:rsid w:val="00350E91"/>
    <w:rsid w:val="00350F57"/>
    <w:rsid w:val="003512FA"/>
    <w:rsid w:val="0035170F"/>
    <w:rsid w:val="00351845"/>
    <w:rsid w:val="00351A5B"/>
    <w:rsid w:val="00351ED4"/>
    <w:rsid w:val="003520FF"/>
    <w:rsid w:val="00352277"/>
    <w:rsid w:val="00352A84"/>
    <w:rsid w:val="00353185"/>
    <w:rsid w:val="00353B55"/>
    <w:rsid w:val="00353E1B"/>
    <w:rsid w:val="00353E69"/>
    <w:rsid w:val="00353FD2"/>
    <w:rsid w:val="003540BB"/>
    <w:rsid w:val="003541FD"/>
    <w:rsid w:val="0035420C"/>
    <w:rsid w:val="00354671"/>
    <w:rsid w:val="00354A16"/>
    <w:rsid w:val="00355006"/>
    <w:rsid w:val="00355801"/>
    <w:rsid w:val="00355B94"/>
    <w:rsid w:val="003560DC"/>
    <w:rsid w:val="0035614D"/>
    <w:rsid w:val="003569F2"/>
    <w:rsid w:val="00357056"/>
    <w:rsid w:val="003579E8"/>
    <w:rsid w:val="00360449"/>
    <w:rsid w:val="00361092"/>
    <w:rsid w:val="003614E5"/>
    <w:rsid w:val="00361695"/>
    <w:rsid w:val="0036187E"/>
    <w:rsid w:val="003618B9"/>
    <w:rsid w:val="003619D2"/>
    <w:rsid w:val="00361AE7"/>
    <w:rsid w:val="00361B79"/>
    <w:rsid w:val="00361E6A"/>
    <w:rsid w:val="00361F58"/>
    <w:rsid w:val="00362495"/>
    <w:rsid w:val="00362613"/>
    <w:rsid w:val="00362757"/>
    <w:rsid w:val="00362A8F"/>
    <w:rsid w:val="00362D3B"/>
    <w:rsid w:val="003630A9"/>
    <w:rsid w:val="003636ED"/>
    <w:rsid w:val="0036388D"/>
    <w:rsid w:val="00363F2D"/>
    <w:rsid w:val="00364311"/>
    <w:rsid w:val="0036431D"/>
    <w:rsid w:val="003646FA"/>
    <w:rsid w:val="00364840"/>
    <w:rsid w:val="00364ACD"/>
    <w:rsid w:val="003652FF"/>
    <w:rsid w:val="003655E2"/>
    <w:rsid w:val="003665F4"/>
    <w:rsid w:val="003666E8"/>
    <w:rsid w:val="00366CC4"/>
    <w:rsid w:val="0036703F"/>
    <w:rsid w:val="0036796F"/>
    <w:rsid w:val="003702C8"/>
    <w:rsid w:val="003703DD"/>
    <w:rsid w:val="00370D37"/>
    <w:rsid w:val="00370DCC"/>
    <w:rsid w:val="00370EB0"/>
    <w:rsid w:val="00371086"/>
    <w:rsid w:val="00371142"/>
    <w:rsid w:val="00371385"/>
    <w:rsid w:val="00371BF9"/>
    <w:rsid w:val="003729B4"/>
    <w:rsid w:val="00372F2D"/>
    <w:rsid w:val="0037314A"/>
    <w:rsid w:val="00373170"/>
    <w:rsid w:val="00373B6F"/>
    <w:rsid w:val="00373C95"/>
    <w:rsid w:val="00373C9C"/>
    <w:rsid w:val="00374819"/>
    <w:rsid w:val="00374948"/>
    <w:rsid w:val="00374BEF"/>
    <w:rsid w:val="00374CAC"/>
    <w:rsid w:val="00374DF5"/>
    <w:rsid w:val="00374F0A"/>
    <w:rsid w:val="00374F0F"/>
    <w:rsid w:val="00374F4C"/>
    <w:rsid w:val="003750FD"/>
    <w:rsid w:val="00375912"/>
    <w:rsid w:val="003759B7"/>
    <w:rsid w:val="00375B16"/>
    <w:rsid w:val="0037608B"/>
    <w:rsid w:val="0037622D"/>
    <w:rsid w:val="0037697C"/>
    <w:rsid w:val="00376E52"/>
    <w:rsid w:val="00377000"/>
    <w:rsid w:val="003770C9"/>
    <w:rsid w:val="003776AC"/>
    <w:rsid w:val="00377A93"/>
    <w:rsid w:val="00380167"/>
    <w:rsid w:val="00380B97"/>
    <w:rsid w:val="0038193E"/>
    <w:rsid w:val="00381AB0"/>
    <w:rsid w:val="00382B8D"/>
    <w:rsid w:val="00382CC7"/>
    <w:rsid w:val="003831EC"/>
    <w:rsid w:val="00383F69"/>
    <w:rsid w:val="0038461B"/>
    <w:rsid w:val="00385339"/>
    <w:rsid w:val="00385A2A"/>
    <w:rsid w:val="00385DAD"/>
    <w:rsid w:val="00385FC2"/>
    <w:rsid w:val="003863B7"/>
    <w:rsid w:val="00386A5B"/>
    <w:rsid w:val="00386B08"/>
    <w:rsid w:val="00386C00"/>
    <w:rsid w:val="00386F0C"/>
    <w:rsid w:val="0038744D"/>
    <w:rsid w:val="00387595"/>
    <w:rsid w:val="003878F2"/>
    <w:rsid w:val="003901E9"/>
    <w:rsid w:val="003903EE"/>
    <w:rsid w:val="003907CA"/>
    <w:rsid w:val="00390B54"/>
    <w:rsid w:val="00390FF7"/>
    <w:rsid w:val="003910BB"/>
    <w:rsid w:val="0039112F"/>
    <w:rsid w:val="0039157D"/>
    <w:rsid w:val="003916B8"/>
    <w:rsid w:val="00391EB5"/>
    <w:rsid w:val="0039226B"/>
    <w:rsid w:val="0039240B"/>
    <w:rsid w:val="003924B0"/>
    <w:rsid w:val="003928CE"/>
    <w:rsid w:val="003928CF"/>
    <w:rsid w:val="00392F57"/>
    <w:rsid w:val="003930A7"/>
    <w:rsid w:val="003931DA"/>
    <w:rsid w:val="00393792"/>
    <w:rsid w:val="00393F10"/>
    <w:rsid w:val="003945AA"/>
    <w:rsid w:val="00394E96"/>
    <w:rsid w:val="00395139"/>
    <w:rsid w:val="003954E3"/>
    <w:rsid w:val="00395B0F"/>
    <w:rsid w:val="00395D9F"/>
    <w:rsid w:val="00396159"/>
    <w:rsid w:val="003964BE"/>
    <w:rsid w:val="00396842"/>
    <w:rsid w:val="00397224"/>
    <w:rsid w:val="00397A3C"/>
    <w:rsid w:val="00397D1B"/>
    <w:rsid w:val="00397D70"/>
    <w:rsid w:val="003A01B3"/>
    <w:rsid w:val="003A020F"/>
    <w:rsid w:val="003A0AD3"/>
    <w:rsid w:val="003A11B3"/>
    <w:rsid w:val="003A13FD"/>
    <w:rsid w:val="003A15FC"/>
    <w:rsid w:val="003A1892"/>
    <w:rsid w:val="003A1BE5"/>
    <w:rsid w:val="003A21AC"/>
    <w:rsid w:val="003A2635"/>
    <w:rsid w:val="003A2D6F"/>
    <w:rsid w:val="003A3477"/>
    <w:rsid w:val="003A3559"/>
    <w:rsid w:val="003A45D9"/>
    <w:rsid w:val="003A4772"/>
    <w:rsid w:val="003A47BD"/>
    <w:rsid w:val="003A5627"/>
    <w:rsid w:val="003A5963"/>
    <w:rsid w:val="003A5BA1"/>
    <w:rsid w:val="003A5FAA"/>
    <w:rsid w:val="003A6349"/>
    <w:rsid w:val="003A678B"/>
    <w:rsid w:val="003A7210"/>
    <w:rsid w:val="003A76E9"/>
    <w:rsid w:val="003A7AD2"/>
    <w:rsid w:val="003A7AD9"/>
    <w:rsid w:val="003A7C82"/>
    <w:rsid w:val="003A7F94"/>
    <w:rsid w:val="003B00B4"/>
    <w:rsid w:val="003B06DF"/>
    <w:rsid w:val="003B0706"/>
    <w:rsid w:val="003B0786"/>
    <w:rsid w:val="003B0A19"/>
    <w:rsid w:val="003B1081"/>
    <w:rsid w:val="003B19DD"/>
    <w:rsid w:val="003B1AD9"/>
    <w:rsid w:val="003B233A"/>
    <w:rsid w:val="003B2434"/>
    <w:rsid w:val="003B281A"/>
    <w:rsid w:val="003B2FC7"/>
    <w:rsid w:val="003B3002"/>
    <w:rsid w:val="003B3A53"/>
    <w:rsid w:val="003B3BFC"/>
    <w:rsid w:val="003B3C95"/>
    <w:rsid w:val="003B3F35"/>
    <w:rsid w:val="003B4902"/>
    <w:rsid w:val="003B4A22"/>
    <w:rsid w:val="003B4E45"/>
    <w:rsid w:val="003B5281"/>
    <w:rsid w:val="003B5314"/>
    <w:rsid w:val="003B5487"/>
    <w:rsid w:val="003B5575"/>
    <w:rsid w:val="003B5C34"/>
    <w:rsid w:val="003B687E"/>
    <w:rsid w:val="003B6B04"/>
    <w:rsid w:val="003B729E"/>
    <w:rsid w:val="003B767B"/>
    <w:rsid w:val="003B76AC"/>
    <w:rsid w:val="003C004A"/>
    <w:rsid w:val="003C02A2"/>
    <w:rsid w:val="003C033A"/>
    <w:rsid w:val="003C046F"/>
    <w:rsid w:val="003C1012"/>
    <w:rsid w:val="003C11DD"/>
    <w:rsid w:val="003C18BB"/>
    <w:rsid w:val="003C1F4D"/>
    <w:rsid w:val="003C22A5"/>
    <w:rsid w:val="003C2684"/>
    <w:rsid w:val="003C2BC6"/>
    <w:rsid w:val="003C2DDB"/>
    <w:rsid w:val="003C345B"/>
    <w:rsid w:val="003C3C3F"/>
    <w:rsid w:val="003C3EFB"/>
    <w:rsid w:val="003C4256"/>
    <w:rsid w:val="003C429C"/>
    <w:rsid w:val="003C457D"/>
    <w:rsid w:val="003C4C5E"/>
    <w:rsid w:val="003C50E7"/>
    <w:rsid w:val="003C5196"/>
    <w:rsid w:val="003C52EE"/>
    <w:rsid w:val="003C5AF5"/>
    <w:rsid w:val="003C5D02"/>
    <w:rsid w:val="003C62F7"/>
    <w:rsid w:val="003C6B9F"/>
    <w:rsid w:val="003C6F31"/>
    <w:rsid w:val="003C72B1"/>
    <w:rsid w:val="003C766A"/>
    <w:rsid w:val="003D028A"/>
    <w:rsid w:val="003D0EFA"/>
    <w:rsid w:val="003D1134"/>
    <w:rsid w:val="003D1630"/>
    <w:rsid w:val="003D1950"/>
    <w:rsid w:val="003D1FD2"/>
    <w:rsid w:val="003D39D6"/>
    <w:rsid w:val="003D3A43"/>
    <w:rsid w:val="003D4096"/>
    <w:rsid w:val="003D48F5"/>
    <w:rsid w:val="003D52D5"/>
    <w:rsid w:val="003D5546"/>
    <w:rsid w:val="003D5CAD"/>
    <w:rsid w:val="003D61EB"/>
    <w:rsid w:val="003D6A73"/>
    <w:rsid w:val="003D6DEA"/>
    <w:rsid w:val="003D7031"/>
    <w:rsid w:val="003D7534"/>
    <w:rsid w:val="003D7A10"/>
    <w:rsid w:val="003E00C8"/>
    <w:rsid w:val="003E0570"/>
    <w:rsid w:val="003E057E"/>
    <w:rsid w:val="003E0750"/>
    <w:rsid w:val="003E07D9"/>
    <w:rsid w:val="003E0812"/>
    <w:rsid w:val="003E0960"/>
    <w:rsid w:val="003E0F40"/>
    <w:rsid w:val="003E0FA2"/>
    <w:rsid w:val="003E120E"/>
    <w:rsid w:val="003E12FE"/>
    <w:rsid w:val="003E1652"/>
    <w:rsid w:val="003E18EB"/>
    <w:rsid w:val="003E1CDF"/>
    <w:rsid w:val="003E1DB6"/>
    <w:rsid w:val="003E1EC3"/>
    <w:rsid w:val="003E26EE"/>
    <w:rsid w:val="003E3D5A"/>
    <w:rsid w:val="003E3F36"/>
    <w:rsid w:val="003E42A0"/>
    <w:rsid w:val="003E44C2"/>
    <w:rsid w:val="003E50B4"/>
    <w:rsid w:val="003E5150"/>
    <w:rsid w:val="003E58B1"/>
    <w:rsid w:val="003E5CE6"/>
    <w:rsid w:val="003E5D80"/>
    <w:rsid w:val="003E5F21"/>
    <w:rsid w:val="003E62CA"/>
    <w:rsid w:val="003E6EF9"/>
    <w:rsid w:val="003E7116"/>
    <w:rsid w:val="003F0056"/>
    <w:rsid w:val="003F0FE9"/>
    <w:rsid w:val="003F1331"/>
    <w:rsid w:val="003F14E4"/>
    <w:rsid w:val="003F14E9"/>
    <w:rsid w:val="003F1B91"/>
    <w:rsid w:val="003F2477"/>
    <w:rsid w:val="003F2D9B"/>
    <w:rsid w:val="003F391F"/>
    <w:rsid w:val="003F3F3A"/>
    <w:rsid w:val="003F4813"/>
    <w:rsid w:val="003F4D94"/>
    <w:rsid w:val="003F5052"/>
    <w:rsid w:val="003F5277"/>
    <w:rsid w:val="003F5904"/>
    <w:rsid w:val="003F669B"/>
    <w:rsid w:val="003F67E3"/>
    <w:rsid w:val="003F68CD"/>
    <w:rsid w:val="003F6CEF"/>
    <w:rsid w:val="003F6D18"/>
    <w:rsid w:val="003F7584"/>
    <w:rsid w:val="004003B0"/>
    <w:rsid w:val="00400DC7"/>
    <w:rsid w:val="00400E1B"/>
    <w:rsid w:val="0040214E"/>
    <w:rsid w:val="0040327E"/>
    <w:rsid w:val="0040346E"/>
    <w:rsid w:val="00403BA1"/>
    <w:rsid w:val="00404301"/>
    <w:rsid w:val="004043EC"/>
    <w:rsid w:val="00404F0D"/>
    <w:rsid w:val="004051CB"/>
    <w:rsid w:val="0040589C"/>
    <w:rsid w:val="00405BA8"/>
    <w:rsid w:val="00405D36"/>
    <w:rsid w:val="00405E87"/>
    <w:rsid w:val="00405EC7"/>
    <w:rsid w:val="00405FCA"/>
    <w:rsid w:val="00406CF2"/>
    <w:rsid w:val="00407111"/>
    <w:rsid w:val="004071F2"/>
    <w:rsid w:val="00407221"/>
    <w:rsid w:val="00407448"/>
    <w:rsid w:val="004108A1"/>
    <w:rsid w:val="00410979"/>
    <w:rsid w:val="00410A4F"/>
    <w:rsid w:val="00410C8E"/>
    <w:rsid w:val="00411002"/>
    <w:rsid w:val="0041123D"/>
    <w:rsid w:val="00413268"/>
    <w:rsid w:val="004137E8"/>
    <w:rsid w:val="00413B7C"/>
    <w:rsid w:val="00413D08"/>
    <w:rsid w:val="004140A2"/>
    <w:rsid w:val="00414208"/>
    <w:rsid w:val="00414B28"/>
    <w:rsid w:val="00414BB3"/>
    <w:rsid w:val="00415906"/>
    <w:rsid w:val="00415AFC"/>
    <w:rsid w:val="00415C1C"/>
    <w:rsid w:val="00416078"/>
    <w:rsid w:val="0041635E"/>
    <w:rsid w:val="00416CAA"/>
    <w:rsid w:val="00417306"/>
    <w:rsid w:val="004173F6"/>
    <w:rsid w:val="00417660"/>
    <w:rsid w:val="00417666"/>
    <w:rsid w:val="00417F1A"/>
    <w:rsid w:val="00420312"/>
    <w:rsid w:val="00420D00"/>
    <w:rsid w:val="00420D11"/>
    <w:rsid w:val="00420DAF"/>
    <w:rsid w:val="00421355"/>
    <w:rsid w:val="00421693"/>
    <w:rsid w:val="00421717"/>
    <w:rsid w:val="00421ACB"/>
    <w:rsid w:val="00421C7C"/>
    <w:rsid w:val="00422B79"/>
    <w:rsid w:val="00422BBE"/>
    <w:rsid w:val="00422C81"/>
    <w:rsid w:val="0042314E"/>
    <w:rsid w:val="00423231"/>
    <w:rsid w:val="004238D3"/>
    <w:rsid w:val="00423CF6"/>
    <w:rsid w:val="00423DA5"/>
    <w:rsid w:val="00423F44"/>
    <w:rsid w:val="00424049"/>
    <w:rsid w:val="004244FA"/>
    <w:rsid w:val="004245EF"/>
    <w:rsid w:val="00424D34"/>
    <w:rsid w:val="00425374"/>
    <w:rsid w:val="00425869"/>
    <w:rsid w:val="00425A30"/>
    <w:rsid w:val="00425A79"/>
    <w:rsid w:val="00425CA7"/>
    <w:rsid w:val="00426840"/>
    <w:rsid w:val="004269E9"/>
    <w:rsid w:val="00427124"/>
    <w:rsid w:val="004272D7"/>
    <w:rsid w:val="0042737E"/>
    <w:rsid w:val="004277CA"/>
    <w:rsid w:val="0042787E"/>
    <w:rsid w:val="004279EB"/>
    <w:rsid w:val="00427BC2"/>
    <w:rsid w:val="00427E8B"/>
    <w:rsid w:val="00427EBD"/>
    <w:rsid w:val="00427F4B"/>
    <w:rsid w:val="00427FB9"/>
    <w:rsid w:val="00430A94"/>
    <w:rsid w:val="00430C88"/>
    <w:rsid w:val="00430DF5"/>
    <w:rsid w:val="00430FD5"/>
    <w:rsid w:val="0043131D"/>
    <w:rsid w:val="004316FC"/>
    <w:rsid w:val="004322F7"/>
    <w:rsid w:val="00433834"/>
    <w:rsid w:val="00433843"/>
    <w:rsid w:val="00433993"/>
    <w:rsid w:val="00433A2D"/>
    <w:rsid w:val="004341DF"/>
    <w:rsid w:val="00434B6E"/>
    <w:rsid w:val="00434C5F"/>
    <w:rsid w:val="00434CD6"/>
    <w:rsid w:val="00434D39"/>
    <w:rsid w:val="00435299"/>
    <w:rsid w:val="0043576C"/>
    <w:rsid w:val="00435B78"/>
    <w:rsid w:val="00435E13"/>
    <w:rsid w:val="00436F1E"/>
    <w:rsid w:val="00437AB0"/>
    <w:rsid w:val="00437AF7"/>
    <w:rsid w:val="00437CD4"/>
    <w:rsid w:val="00437E5B"/>
    <w:rsid w:val="0044005A"/>
    <w:rsid w:val="00440269"/>
    <w:rsid w:val="00440280"/>
    <w:rsid w:val="0044056F"/>
    <w:rsid w:val="00440D50"/>
    <w:rsid w:val="0044149A"/>
    <w:rsid w:val="00441773"/>
    <w:rsid w:val="00441AB2"/>
    <w:rsid w:val="00441F96"/>
    <w:rsid w:val="00441F9B"/>
    <w:rsid w:val="004420FD"/>
    <w:rsid w:val="00442195"/>
    <w:rsid w:val="0044265D"/>
    <w:rsid w:val="004428BB"/>
    <w:rsid w:val="00442E04"/>
    <w:rsid w:val="0044377A"/>
    <w:rsid w:val="00443A34"/>
    <w:rsid w:val="00443EB7"/>
    <w:rsid w:val="00444453"/>
    <w:rsid w:val="00444544"/>
    <w:rsid w:val="00444729"/>
    <w:rsid w:val="00445687"/>
    <w:rsid w:val="004457DE"/>
    <w:rsid w:val="0044699B"/>
    <w:rsid w:val="00446B0F"/>
    <w:rsid w:val="00446B7A"/>
    <w:rsid w:val="00446BE0"/>
    <w:rsid w:val="004479BD"/>
    <w:rsid w:val="00447A0F"/>
    <w:rsid w:val="00447B96"/>
    <w:rsid w:val="00447BBF"/>
    <w:rsid w:val="00447C00"/>
    <w:rsid w:val="00447DB2"/>
    <w:rsid w:val="00447E21"/>
    <w:rsid w:val="004501FE"/>
    <w:rsid w:val="004504D3"/>
    <w:rsid w:val="00450E63"/>
    <w:rsid w:val="00450EBE"/>
    <w:rsid w:val="004514A0"/>
    <w:rsid w:val="004517F7"/>
    <w:rsid w:val="00451A67"/>
    <w:rsid w:val="00451A9F"/>
    <w:rsid w:val="00451DED"/>
    <w:rsid w:val="00451E90"/>
    <w:rsid w:val="0045221D"/>
    <w:rsid w:val="00452275"/>
    <w:rsid w:val="004525C7"/>
    <w:rsid w:val="00453064"/>
    <w:rsid w:val="00453098"/>
    <w:rsid w:val="004538DD"/>
    <w:rsid w:val="00453E9D"/>
    <w:rsid w:val="00453F46"/>
    <w:rsid w:val="004544B4"/>
    <w:rsid w:val="00454921"/>
    <w:rsid w:val="00454962"/>
    <w:rsid w:val="00454CAF"/>
    <w:rsid w:val="004551AE"/>
    <w:rsid w:val="004555DD"/>
    <w:rsid w:val="0045595E"/>
    <w:rsid w:val="00455A53"/>
    <w:rsid w:val="00455B16"/>
    <w:rsid w:val="00455E11"/>
    <w:rsid w:val="0045690A"/>
    <w:rsid w:val="00456F52"/>
    <w:rsid w:val="0045714D"/>
    <w:rsid w:val="00457845"/>
    <w:rsid w:val="0045793D"/>
    <w:rsid w:val="004600C7"/>
    <w:rsid w:val="004607B1"/>
    <w:rsid w:val="00460873"/>
    <w:rsid w:val="004608AF"/>
    <w:rsid w:val="00460DE0"/>
    <w:rsid w:val="00460E1D"/>
    <w:rsid w:val="00460E66"/>
    <w:rsid w:val="00460FB1"/>
    <w:rsid w:val="00460FF2"/>
    <w:rsid w:val="00461442"/>
    <w:rsid w:val="00461728"/>
    <w:rsid w:val="00461AB3"/>
    <w:rsid w:val="00461B89"/>
    <w:rsid w:val="00461FD1"/>
    <w:rsid w:val="00462171"/>
    <w:rsid w:val="0046241A"/>
    <w:rsid w:val="00462475"/>
    <w:rsid w:val="00462E10"/>
    <w:rsid w:val="00462E82"/>
    <w:rsid w:val="004635A9"/>
    <w:rsid w:val="00463DD2"/>
    <w:rsid w:val="004646BD"/>
    <w:rsid w:val="00464AC9"/>
    <w:rsid w:val="00464CA7"/>
    <w:rsid w:val="0046510E"/>
    <w:rsid w:val="004653F3"/>
    <w:rsid w:val="004659D8"/>
    <w:rsid w:val="00465C2A"/>
    <w:rsid w:val="00465CF4"/>
    <w:rsid w:val="0046627C"/>
    <w:rsid w:val="00466453"/>
    <w:rsid w:val="00466B1B"/>
    <w:rsid w:val="00466D65"/>
    <w:rsid w:val="00466F5F"/>
    <w:rsid w:val="004673F1"/>
    <w:rsid w:val="00467883"/>
    <w:rsid w:val="00467CAB"/>
    <w:rsid w:val="00470077"/>
    <w:rsid w:val="00470782"/>
    <w:rsid w:val="00470ABF"/>
    <w:rsid w:val="00470F9E"/>
    <w:rsid w:val="00471662"/>
    <w:rsid w:val="00471883"/>
    <w:rsid w:val="0047196A"/>
    <w:rsid w:val="00471CE3"/>
    <w:rsid w:val="00472371"/>
    <w:rsid w:val="0047313C"/>
    <w:rsid w:val="004737B3"/>
    <w:rsid w:val="00473A3F"/>
    <w:rsid w:val="00473B0D"/>
    <w:rsid w:val="004741DB"/>
    <w:rsid w:val="0047443A"/>
    <w:rsid w:val="00474B09"/>
    <w:rsid w:val="00474D0E"/>
    <w:rsid w:val="00474E6A"/>
    <w:rsid w:val="004753AE"/>
    <w:rsid w:val="00475541"/>
    <w:rsid w:val="004756FD"/>
    <w:rsid w:val="004756FE"/>
    <w:rsid w:val="00475739"/>
    <w:rsid w:val="004760B9"/>
    <w:rsid w:val="004761EA"/>
    <w:rsid w:val="004768BB"/>
    <w:rsid w:val="00476BBF"/>
    <w:rsid w:val="00476CC9"/>
    <w:rsid w:val="0047741D"/>
    <w:rsid w:val="004776AF"/>
    <w:rsid w:val="004777C3"/>
    <w:rsid w:val="00477998"/>
    <w:rsid w:val="00477A92"/>
    <w:rsid w:val="00477F7E"/>
    <w:rsid w:val="0048009C"/>
    <w:rsid w:val="00480613"/>
    <w:rsid w:val="00480D88"/>
    <w:rsid w:val="00480FDE"/>
    <w:rsid w:val="00481CE8"/>
    <w:rsid w:val="004824DA"/>
    <w:rsid w:val="00482599"/>
    <w:rsid w:val="00482AAB"/>
    <w:rsid w:val="00482AE2"/>
    <w:rsid w:val="00482E81"/>
    <w:rsid w:val="00482F69"/>
    <w:rsid w:val="0048310C"/>
    <w:rsid w:val="00483201"/>
    <w:rsid w:val="00483574"/>
    <w:rsid w:val="00483B23"/>
    <w:rsid w:val="00484098"/>
    <w:rsid w:val="004844B9"/>
    <w:rsid w:val="00484A5A"/>
    <w:rsid w:val="00484C22"/>
    <w:rsid w:val="00484D2F"/>
    <w:rsid w:val="00484D74"/>
    <w:rsid w:val="00484DC0"/>
    <w:rsid w:val="00484F4A"/>
    <w:rsid w:val="00484FEE"/>
    <w:rsid w:val="00485730"/>
    <w:rsid w:val="00485D5F"/>
    <w:rsid w:val="00486AAF"/>
    <w:rsid w:val="00486B52"/>
    <w:rsid w:val="00486DB4"/>
    <w:rsid w:val="00486E5A"/>
    <w:rsid w:val="00487A1E"/>
    <w:rsid w:val="00487D00"/>
    <w:rsid w:val="0049012A"/>
    <w:rsid w:val="00490750"/>
    <w:rsid w:val="004907B5"/>
    <w:rsid w:val="004907FA"/>
    <w:rsid w:val="0049085A"/>
    <w:rsid w:val="00490E1F"/>
    <w:rsid w:val="004911D6"/>
    <w:rsid w:val="0049150F"/>
    <w:rsid w:val="0049157E"/>
    <w:rsid w:val="0049186D"/>
    <w:rsid w:val="00491E15"/>
    <w:rsid w:val="00491E27"/>
    <w:rsid w:val="00493A56"/>
    <w:rsid w:val="00493B54"/>
    <w:rsid w:val="00494284"/>
    <w:rsid w:val="0049457E"/>
    <w:rsid w:val="0049490F"/>
    <w:rsid w:val="00494C43"/>
    <w:rsid w:val="00495734"/>
    <w:rsid w:val="00495A21"/>
    <w:rsid w:val="00495B47"/>
    <w:rsid w:val="00495D39"/>
    <w:rsid w:val="0049625E"/>
    <w:rsid w:val="0049685A"/>
    <w:rsid w:val="00496C26"/>
    <w:rsid w:val="00496D47"/>
    <w:rsid w:val="00496E83"/>
    <w:rsid w:val="00497153"/>
    <w:rsid w:val="004976E5"/>
    <w:rsid w:val="00497B39"/>
    <w:rsid w:val="004A0059"/>
    <w:rsid w:val="004A06ED"/>
    <w:rsid w:val="004A0782"/>
    <w:rsid w:val="004A0E91"/>
    <w:rsid w:val="004A12A8"/>
    <w:rsid w:val="004A14F4"/>
    <w:rsid w:val="004A15BD"/>
    <w:rsid w:val="004A195B"/>
    <w:rsid w:val="004A1C69"/>
    <w:rsid w:val="004A2282"/>
    <w:rsid w:val="004A2356"/>
    <w:rsid w:val="004A2458"/>
    <w:rsid w:val="004A2AFC"/>
    <w:rsid w:val="004A2EF5"/>
    <w:rsid w:val="004A31C1"/>
    <w:rsid w:val="004A3571"/>
    <w:rsid w:val="004A3A60"/>
    <w:rsid w:val="004A3A78"/>
    <w:rsid w:val="004A3EC0"/>
    <w:rsid w:val="004A4011"/>
    <w:rsid w:val="004A405C"/>
    <w:rsid w:val="004A4A35"/>
    <w:rsid w:val="004A5201"/>
    <w:rsid w:val="004A52B9"/>
    <w:rsid w:val="004A52D5"/>
    <w:rsid w:val="004A55CB"/>
    <w:rsid w:val="004A5CF4"/>
    <w:rsid w:val="004A5EEF"/>
    <w:rsid w:val="004A633B"/>
    <w:rsid w:val="004A6FE6"/>
    <w:rsid w:val="004A72D7"/>
    <w:rsid w:val="004A751A"/>
    <w:rsid w:val="004A789B"/>
    <w:rsid w:val="004B0E41"/>
    <w:rsid w:val="004B1440"/>
    <w:rsid w:val="004B161C"/>
    <w:rsid w:val="004B1785"/>
    <w:rsid w:val="004B1B9F"/>
    <w:rsid w:val="004B1D2E"/>
    <w:rsid w:val="004B1E42"/>
    <w:rsid w:val="004B216A"/>
    <w:rsid w:val="004B24CA"/>
    <w:rsid w:val="004B2569"/>
    <w:rsid w:val="004B26D7"/>
    <w:rsid w:val="004B29A7"/>
    <w:rsid w:val="004B2FB0"/>
    <w:rsid w:val="004B334E"/>
    <w:rsid w:val="004B3448"/>
    <w:rsid w:val="004B3D54"/>
    <w:rsid w:val="004B3FBA"/>
    <w:rsid w:val="004B4074"/>
    <w:rsid w:val="004B4B91"/>
    <w:rsid w:val="004B4D50"/>
    <w:rsid w:val="004B5BD7"/>
    <w:rsid w:val="004B5F0D"/>
    <w:rsid w:val="004B6630"/>
    <w:rsid w:val="004B6FC4"/>
    <w:rsid w:val="004B7AB3"/>
    <w:rsid w:val="004B7C80"/>
    <w:rsid w:val="004B7CBC"/>
    <w:rsid w:val="004C087C"/>
    <w:rsid w:val="004C0B97"/>
    <w:rsid w:val="004C0FD7"/>
    <w:rsid w:val="004C18BA"/>
    <w:rsid w:val="004C1BAF"/>
    <w:rsid w:val="004C20FF"/>
    <w:rsid w:val="004C2BBF"/>
    <w:rsid w:val="004C327A"/>
    <w:rsid w:val="004C37EA"/>
    <w:rsid w:val="004C3FBB"/>
    <w:rsid w:val="004C4188"/>
    <w:rsid w:val="004C42B5"/>
    <w:rsid w:val="004C44EF"/>
    <w:rsid w:val="004C4938"/>
    <w:rsid w:val="004C4E4C"/>
    <w:rsid w:val="004C5534"/>
    <w:rsid w:val="004C5700"/>
    <w:rsid w:val="004C5983"/>
    <w:rsid w:val="004C5CA4"/>
    <w:rsid w:val="004C611B"/>
    <w:rsid w:val="004C618E"/>
    <w:rsid w:val="004C65A3"/>
    <w:rsid w:val="004C6CCC"/>
    <w:rsid w:val="004C714A"/>
    <w:rsid w:val="004C71F8"/>
    <w:rsid w:val="004C7B63"/>
    <w:rsid w:val="004C7C50"/>
    <w:rsid w:val="004D1E65"/>
    <w:rsid w:val="004D2065"/>
    <w:rsid w:val="004D2CF8"/>
    <w:rsid w:val="004D3587"/>
    <w:rsid w:val="004D392E"/>
    <w:rsid w:val="004D3AAA"/>
    <w:rsid w:val="004D3D72"/>
    <w:rsid w:val="004D43D0"/>
    <w:rsid w:val="004D4AFC"/>
    <w:rsid w:val="004D5700"/>
    <w:rsid w:val="004D57B7"/>
    <w:rsid w:val="004D58B4"/>
    <w:rsid w:val="004D5F44"/>
    <w:rsid w:val="004D60DB"/>
    <w:rsid w:val="004D6151"/>
    <w:rsid w:val="004D7243"/>
    <w:rsid w:val="004D7A93"/>
    <w:rsid w:val="004E0035"/>
    <w:rsid w:val="004E05C2"/>
    <w:rsid w:val="004E0C59"/>
    <w:rsid w:val="004E0FD1"/>
    <w:rsid w:val="004E1015"/>
    <w:rsid w:val="004E1362"/>
    <w:rsid w:val="004E192F"/>
    <w:rsid w:val="004E1951"/>
    <w:rsid w:val="004E23D7"/>
    <w:rsid w:val="004E2610"/>
    <w:rsid w:val="004E2996"/>
    <w:rsid w:val="004E2A0C"/>
    <w:rsid w:val="004E2DD6"/>
    <w:rsid w:val="004E363D"/>
    <w:rsid w:val="004E38CA"/>
    <w:rsid w:val="004E3C75"/>
    <w:rsid w:val="004E3C93"/>
    <w:rsid w:val="004E4424"/>
    <w:rsid w:val="004E458F"/>
    <w:rsid w:val="004E51A6"/>
    <w:rsid w:val="004E533B"/>
    <w:rsid w:val="004E62FC"/>
    <w:rsid w:val="004E66EA"/>
    <w:rsid w:val="004E6D9A"/>
    <w:rsid w:val="004E6E74"/>
    <w:rsid w:val="004E6FE4"/>
    <w:rsid w:val="004E7060"/>
    <w:rsid w:val="004E7376"/>
    <w:rsid w:val="004E74CD"/>
    <w:rsid w:val="004F05CA"/>
    <w:rsid w:val="004F06F2"/>
    <w:rsid w:val="004F0AA4"/>
    <w:rsid w:val="004F0CEF"/>
    <w:rsid w:val="004F1E3F"/>
    <w:rsid w:val="004F1F26"/>
    <w:rsid w:val="004F209D"/>
    <w:rsid w:val="004F263A"/>
    <w:rsid w:val="004F2C56"/>
    <w:rsid w:val="004F2FC1"/>
    <w:rsid w:val="004F3055"/>
    <w:rsid w:val="004F31E7"/>
    <w:rsid w:val="004F3608"/>
    <w:rsid w:val="004F426A"/>
    <w:rsid w:val="004F428E"/>
    <w:rsid w:val="004F4716"/>
    <w:rsid w:val="004F4813"/>
    <w:rsid w:val="004F4DCB"/>
    <w:rsid w:val="004F4F8E"/>
    <w:rsid w:val="004F5886"/>
    <w:rsid w:val="004F58BC"/>
    <w:rsid w:val="004F5943"/>
    <w:rsid w:val="004F5D9C"/>
    <w:rsid w:val="004F5F10"/>
    <w:rsid w:val="004F6023"/>
    <w:rsid w:val="004F62CB"/>
    <w:rsid w:val="004F6441"/>
    <w:rsid w:val="004F6904"/>
    <w:rsid w:val="004F6D03"/>
    <w:rsid w:val="004F6D04"/>
    <w:rsid w:val="004F7DBA"/>
    <w:rsid w:val="004F7EAA"/>
    <w:rsid w:val="005001B2"/>
    <w:rsid w:val="005004A0"/>
    <w:rsid w:val="005004A2"/>
    <w:rsid w:val="005004A3"/>
    <w:rsid w:val="00500C6D"/>
    <w:rsid w:val="00500FC1"/>
    <w:rsid w:val="00501CE1"/>
    <w:rsid w:val="00501E15"/>
    <w:rsid w:val="005020FF"/>
    <w:rsid w:val="00502274"/>
    <w:rsid w:val="0050286A"/>
    <w:rsid w:val="00502A5E"/>
    <w:rsid w:val="00502F8E"/>
    <w:rsid w:val="0050334F"/>
    <w:rsid w:val="005037D0"/>
    <w:rsid w:val="00503E42"/>
    <w:rsid w:val="0050406C"/>
    <w:rsid w:val="00504AAE"/>
    <w:rsid w:val="00504E1F"/>
    <w:rsid w:val="00505628"/>
    <w:rsid w:val="00505C11"/>
    <w:rsid w:val="005066E1"/>
    <w:rsid w:val="0050693E"/>
    <w:rsid w:val="0050695C"/>
    <w:rsid w:val="0050748B"/>
    <w:rsid w:val="00507C36"/>
    <w:rsid w:val="0051046B"/>
    <w:rsid w:val="005104AC"/>
    <w:rsid w:val="00510606"/>
    <w:rsid w:val="005119D2"/>
    <w:rsid w:val="00511E5F"/>
    <w:rsid w:val="005124F9"/>
    <w:rsid w:val="00512669"/>
    <w:rsid w:val="005128B5"/>
    <w:rsid w:val="00512CCA"/>
    <w:rsid w:val="00512FE4"/>
    <w:rsid w:val="0051306F"/>
    <w:rsid w:val="0051463A"/>
    <w:rsid w:val="00515C30"/>
    <w:rsid w:val="0051615C"/>
    <w:rsid w:val="00516AD7"/>
    <w:rsid w:val="00516E57"/>
    <w:rsid w:val="0052025A"/>
    <w:rsid w:val="005203DC"/>
    <w:rsid w:val="0052076C"/>
    <w:rsid w:val="00520F94"/>
    <w:rsid w:val="0052227E"/>
    <w:rsid w:val="005222F4"/>
    <w:rsid w:val="00522730"/>
    <w:rsid w:val="0052283B"/>
    <w:rsid w:val="00522B97"/>
    <w:rsid w:val="00522E6C"/>
    <w:rsid w:val="005235F5"/>
    <w:rsid w:val="00523BD9"/>
    <w:rsid w:val="005243AD"/>
    <w:rsid w:val="005245D4"/>
    <w:rsid w:val="00524C8A"/>
    <w:rsid w:val="005250C3"/>
    <w:rsid w:val="0052512A"/>
    <w:rsid w:val="00525287"/>
    <w:rsid w:val="00525801"/>
    <w:rsid w:val="005258B2"/>
    <w:rsid w:val="00525CD1"/>
    <w:rsid w:val="00525DA0"/>
    <w:rsid w:val="00525F35"/>
    <w:rsid w:val="0052628F"/>
    <w:rsid w:val="005262BA"/>
    <w:rsid w:val="00526AA6"/>
    <w:rsid w:val="00527113"/>
    <w:rsid w:val="00527770"/>
    <w:rsid w:val="00527FC9"/>
    <w:rsid w:val="005300C3"/>
    <w:rsid w:val="00530323"/>
    <w:rsid w:val="00530E40"/>
    <w:rsid w:val="005310F8"/>
    <w:rsid w:val="00531197"/>
    <w:rsid w:val="005318DF"/>
    <w:rsid w:val="00531D95"/>
    <w:rsid w:val="005320B7"/>
    <w:rsid w:val="00532312"/>
    <w:rsid w:val="0053253A"/>
    <w:rsid w:val="00532630"/>
    <w:rsid w:val="00532650"/>
    <w:rsid w:val="00532BFF"/>
    <w:rsid w:val="0053335B"/>
    <w:rsid w:val="00533379"/>
    <w:rsid w:val="00533522"/>
    <w:rsid w:val="00533A5D"/>
    <w:rsid w:val="00533C2F"/>
    <w:rsid w:val="00534110"/>
    <w:rsid w:val="00534726"/>
    <w:rsid w:val="005348CE"/>
    <w:rsid w:val="0053564D"/>
    <w:rsid w:val="0053576B"/>
    <w:rsid w:val="005361CA"/>
    <w:rsid w:val="0053730C"/>
    <w:rsid w:val="005374A7"/>
    <w:rsid w:val="00537653"/>
    <w:rsid w:val="005377BB"/>
    <w:rsid w:val="00537A4B"/>
    <w:rsid w:val="00537E03"/>
    <w:rsid w:val="00537FDD"/>
    <w:rsid w:val="005402DD"/>
    <w:rsid w:val="00540380"/>
    <w:rsid w:val="0054095F"/>
    <w:rsid w:val="00540BF4"/>
    <w:rsid w:val="00541151"/>
    <w:rsid w:val="00541325"/>
    <w:rsid w:val="00541597"/>
    <w:rsid w:val="0054184E"/>
    <w:rsid w:val="00541879"/>
    <w:rsid w:val="00541AD3"/>
    <w:rsid w:val="00541E0D"/>
    <w:rsid w:val="0054217C"/>
    <w:rsid w:val="00542B5A"/>
    <w:rsid w:val="00542FD0"/>
    <w:rsid w:val="00543104"/>
    <w:rsid w:val="005432BE"/>
    <w:rsid w:val="00543C26"/>
    <w:rsid w:val="005442CD"/>
    <w:rsid w:val="00544D9B"/>
    <w:rsid w:val="0054538A"/>
    <w:rsid w:val="0054577A"/>
    <w:rsid w:val="00545B34"/>
    <w:rsid w:val="00545E70"/>
    <w:rsid w:val="00546189"/>
    <w:rsid w:val="005461A3"/>
    <w:rsid w:val="00546797"/>
    <w:rsid w:val="0054734B"/>
    <w:rsid w:val="00547BF1"/>
    <w:rsid w:val="00547F86"/>
    <w:rsid w:val="00550176"/>
    <w:rsid w:val="00550429"/>
    <w:rsid w:val="00550668"/>
    <w:rsid w:val="00550C16"/>
    <w:rsid w:val="00551077"/>
    <w:rsid w:val="005515BA"/>
    <w:rsid w:val="00551615"/>
    <w:rsid w:val="005516B6"/>
    <w:rsid w:val="0055239F"/>
    <w:rsid w:val="0055266E"/>
    <w:rsid w:val="00552B10"/>
    <w:rsid w:val="0055389D"/>
    <w:rsid w:val="00553E16"/>
    <w:rsid w:val="00553E22"/>
    <w:rsid w:val="005543D8"/>
    <w:rsid w:val="00554470"/>
    <w:rsid w:val="00554659"/>
    <w:rsid w:val="00554D3D"/>
    <w:rsid w:val="00554FF7"/>
    <w:rsid w:val="00555241"/>
    <w:rsid w:val="00555E07"/>
    <w:rsid w:val="00556527"/>
    <w:rsid w:val="005565BF"/>
    <w:rsid w:val="005569D0"/>
    <w:rsid w:val="00556B20"/>
    <w:rsid w:val="00556CA0"/>
    <w:rsid w:val="0055758E"/>
    <w:rsid w:val="00560007"/>
    <w:rsid w:val="005601E3"/>
    <w:rsid w:val="00560310"/>
    <w:rsid w:val="00560884"/>
    <w:rsid w:val="00561CB6"/>
    <w:rsid w:val="00562203"/>
    <w:rsid w:val="00562579"/>
    <w:rsid w:val="005625FC"/>
    <w:rsid w:val="005632F3"/>
    <w:rsid w:val="00563536"/>
    <w:rsid w:val="00563559"/>
    <w:rsid w:val="005635AA"/>
    <w:rsid w:val="00563D6C"/>
    <w:rsid w:val="00563DA2"/>
    <w:rsid w:val="005641A0"/>
    <w:rsid w:val="00564D62"/>
    <w:rsid w:val="00565219"/>
    <w:rsid w:val="005652F9"/>
    <w:rsid w:val="005659A3"/>
    <w:rsid w:val="00565EED"/>
    <w:rsid w:val="00566289"/>
    <w:rsid w:val="00566387"/>
    <w:rsid w:val="005665CA"/>
    <w:rsid w:val="00566F04"/>
    <w:rsid w:val="00567DBA"/>
    <w:rsid w:val="00567F2E"/>
    <w:rsid w:val="00567F9E"/>
    <w:rsid w:val="00570067"/>
    <w:rsid w:val="005701BC"/>
    <w:rsid w:val="00570352"/>
    <w:rsid w:val="005707DA"/>
    <w:rsid w:val="005709FE"/>
    <w:rsid w:val="00570C22"/>
    <w:rsid w:val="005710B8"/>
    <w:rsid w:val="0057110E"/>
    <w:rsid w:val="00571238"/>
    <w:rsid w:val="00571E1A"/>
    <w:rsid w:val="00572428"/>
    <w:rsid w:val="005724B3"/>
    <w:rsid w:val="0057257F"/>
    <w:rsid w:val="0057266A"/>
    <w:rsid w:val="005726BB"/>
    <w:rsid w:val="005729B8"/>
    <w:rsid w:val="005733AD"/>
    <w:rsid w:val="00573430"/>
    <w:rsid w:val="00573801"/>
    <w:rsid w:val="00573CDF"/>
    <w:rsid w:val="00573E0B"/>
    <w:rsid w:val="00574D99"/>
    <w:rsid w:val="00575816"/>
    <w:rsid w:val="00575EDC"/>
    <w:rsid w:val="00576139"/>
    <w:rsid w:val="005768E4"/>
    <w:rsid w:val="00576DC8"/>
    <w:rsid w:val="00577884"/>
    <w:rsid w:val="00577A12"/>
    <w:rsid w:val="00577B94"/>
    <w:rsid w:val="005800CD"/>
    <w:rsid w:val="0058022B"/>
    <w:rsid w:val="005802E9"/>
    <w:rsid w:val="00580366"/>
    <w:rsid w:val="005806A2"/>
    <w:rsid w:val="00580870"/>
    <w:rsid w:val="00581865"/>
    <w:rsid w:val="00581BC7"/>
    <w:rsid w:val="00581E02"/>
    <w:rsid w:val="005821D5"/>
    <w:rsid w:val="00582314"/>
    <w:rsid w:val="005825AF"/>
    <w:rsid w:val="0058291F"/>
    <w:rsid w:val="00582E22"/>
    <w:rsid w:val="0058309F"/>
    <w:rsid w:val="005832AD"/>
    <w:rsid w:val="005834B4"/>
    <w:rsid w:val="005834E3"/>
    <w:rsid w:val="005838DA"/>
    <w:rsid w:val="00584092"/>
    <w:rsid w:val="0058416B"/>
    <w:rsid w:val="005841AE"/>
    <w:rsid w:val="005844C0"/>
    <w:rsid w:val="005850D0"/>
    <w:rsid w:val="0058524E"/>
    <w:rsid w:val="0058534D"/>
    <w:rsid w:val="00585E2C"/>
    <w:rsid w:val="00586A8F"/>
    <w:rsid w:val="005879CF"/>
    <w:rsid w:val="005903E2"/>
    <w:rsid w:val="005905C2"/>
    <w:rsid w:val="005906FF"/>
    <w:rsid w:val="00590728"/>
    <w:rsid w:val="00590CFA"/>
    <w:rsid w:val="00590D15"/>
    <w:rsid w:val="00590EF7"/>
    <w:rsid w:val="00590F4E"/>
    <w:rsid w:val="00590F88"/>
    <w:rsid w:val="00591D2C"/>
    <w:rsid w:val="005920F6"/>
    <w:rsid w:val="005923E7"/>
    <w:rsid w:val="00592D0B"/>
    <w:rsid w:val="00592D25"/>
    <w:rsid w:val="005930FE"/>
    <w:rsid w:val="005936B0"/>
    <w:rsid w:val="00593C2D"/>
    <w:rsid w:val="00593FFC"/>
    <w:rsid w:val="00594094"/>
    <w:rsid w:val="00594478"/>
    <w:rsid w:val="00594A6B"/>
    <w:rsid w:val="00594EDB"/>
    <w:rsid w:val="00595444"/>
    <w:rsid w:val="00595560"/>
    <w:rsid w:val="00595B13"/>
    <w:rsid w:val="00595DE7"/>
    <w:rsid w:val="0059601D"/>
    <w:rsid w:val="00596237"/>
    <w:rsid w:val="00596620"/>
    <w:rsid w:val="00596DCA"/>
    <w:rsid w:val="00597398"/>
    <w:rsid w:val="005973D9"/>
    <w:rsid w:val="0059794F"/>
    <w:rsid w:val="005A01A3"/>
    <w:rsid w:val="005A01DF"/>
    <w:rsid w:val="005A03C0"/>
    <w:rsid w:val="005A0908"/>
    <w:rsid w:val="005A0C05"/>
    <w:rsid w:val="005A11DE"/>
    <w:rsid w:val="005A14CB"/>
    <w:rsid w:val="005A1764"/>
    <w:rsid w:val="005A193B"/>
    <w:rsid w:val="005A1E7C"/>
    <w:rsid w:val="005A1EED"/>
    <w:rsid w:val="005A2485"/>
    <w:rsid w:val="005A2548"/>
    <w:rsid w:val="005A3001"/>
    <w:rsid w:val="005A3059"/>
    <w:rsid w:val="005A33DA"/>
    <w:rsid w:val="005A3423"/>
    <w:rsid w:val="005A3A80"/>
    <w:rsid w:val="005A3F0E"/>
    <w:rsid w:val="005A460D"/>
    <w:rsid w:val="005A4FD0"/>
    <w:rsid w:val="005A4FE4"/>
    <w:rsid w:val="005A5473"/>
    <w:rsid w:val="005A5BDC"/>
    <w:rsid w:val="005A5C2C"/>
    <w:rsid w:val="005A5D0D"/>
    <w:rsid w:val="005A5DBA"/>
    <w:rsid w:val="005A6458"/>
    <w:rsid w:val="005A64B1"/>
    <w:rsid w:val="005A6FD4"/>
    <w:rsid w:val="005A7045"/>
    <w:rsid w:val="005A754A"/>
    <w:rsid w:val="005A75CD"/>
    <w:rsid w:val="005A7AFA"/>
    <w:rsid w:val="005B0383"/>
    <w:rsid w:val="005B04E3"/>
    <w:rsid w:val="005B0BD4"/>
    <w:rsid w:val="005B16FE"/>
    <w:rsid w:val="005B192C"/>
    <w:rsid w:val="005B197D"/>
    <w:rsid w:val="005B1980"/>
    <w:rsid w:val="005B1C1A"/>
    <w:rsid w:val="005B1DBC"/>
    <w:rsid w:val="005B26DD"/>
    <w:rsid w:val="005B27B7"/>
    <w:rsid w:val="005B2EAE"/>
    <w:rsid w:val="005B342A"/>
    <w:rsid w:val="005B34F5"/>
    <w:rsid w:val="005B36D0"/>
    <w:rsid w:val="005B37BD"/>
    <w:rsid w:val="005B37C9"/>
    <w:rsid w:val="005B3C5C"/>
    <w:rsid w:val="005B4103"/>
    <w:rsid w:val="005B4553"/>
    <w:rsid w:val="005B45ED"/>
    <w:rsid w:val="005B4815"/>
    <w:rsid w:val="005B502B"/>
    <w:rsid w:val="005B50BA"/>
    <w:rsid w:val="005B59E3"/>
    <w:rsid w:val="005B60F8"/>
    <w:rsid w:val="005B674C"/>
    <w:rsid w:val="005B6B22"/>
    <w:rsid w:val="005B6B84"/>
    <w:rsid w:val="005B7278"/>
    <w:rsid w:val="005B780E"/>
    <w:rsid w:val="005B7BC2"/>
    <w:rsid w:val="005C068C"/>
    <w:rsid w:val="005C0D15"/>
    <w:rsid w:val="005C0EA1"/>
    <w:rsid w:val="005C0FD8"/>
    <w:rsid w:val="005C17DE"/>
    <w:rsid w:val="005C1CDF"/>
    <w:rsid w:val="005C22EC"/>
    <w:rsid w:val="005C2368"/>
    <w:rsid w:val="005C2D4F"/>
    <w:rsid w:val="005C319D"/>
    <w:rsid w:val="005C3BE8"/>
    <w:rsid w:val="005C3DD4"/>
    <w:rsid w:val="005C4310"/>
    <w:rsid w:val="005C4989"/>
    <w:rsid w:val="005C49D2"/>
    <w:rsid w:val="005C5740"/>
    <w:rsid w:val="005C5BEB"/>
    <w:rsid w:val="005C5DC1"/>
    <w:rsid w:val="005C601E"/>
    <w:rsid w:val="005C62F6"/>
    <w:rsid w:val="005C6389"/>
    <w:rsid w:val="005C63C0"/>
    <w:rsid w:val="005C66BB"/>
    <w:rsid w:val="005C6B26"/>
    <w:rsid w:val="005C6B67"/>
    <w:rsid w:val="005C7049"/>
    <w:rsid w:val="005C72F5"/>
    <w:rsid w:val="005C7318"/>
    <w:rsid w:val="005C7602"/>
    <w:rsid w:val="005C78D1"/>
    <w:rsid w:val="005C7AD7"/>
    <w:rsid w:val="005C7AF7"/>
    <w:rsid w:val="005D009A"/>
    <w:rsid w:val="005D0226"/>
    <w:rsid w:val="005D044D"/>
    <w:rsid w:val="005D07F4"/>
    <w:rsid w:val="005D0B79"/>
    <w:rsid w:val="005D1244"/>
    <w:rsid w:val="005D1C20"/>
    <w:rsid w:val="005D1DBD"/>
    <w:rsid w:val="005D211E"/>
    <w:rsid w:val="005D21EA"/>
    <w:rsid w:val="005D232B"/>
    <w:rsid w:val="005D265E"/>
    <w:rsid w:val="005D2802"/>
    <w:rsid w:val="005D343C"/>
    <w:rsid w:val="005D3A84"/>
    <w:rsid w:val="005D3B80"/>
    <w:rsid w:val="005D3BE3"/>
    <w:rsid w:val="005D4285"/>
    <w:rsid w:val="005D4337"/>
    <w:rsid w:val="005D4621"/>
    <w:rsid w:val="005D51CC"/>
    <w:rsid w:val="005D6357"/>
    <w:rsid w:val="005D66B2"/>
    <w:rsid w:val="005D6B89"/>
    <w:rsid w:val="005D7256"/>
    <w:rsid w:val="005D728A"/>
    <w:rsid w:val="005D73A7"/>
    <w:rsid w:val="005D75C8"/>
    <w:rsid w:val="005D78BF"/>
    <w:rsid w:val="005D7DD0"/>
    <w:rsid w:val="005D7FC8"/>
    <w:rsid w:val="005E0334"/>
    <w:rsid w:val="005E062B"/>
    <w:rsid w:val="005E0F95"/>
    <w:rsid w:val="005E1135"/>
    <w:rsid w:val="005E1244"/>
    <w:rsid w:val="005E180D"/>
    <w:rsid w:val="005E2730"/>
    <w:rsid w:val="005E2A0D"/>
    <w:rsid w:val="005E38AD"/>
    <w:rsid w:val="005E4014"/>
    <w:rsid w:val="005E4385"/>
    <w:rsid w:val="005E47AB"/>
    <w:rsid w:val="005E4889"/>
    <w:rsid w:val="005E4AA6"/>
    <w:rsid w:val="005E4E3E"/>
    <w:rsid w:val="005E54FB"/>
    <w:rsid w:val="005E5E10"/>
    <w:rsid w:val="005E6270"/>
    <w:rsid w:val="005E6548"/>
    <w:rsid w:val="005E6A9D"/>
    <w:rsid w:val="005E6AAD"/>
    <w:rsid w:val="005E6B10"/>
    <w:rsid w:val="005E6B5F"/>
    <w:rsid w:val="005E6F97"/>
    <w:rsid w:val="005E741A"/>
    <w:rsid w:val="005E78FF"/>
    <w:rsid w:val="005E7BFF"/>
    <w:rsid w:val="005E7DDD"/>
    <w:rsid w:val="005F029A"/>
    <w:rsid w:val="005F062D"/>
    <w:rsid w:val="005F06EE"/>
    <w:rsid w:val="005F0AF7"/>
    <w:rsid w:val="005F0FA0"/>
    <w:rsid w:val="005F0FF8"/>
    <w:rsid w:val="005F18C5"/>
    <w:rsid w:val="005F1CC0"/>
    <w:rsid w:val="005F2FCC"/>
    <w:rsid w:val="005F30B9"/>
    <w:rsid w:val="005F3136"/>
    <w:rsid w:val="005F31BD"/>
    <w:rsid w:val="005F3312"/>
    <w:rsid w:val="005F3773"/>
    <w:rsid w:val="005F3D73"/>
    <w:rsid w:val="005F3F44"/>
    <w:rsid w:val="005F40BE"/>
    <w:rsid w:val="005F4420"/>
    <w:rsid w:val="005F477F"/>
    <w:rsid w:val="005F49AA"/>
    <w:rsid w:val="005F4D82"/>
    <w:rsid w:val="005F54E7"/>
    <w:rsid w:val="005F599A"/>
    <w:rsid w:val="005F59AD"/>
    <w:rsid w:val="005F6D91"/>
    <w:rsid w:val="005F7EAF"/>
    <w:rsid w:val="006001E9"/>
    <w:rsid w:val="00600412"/>
    <w:rsid w:val="00600707"/>
    <w:rsid w:val="00600C27"/>
    <w:rsid w:val="00600C9B"/>
    <w:rsid w:val="00600D3C"/>
    <w:rsid w:val="00600EE1"/>
    <w:rsid w:val="00601BCB"/>
    <w:rsid w:val="00602C04"/>
    <w:rsid w:val="00602D35"/>
    <w:rsid w:val="00602FBB"/>
    <w:rsid w:val="00603045"/>
    <w:rsid w:val="00603562"/>
    <w:rsid w:val="006036EE"/>
    <w:rsid w:val="00603A2C"/>
    <w:rsid w:val="00603D39"/>
    <w:rsid w:val="0060445B"/>
    <w:rsid w:val="00604507"/>
    <w:rsid w:val="0060467F"/>
    <w:rsid w:val="00604986"/>
    <w:rsid w:val="00605067"/>
    <w:rsid w:val="00605124"/>
    <w:rsid w:val="00605904"/>
    <w:rsid w:val="00605C71"/>
    <w:rsid w:val="00605D2D"/>
    <w:rsid w:val="00606B1E"/>
    <w:rsid w:val="00606F80"/>
    <w:rsid w:val="006073FE"/>
    <w:rsid w:val="00607690"/>
    <w:rsid w:val="006077CB"/>
    <w:rsid w:val="00607C35"/>
    <w:rsid w:val="00610879"/>
    <w:rsid w:val="00610E9B"/>
    <w:rsid w:val="006119AB"/>
    <w:rsid w:val="00611C7E"/>
    <w:rsid w:val="00612387"/>
    <w:rsid w:val="00612424"/>
    <w:rsid w:val="00612560"/>
    <w:rsid w:val="00612706"/>
    <w:rsid w:val="00612B49"/>
    <w:rsid w:val="00612CF1"/>
    <w:rsid w:val="00613246"/>
    <w:rsid w:val="0061385D"/>
    <w:rsid w:val="00613F03"/>
    <w:rsid w:val="00614126"/>
    <w:rsid w:val="006144AF"/>
    <w:rsid w:val="006144BA"/>
    <w:rsid w:val="0061454E"/>
    <w:rsid w:val="00614588"/>
    <w:rsid w:val="006147CC"/>
    <w:rsid w:val="00614944"/>
    <w:rsid w:val="00614A56"/>
    <w:rsid w:val="00614B9C"/>
    <w:rsid w:val="00615163"/>
    <w:rsid w:val="00615252"/>
    <w:rsid w:val="006153D2"/>
    <w:rsid w:val="00615726"/>
    <w:rsid w:val="006166DC"/>
    <w:rsid w:val="00616D2A"/>
    <w:rsid w:val="00616EDC"/>
    <w:rsid w:val="00616EF5"/>
    <w:rsid w:val="006176C3"/>
    <w:rsid w:val="006178B9"/>
    <w:rsid w:val="00617968"/>
    <w:rsid w:val="006200F1"/>
    <w:rsid w:val="00620502"/>
    <w:rsid w:val="00620B48"/>
    <w:rsid w:val="00620C5B"/>
    <w:rsid w:val="00620DD3"/>
    <w:rsid w:val="00620DE3"/>
    <w:rsid w:val="00620E63"/>
    <w:rsid w:val="00621901"/>
    <w:rsid w:val="00621FEE"/>
    <w:rsid w:val="00622057"/>
    <w:rsid w:val="00622628"/>
    <w:rsid w:val="00622A90"/>
    <w:rsid w:val="0062379E"/>
    <w:rsid w:val="00623932"/>
    <w:rsid w:val="00624AA7"/>
    <w:rsid w:val="00624B0A"/>
    <w:rsid w:val="00624EB6"/>
    <w:rsid w:val="00625062"/>
    <w:rsid w:val="006260A7"/>
    <w:rsid w:val="006262B1"/>
    <w:rsid w:val="006265E0"/>
    <w:rsid w:val="00626B30"/>
    <w:rsid w:val="006273C9"/>
    <w:rsid w:val="006276EA"/>
    <w:rsid w:val="0062778C"/>
    <w:rsid w:val="0062789F"/>
    <w:rsid w:val="00627D9D"/>
    <w:rsid w:val="00627F75"/>
    <w:rsid w:val="006302E2"/>
    <w:rsid w:val="00630B30"/>
    <w:rsid w:val="00630B52"/>
    <w:rsid w:val="00630DD2"/>
    <w:rsid w:val="00631342"/>
    <w:rsid w:val="006313D4"/>
    <w:rsid w:val="0063161A"/>
    <w:rsid w:val="00631A14"/>
    <w:rsid w:val="00631B4D"/>
    <w:rsid w:val="00631F13"/>
    <w:rsid w:val="006324A3"/>
    <w:rsid w:val="00632513"/>
    <w:rsid w:val="0063290A"/>
    <w:rsid w:val="00632951"/>
    <w:rsid w:val="006329FC"/>
    <w:rsid w:val="00632CAA"/>
    <w:rsid w:val="00633714"/>
    <w:rsid w:val="006337EB"/>
    <w:rsid w:val="00633E71"/>
    <w:rsid w:val="006342DA"/>
    <w:rsid w:val="0063470C"/>
    <w:rsid w:val="00634CFD"/>
    <w:rsid w:val="00634E8D"/>
    <w:rsid w:val="00634EB2"/>
    <w:rsid w:val="0063503E"/>
    <w:rsid w:val="00635353"/>
    <w:rsid w:val="006356F6"/>
    <w:rsid w:val="00635A9F"/>
    <w:rsid w:val="0063606B"/>
    <w:rsid w:val="00636139"/>
    <w:rsid w:val="006364EA"/>
    <w:rsid w:val="00636A9F"/>
    <w:rsid w:val="00636CC2"/>
    <w:rsid w:val="00637143"/>
    <w:rsid w:val="00637F3A"/>
    <w:rsid w:val="00640087"/>
    <w:rsid w:val="006405F6"/>
    <w:rsid w:val="00640CAF"/>
    <w:rsid w:val="00640E44"/>
    <w:rsid w:val="006411D8"/>
    <w:rsid w:val="00641408"/>
    <w:rsid w:val="00641427"/>
    <w:rsid w:val="0064167A"/>
    <w:rsid w:val="00641F7A"/>
    <w:rsid w:val="00642799"/>
    <w:rsid w:val="00642905"/>
    <w:rsid w:val="00642AA6"/>
    <w:rsid w:val="00642FE1"/>
    <w:rsid w:val="006439BA"/>
    <w:rsid w:val="0064412F"/>
    <w:rsid w:val="00644352"/>
    <w:rsid w:val="006445F4"/>
    <w:rsid w:val="006447BA"/>
    <w:rsid w:val="00644B23"/>
    <w:rsid w:val="00644B7B"/>
    <w:rsid w:val="00644C14"/>
    <w:rsid w:val="00644F41"/>
    <w:rsid w:val="0064537D"/>
    <w:rsid w:val="00645820"/>
    <w:rsid w:val="00645DBD"/>
    <w:rsid w:val="00646064"/>
    <w:rsid w:val="006460C6"/>
    <w:rsid w:val="0064628B"/>
    <w:rsid w:val="006467CB"/>
    <w:rsid w:val="00646A38"/>
    <w:rsid w:val="00647783"/>
    <w:rsid w:val="00647842"/>
    <w:rsid w:val="00647957"/>
    <w:rsid w:val="00647B25"/>
    <w:rsid w:val="00647D7A"/>
    <w:rsid w:val="0065000A"/>
    <w:rsid w:val="00650252"/>
    <w:rsid w:val="00650304"/>
    <w:rsid w:val="006503C8"/>
    <w:rsid w:val="00650505"/>
    <w:rsid w:val="00650572"/>
    <w:rsid w:val="00650760"/>
    <w:rsid w:val="00650819"/>
    <w:rsid w:val="00650837"/>
    <w:rsid w:val="00650F37"/>
    <w:rsid w:val="00651033"/>
    <w:rsid w:val="00651494"/>
    <w:rsid w:val="00651996"/>
    <w:rsid w:val="00651FC5"/>
    <w:rsid w:val="006526FD"/>
    <w:rsid w:val="00652C19"/>
    <w:rsid w:val="0065328E"/>
    <w:rsid w:val="006537DB"/>
    <w:rsid w:val="006542A6"/>
    <w:rsid w:val="0065440D"/>
    <w:rsid w:val="0065461B"/>
    <w:rsid w:val="00654839"/>
    <w:rsid w:val="00654B70"/>
    <w:rsid w:val="00654BD6"/>
    <w:rsid w:val="00654E27"/>
    <w:rsid w:val="00655193"/>
    <w:rsid w:val="00655267"/>
    <w:rsid w:val="00655270"/>
    <w:rsid w:val="006552A2"/>
    <w:rsid w:val="00655D70"/>
    <w:rsid w:val="00655D7D"/>
    <w:rsid w:val="006564A1"/>
    <w:rsid w:val="006576F5"/>
    <w:rsid w:val="006577E2"/>
    <w:rsid w:val="00657935"/>
    <w:rsid w:val="00657AC7"/>
    <w:rsid w:val="00657AE4"/>
    <w:rsid w:val="006600F8"/>
    <w:rsid w:val="006602B9"/>
    <w:rsid w:val="006602E1"/>
    <w:rsid w:val="0066032B"/>
    <w:rsid w:val="00660C1E"/>
    <w:rsid w:val="00660C9A"/>
    <w:rsid w:val="00661072"/>
    <w:rsid w:val="00661090"/>
    <w:rsid w:val="006610AC"/>
    <w:rsid w:val="00661485"/>
    <w:rsid w:val="006619F0"/>
    <w:rsid w:val="006625C7"/>
    <w:rsid w:val="00662CDE"/>
    <w:rsid w:val="0066307C"/>
    <w:rsid w:val="00663943"/>
    <w:rsid w:val="00663BC8"/>
    <w:rsid w:val="00663DD9"/>
    <w:rsid w:val="00665126"/>
    <w:rsid w:val="006652C3"/>
    <w:rsid w:val="00665330"/>
    <w:rsid w:val="00665A5C"/>
    <w:rsid w:val="00665BF3"/>
    <w:rsid w:val="00665E3F"/>
    <w:rsid w:val="00665ED8"/>
    <w:rsid w:val="00665FD1"/>
    <w:rsid w:val="0066615D"/>
    <w:rsid w:val="00666258"/>
    <w:rsid w:val="0066665C"/>
    <w:rsid w:val="00666942"/>
    <w:rsid w:val="00666D40"/>
    <w:rsid w:val="00666F53"/>
    <w:rsid w:val="00667175"/>
    <w:rsid w:val="006676C7"/>
    <w:rsid w:val="006679B6"/>
    <w:rsid w:val="00667D3E"/>
    <w:rsid w:val="00667F45"/>
    <w:rsid w:val="00670709"/>
    <w:rsid w:val="00670844"/>
    <w:rsid w:val="0067088F"/>
    <w:rsid w:val="00670A18"/>
    <w:rsid w:val="00670AF8"/>
    <w:rsid w:val="00670C73"/>
    <w:rsid w:val="006710D8"/>
    <w:rsid w:val="006712F1"/>
    <w:rsid w:val="00671427"/>
    <w:rsid w:val="00671E05"/>
    <w:rsid w:val="00671E46"/>
    <w:rsid w:val="00672967"/>
    <w:rsid w:val="00672B8E"/>
    <w:rsid w:val="00672C5B"/>
    <w:rsid w:val="006733E5"/>
    <w:rsid w:val="00673618"/>
    <w:rsid w:val="0067362B"/>
    <w:rsid w:val="006741A4"/>
    <w:rsid w:val="0067443A"/>
    <w:rsid w:val="00675259"/>
    <w:rsid w:val="0067548A"/>
    <w:rsid w:val="00675BD0"/>
    <w:rsid w:val="006760B1"/>
    <w:rsid w:val="006768C2"/>
    <w:rsid w:val="00676B37"/>
    <w:rsid w:val="00676B78"/>
    <w:rsid w:val="00676FB2"/>
    <w:rsid w:val="00677000"/>
    <w:rsid w:val="006775EC"/>
    <w:rsid w:val="00677B46"/>
    <w:rsid w:val="006806A9"/>
    <w:rsid w:val="006807C8"/>
    <w:rsid w:val="0068135D"/>
    <w:rsid w:val="00681634"/>
    <w:rsid w:val="006818A9"/>
    <w:rsid w:val="0068195B"/>
    <w:rsid w:val="00681C68"/>
    <w:rsid w:val="0068205B"/>
    <w:rsid w:val="006823C7"/>
    <w:rsid w:val="006823F8"/>
    <w:rsid w:val="00682528"/>
    <w:rsid w:val="00682927"/>
    <w:rsid w:val="00682B8E"/>
    <w:rsid w:val="0068304A"/>
    <w:rsid w:val="006830C2"/>
    <w:rsid w:val="006836A6"/>
    <w:rsid w:val="00684571"/>
    <w:rsid w:val="00684607"/>
    <w:rsid w:val="00684AAE"/>
    <w:rsid w:val="00684E13"/>
    <w:rsid w:val="0068504B"/>
    <w:rsid w:val="0068552C"/>
    <w:rsid w:val="006856A5"/>
    <w:rsid w:val="0068588C"/>
    <w:rsid w:val="00685BE1"/>
    <w:rsid w:val="00685CF6"/>
    <w:rsid w:val="00685D5D"/>
    <w:rsid w:val="00685EEA"/>
    <w:rsid w:val="00687638"/>
    <w:rsid w:val="006879BC"/>
    <w:rsid w:val="00687EBC"/>
    <w:rsid w:val="00690335"/>
    <w:rsid w:val="00690381"/>
    <w:rsid w:val="00691788"/>
    <w:rsid w:val="006918FE"/>
    <w:rsid w:val="006923A7"/>
    <w:rsid w:val="0069254A"/>
    <w:rsid w:val="006929D4"/>
    <w:rsid w:val="00693040"/>
    <w:rsid w:val="0069306B"/>
    <w:rsid w:val="00693A39"/>
    <w:rsid w:val="00693A48"/>
    <w:rsid w:val="00693A5F"/>
    <w:rsid w:val="00693E6E"/>
    <w:rsid w:val="00693F6B"/>
    <w:rsid w:val="00694726"/>
    <w:rsid w:val="006953A0"/>
    <w:rsid w:val="00695A79"/>
    <w:rsid w:val="00697185"/>
    <w:rsid w:val="006976E0"/>
    <w:rsid w:val="006A09F2"/>
    <w:rsid w:val="006A0BF8"/>
    <w:rsid w:val="006A0E85"/>
    <w:rsid w:val="006A13C7"/>
    <w:rsid w:val="006A1751"/>
    <w:rsid w:val="006A1928"/>
    <w:rsid w:val="006A196D"/>
    <w:rsid w:val="006A1CB2"/>
    <w:rsid w:val="006A2431"/>
    <w:rsid w:val="006A2D7F"/>
    <w:rsid w:val="006A3802"/>
    <w:rsid w:val="006A4644"/>
    <w:rsid w:val="006A48AA"/>
    <w:rsid w:val="006A4FF7"/>
    <w:rsid w:val="006A50E3"/>
    <w:rsid w:val="006A56D1"/>
    <w:rsid w:val="006A5834"/>
    <w:rsid w:val="006A60ED"/>
    <w:rsid w:val="006A6BC7"/>
    <w:rsid w:val="006A6C21"/>
    <w:rsid w:val="006A70E2"/>
    <w:rsid w:val="006A7D6B"/>
    <w:rsid w:val="006A7ECE"/>
    <w:rsid w:val="006A7F4D"/>
    <w:rsid w:val="006B008C"/>
    <w:rsid w:val="006B00E1"/>
    <w:rsid w:val="006B0A30"/>
    <w:rsid w:val="006B0AB8"/>
    <w:rsid w:val="006B0BF1"/>
    <w:rsid w:val="006B1183"/>
    <w:rsid w:val="006B166D"/>
    <w:rsid w:val="006B1787"/>
    <w:rsid w:val="006B1D80"/>
    <w:rsid w:val="006B1DDF"/>
    <w:rsid w:val="006B23B4"/>
    <w:rsid w:val="006B26AB"/>
    <w:rsid w:val="006B2B6A"/>
    <w:rsid w:val="006B3182"/>
    <w:rsid w:val="006B384B"/>
    <w:rsid w:val="006B3B84"/>
    <w:rsid w:val="006B4324"/>
    <w:rsid w:val="006B45F1"/>
    <w:rsid w:val="006B5420"/>
    <w:rsid w:val="006B542B"/>
    <w:rsid w:val="006B550C"/>
    <w:rsid w:val="006B560D"/>
    <w:rsid w:val="006B5671"/>
    <w:rsid w:val="006B56D8"/>
    <w:rsid w:val="006B5FC3"/>
    <w:rsid w:val="006B6FC7"/>
    <w:rsid w:val="006B72AF"/>
    <w:rsid w:val="006B731A"/>
    <w:rsid w:val="006B735D"/>
    <w:rsid w:val="006B7929"/>
    <w:rsid w:val="006B7BDE"/>
    <w:rsid w:val="006C004B"/>
    <w:rsid w:val="006C081A"/>
    <w:rsid w:val="006C16ED"/>
    <w:rsid w:val="006C19EB"/>
    <w:rsid w:val="006C1A1C"/>
    <w:rsid w:val="006C1BB1"/>
    <w:rsid w:val="006C27BD"/>
    <w:rsid w:val="006C29CA"/>
    <w:rsid w:val="006C2BE2"/>
    <w:rsid w:val="006C2CE2"/>
    <w:rsid w:val="006C2F08"/>
    <w:rsid w:val="006C3322"/>
    <w:rsid w:val="006C3694"/>
    <w:rsid w:val="006C3E26"/>
    <w:rsid w:val="006C3ECE"/>
    <w:rsid w:val="006C4206"/>
    <w:rsid w:val="006C4372"/>
    <w:rsid w:val="006C587E"/>
    <w:rsid w:val="006C5B23"/>
    <w:rsid w:val="006C698D"/>
    <w:rsid w:val="006C6CC7"/>
    <w:rsid w:val="006C70DF"/>
    <w:rsid w:val="006C7705"/>
    <w:rsid w:val="006C78B9"/>
    <w:rsid w:val="006C79DC"/>
    <w:rsid w:val="006D06BC"/>
    <w:rsid w:val="006D0CB3"/>
    <w:rsid w:val="006D11B1"/>
    <w:rsid w:val="006D1A49"/>
    <w:rsid w:val="006D228C"/>
    <w:rsid w:val="006D2BFF"/>
    <w:rsid w:val="006D2CCE"/>
    <w:rsid w:val="006D34D7"/>
    <w:rsid w:val="006D3B9F"/>
    <w:rsid w:val="006D4161"/>
    <w:rsid w:val="006D4478"/>
    <w:rsid w:val="006D45C5"/>
    <w:rsid w:val="006D47F8"/>
    <w:rsid w:val="006D4924"/>
    <w:rsid w:val="006D4CE8"/>
    <w:rsid w:val="006D6174"/>
    <w:rsid w:val="006D62FD"/>
    <w:rsid w:val="006D645D"/>
    <w:rsid w:val="006D6572"/>
    <w:rsid w:val="006D6900"/>
    <w:rsid w:val="006D6F2B"/>
    <w:rsid w:val="006D70E5"/>
    <w:rsid w:val="006D7157"/>
    <w:rsid w:val="006D755D"/>
    <w:rsid w:val="006D7B6B"/>
    <w:rsid w:val="006E0369"/>
    <w:rsid w:val="006E03A2"/>
    <w:rsid w:val="006E09A1"/>
    <w:rsid w:val="006E0D21"/>
    <w:rsid w:val="006E1210"/>
    <w:rsid w:val="006E18EB"/>
    <w:rsid w:val="006E1C16"/>
    <w:rsid w:val="006E1C2F"/>
    <w:rsid w:val="006E2236"/>
    <w:rsid w:val="006E2510"/>
    <w:rsid w:val="006E2664"/>
    <w:rsid w:val="006E27F9"/>
    <w:rsid w:val="006E3164"/>
    <w:rsid w:val="006E39ED"/>
    <w:rsid w:val="006E453C"/>
    <w:rsid w:val="006E4689"/>
    <w:rsid w:val="006E4A52"/>
    <w:rsid w:val="006E4AB0"/>
    <w:rsid w:val="006E4BB6"/>
    <w:rsid w:val="006E4F00"/>
    <w:rsid w:val="006E536A"/>
    <w:rsid w:val="006E59B1"/>
    <w:rsid w:val="006E6150"/>
    <w:rsid w:val="006E62FE"/>
    <w:rsid w:val="006E6353"/>
    <w:rsid w:val="006E701B"/>
    <w:rsid w:val="006E70F2"/>
    <w:rsid w:val="006E7C68"/>
    <w:rsid w:val="006F1226"/>
    <w:rsid w:val="006F149A"/>
    <w:rsid w:val="006F20EB"/>
    <w:rsid w:val="006F21BF"/>
    <w:rsid w:val="006F29D9"/>
    <w:rsid w:val="006F341E"/>
    <w:rsid w:val="006F3943"/>
    <w:rsid w:val="006F3E56"/>
    <w:rsid w:val="006F3E98"/>
    <w:rsid w:val="006F3FA5"/>
    <w:rsid w:val="006F422A"/>
    <w:rsid w:val="006F45B8"/>
    <w:rsid w:val="006F4F32"/>
    <w:rsid w:val="006F57AA"/>
    <w:rsid w:val="006F5956"/>
    <w:rsid w:val="006F5D63"/>
    <w:rsid w:val="006F5D8A"/>
    <w:rsid w:val="006F65C5"/>
    <w:rsid w:val="006F66B4"/>
    <w:rsid w:val="006F66D0"/>
    <w:rsid w:val="006F6CB0"/>
    <w:rsid w:val="006F7718"/>
    <w:rsid w:val="006F7C98"/>
    <w:rsid w:val="00700578"/>
    <w:rsid w:val="00700A46"/>
    <w:rsid w:val="00700BBE"/>
    <w:rsid w:val="00700CAC"/>
    <w:rsid w:val="00700DA2"/>
    <w:rsid w:val="0070165B"/>
    <w:rsid w:val="0070193A"/>
    <w:rsid w:val="00701D33"/>
    <w:rsid w:val="00701F2F"/>
    <w:rsid w:val="0070205B"/>
    <w:rsid w:val="00702291"/>
    <w:rsid w:val="007023B6"/>
    <w:rsid w:val="00702A41"/>
    <w:rsid w:val="00702E70"/>
    <w:rsid w:val="0070339E"/>
    <w:rsid w:val="00703948"/>
    <w:rsid w:val="007046E0"/>
    <w:rsid w:val="007056D4"/>
    <w:rsid w:val="007057E0"/>
    <w:rsid w:val="00705FB1"/>
    <w:rsid w:val="00706126"/>
    <w:rsid w:val="0070633F"/>
    <w:rsid w:val="00706591"/>
    <w:rsid w:val="00706998"/>
    <w:rsid w:val="00706EFA"/>
    <w:rsid w:val="0070713A"/>
    <w:rsid w:val="00707319"/>
    <w:rsid w:val="0070737B"/>
    <w:rsid w:val="007076C1"/>
    <w:rsid w:val="00707F43"/>
    <w:rsid w:val="007100EC"/>
    <w:rsid w:val="00710590"/>
    <w:rsid w:val="00711209"/>
    <w:rsid w:val="00711391"/>
    <w:rsid w:val="0071176F"/>
    <w:rsid w:val="00711A33"/>
    <w:rsid w:val="00711CB3"/>
    <w:rsid w:val="00711F33"/>
    <w:rsid w:val="00711FBE"/>
    <w:rsid w:val="007123E6"/>
    <w:rsid w:val="00712698"/>
    <w:rsid w:val="00712E68"/>
    <w:rsid w:val="00713B8A"/>
    <w:rsid w:val="00713BF9"/>
    <w:rsid w:val="00713C70"/>
    <w:rsid w:val="00713F0D"/>
    <w:rsid w:val="00714272"/>
    <w:rsid w:val="00714D83"/>
    <w:rsid w:val="00714E42"/>
    <w:rsid w:val="00715836"/>
    <w:rsid w:val="00715B58"/>
    <w:rsid w:val="00715B75"/>
    <w:rsid w:val="00715C4D"/>
    <w:rsid w:val="00715D20"/>
    <w:rsid w:val="00715E75"/>
    <w:rsid w:val="00716958"/>
    <w:rsid w:val="00716A65"/>
    <w:rsid w:val="007172AF"/>
    <w:rsid w:val="007173F3"/>
    <w:rsid w:val="007176B0"/>
    <w:rsid w:val="00717BD1"/>
    <w:rsid w:val="00717D4E"/>
    <w:rsid w:val="00720892"/>
    <w:rsid w:val="00720A64"/>
    <w:rsid w:val="00720DBC"/>
    <w:rsid w:val="007210C2"/>
    <w:rsid w:val="007217C1"/>
    <w:rsid w:val="007219B4"/>
    <w:rsid w:val="00722A64"/>
    <w:rsid w:val="0072330A"/>
    <w:rsid w:val="00723DB6"/>
    <w:rsid w:val="0072408F"/>
    <w:rsid w:val="007243FD"/>
    <w:rsid w:val="007249FE"/>
    <w:rsid w:val="00724C19"/>
    <w:rsid w:val="0072513B"/>
    <w:rsid w:val="007251ED"/>
    <w:rsid w:val="00725584"/>
    <w:rsid w:val="00725626"/>
    <w:rsid w:val="007256C7"/>
    <w:rsid w:val="00725D4C"/>
    <w:rsid w:val="00725E9C"/>
    <w:rsid w:val="00725FB8"/>
    <w:rsid w:val="00725FC0"/>
    <w:rsid w:val="00725FD4"/>
    <w:rsid w:val="00726129"/>
    <w:rsid w:val="007262D3"/>
    <w:rsid w:val="00726941"/>
    <w:rsid w:val="00726DE3"/>
    <w:rsid w:val="00726F04"/>
    <w:rsid w:val="00727227"/>
    <w:rsid w:val="0072739E"/>
    <w:rsid w:val="007278E6"/>
    <w:rsid w:val="00727ACE"/>
    <w:rsid w:val="00730575"/>
    <w:rsid w:val="00730655"/>
    <w:rsid w:val="007307EB"/>
    <w:rsid w:val="00730821"/>
    <w:rsid w:val="0073163C"/>
    <w:rsid w:val="0073192A"/>
    <w:rsid w:val="00732268"/>
    <w:rsid w:val="00732384"/>
    <w:rsid w:val="007327D4"/>
    <w:rsid w:val="007328F5"/>
    <w:rsid w:val="00732B64"/>
    <w:rsid w:val="00732EAB"/>
    <w:rsid w:val="0073363E"/>
    <w:rsid w:val="007337C3"/>
    <w:rsid w:val="00733C45"/>
    <w:rsid w:val="007345E7"/>
    <w:rsid w:val="007348BA"/>
    <w:rsid w:val="007348CF"/>
    <w:rsid w:val="007352A2"/>
    <w:rsid w:val="0073563E"/>
    <w:rsid w:val="007368CE"/>
    <w:rsid w:val="0073693A"/>
    <w:rsid w:val="00736A29"/>
    <w:rsid w:val="00736F21"/>
    <w:rsid w:val="00736F97"/>
    <w:rsid w:val="0073770B"/>
    <w:rsid w:val="00737711"/>
    <w:rsid w:val="00740298"/>
    <w:rsid w:val="007403AF"/>
    <w:rsid w:val="0074043E"/>
    <w:rsid w:val="007405A7"/>
    <w:rsid w:val="00740A6F"/>
    <w:rsid w:val="00740C4B"/>
    <w:rsid w:val="0074141B"/>
    <w:rsid w:val="00741838"/>
    <w:rsid w:val="00741BD8"/>
    <w:rsid w:val="00741FF4"/>
    <w:rsid w:val="007421E6"/>
    <w:rsid w:val="00742B6D"/>
    <w:rsid w:val="00742C37"/>
    <w:rsid w:val="00742EB6"/>
    <w:rsid w:val="00743345"/>
    <w:rsid w:val="00743356"/>
    <w:rsid w:val="0074340E"/>
    <w:rsid w:val="007437C0"/>
    <w:rsid w:val="00743FAF"/>
    <w:rsid w:val="00743FBB"/>
    <w:rsid w:val="00744757"/>
    <w:rsid w:val="00744A7C"/>
    <w:rsid w:val="00745B62"/>
    <w:rsid w:val="00745D25"/>
    <w:rsid w:val="00745FC0"/>
    <w:rsid w:val="00746A23"/>
    <w:rsid w:val="0074708E"/>
    <w:rsid w:val="007477B6"/>
    <w:rsid w:val="0074787D"/>
    <w:rsid w:val="007507AF"/>
    <w:rsid w:val="007507CF"/>
    <w:rsid w:val="00750ECE"/>
    <w:rsid w:val="00750FF2"/>
    <w:rsid w:val="00751BA2"/>
    <w:rsid w:val="00751E1D"/>
    <w:rsid w:val="0075226A"/>
    <w:rsid w:val="00752755"/>
    <w:rsid w:val="007527E2"/>
    <w:rsid w:val="00752CC4"/>
    <w:rsid w:val="007531C6"/>
    <w:rsid w:val="0075324A"/>
    <w:rsid w:val="00753539"/>
    <w:rsid w:val="007536B4"/>
    <w:rsid w:val="007539F8"/>
    <w:rsid w:val="00753CDC"/>
    <w:rsid w:val="00753D90"/>
    <w:rsid w:val="00754148"/>
    <w:rsid w:val="007553F4"/>
    <w:rsid w:val="00755485"/>
    <w:rsid w:val="00755826"/>
    <w:rsid w:val="00755A9F"/>
    <w:rsid w:val="00755DF1"/>
    <w:rsid w:val="00756051"/>
    <w:rsid w:val="00756214"/>
    <w:rsid w:val="00756344"/>
    <w:rsid w:val="0075638E"/>
    <w:rsid w:val="007566E6"/>
    <w:rsid w:val="00756AA8"/>
    <w:rsid w:val="00757042"/>
    <w:rsid w:val="0075719C"/>
    <w:rsid w:val="007576AF"/>
    <w:rsid w:val="00757AE3"/>
    <w:rsid w:val="00757B56"/>
    <w:rsid w:val="0076022F"/>
    <w:rsid w:val="007602CB"/>
    <w:rsid w:val="00761011"/>
    <w:rsid w:val="007616D4"/>
    <w:rsid w:val="007617B3"/>
    <w:rsid w:val="00761AFC"/>
    <w:rsid w:val="00761E73"/>
    <w:rsid w:val="0076232E"/>
    <w:rsid w:val="00762970"/>
    <w:rsid w:val="00762C00"/>
    <w:rsid w:val="00762D14"/>
    <w:rsid w:val="007632C7"/>
    <w:rsid w:val="007633D2"/>
    <w:rsid w:val="007637C5"/>
    <w:rsid w:val="00763A0B"/>
    <w:rsid w:val="00763C77"/>
    <w:rsid w:val="00763FBE"/>
    <w:rsid w:val="00764002"/>
    <w:rsid w:val="00764BB7"/>
    <w:rsid w:val="0076523E"/>
    <w:rsid w:val="0076536F"/>
    <w:rsid w:val="0076545F"/>
    <w:rsid w:val="0076572E"/>
    <w:rsid w:val="00765730"/>
    <w:rsid w:val="00765B99"/>
    <w:rsid w:val="007661A2"/>
    <w:rsid w:val="0076623A"/>
    <w:rsid w:val="007663CE"/>
    <w:rsid w:val="00766798"/>
    <w:rsid w:val="007669F5"/>
    <w:rsid w:val="00766B5D"/>
    <w:rsid w:val="00766FEA"/>
    <w:rsid w:val="00767642"/>
    <w:rsid w:val="0076767D"/>
    <w:rsid w:val="00767AC7"/>
    <w:rsid w:val="00767AC9"/>
    <w:rsid w:val="007703EC"/>
    <w:rsid w:val="007707B1"/>
    <w:rsid w:val="00770B03"/>
    <w:rsid w:val="0077130E"/>
    <w:rsid w:val="007722AD"/>
    <w:rsid w:val="00772402"/>
    <w:rsid w:val="007725E1"/>
    <w:rsid w:val="007726A4"/>
    <w:rsid w:val="007727D7"/>
    <w:rsid w:val="00772A14"/>
    <w:rsid w:val="00772C21"/>
    <w:rsid w:val="00772EB3"/>
    <w:rsid w:val="007739FD"/>
    <w:rsid w:val="00773A6E"/>
    <w:rsid w:val="00773B3C"/>
    <w:rsid w:val="00773D7B"/>
    <w:rsid w:val="00773F13"/>
    <w:rsid w:val="00774115"/>
    <w:rsid w:val="00774916"/>
    <w:rsid w:val="00774E0A"/>
    <w:rsid w:val="00775717"/>
    <w:rsid w:val="00776163"/>
    <w:rsid w:val="0077623A"/>
    <w:rsid w:val="007763F4"/>
    <w:rsid w:val="00777234"/>
    <w:rsid w:val="0077729A"/>
    <w:rsid w:val="0077776E"/>
    <w:rsid w:val="0077788C"/>
    <w:rsid w:val="0078023D"/>
    <w:rsid w:val="00780A07"/>
    <w:rsid w:val="00780BBC"/>
    <w:rsid w:val="00780CAA"/>
    <w:rsid w:val="00780EE8"/>
    <w:rsid w:val="00781ED9"/>
    <w:rsid w:val="0078275E"/>
    <w:rsid w:val="00782BAA"/>
    <w:rsid w:val="00782E3B"/>
    <w:rsid w:val="00783307"/>
    <w:rsid w:val="00783A9A"/>
    <w:rsid w:val="00783E7F"/>
    <w:rsid w:val="00784197"/>
    <w:rsid w:val="0078478D"/>
    <w:rsid w:val="00784DEC"/>
    <w:rsid w:val="007853E5"/>
    <w:rsid w:val="007854BA"/>
    <w:rsid w:val="007862B2"/>
    <w:rsid w:val="00786A8A"/>
    <w:rsid w:val="00787384"/>
    <w:rsid w:val="00787A4F"/>
    <w:rsid w:val="00787AE6"/>
    <w:rsid w:val="007900BE"/>
    <w:rsid w:val="0079037D"/>
    <w:rsid w:val="00790A59"/>
    <w:rsid w:val="00790C6A"/>
    <w:rsid w:val="00790F4D"/>
    <w:rsid w:val="00791AF5"/>
    <w:rsid w:val="0079234B"/>
    <w:rsid w:val="0079269D"/>
    <w:rsid w:val="00792AD3"/>
    <w:rsid w:val="00792B24"/>
    <w:rsid w:val="0079334F"/>
    <w:rsid w:val="007933FF"/>
    <w:rsid w:val="00793907"/>
    <w:rsid w:val="00793E30"/>
    <w:rsid w:val="00793F35"/>
    <w:rsid w:val="00794640"/>
    <w:rsid w:val="00794B7D"/>
    <w:rsid w:val="0079519C"/>
    <w:rsid w:val="007960B7"/>
    <w:rsid w:val="00796315"/>
    <w:rsid w:val="00796322"/>
    <w:rsid w:val="00796862"/>
    <w:rsid w:val="00796AD8"/>
    <w:rsid w:val="00797502"/>
    <w:rsid w:val="00797577"/>
    <w:rsid w:val="00797758"/>
    <w:rsid w:val="00797DAC"/>
    <w:rsid w:val="007A0188"/>
    <w:rsid w:val="007A064E"/>
    <w:rsid w:val="007A076F"/>
    <w:rsid w:val="007A08ED"/>
    <w:rsid w:val="007A0E78"/>
    <w:rsid w:val="007A1D3B"/>
    <w:rsid w:val="007A1D72"/>
    <w:rsid w:val="007A2C6F"/>
    <w:rsid w:val="007A31A2"/>
    <w:rsid w:val="007A398B"/>
    <w:rsid w:val="007A3B5B"/>
    <w:rsid w:val="007A4208"/>
    <w:rsid w:val="007A4362"/>
    <w:rsid w:val="007A444F"/>
    <w:rsid w:val="007A477C"/>
    <w:rsid w:val="007A5416"/>
    <w:rsid w:val="007A551B"/>
    <w:rsid w:val="007A58E8"/>
    <w:rsid w:val="007A5CDF"/>
    <w:rsid w:val="007A605A"/>
    <w:rsid w:val="007A648C"/>
    <w:rsid w:val="007A67D7"/>
    <w:rsid w:val="007A68B5"/>
    <w:rsid w:val="007A6BBA"/>
    <w:rsid w:val="007A6FAC"/>
    <w:rsid w:val="007A7492"/>
    <w:rsid w:val="007A79AD"/>
    <w:rsid w:val="007A7CEA"/>
    <w:rsid w:val="007B0159"/>
    <w:rsid w:val="007B06B2"/>
    <w:rsid w:val="007B0B2B"/>
    <w:rsid w:val="007B0F50"/>
    <w:rsid w:val="007B1465"/>
    <w:rsid w:val="007B1B29"/>
    <w:rsid w:val="007B2C5F"/>
    <w:rsid w:val="007B36DD"/>
    <w:rsid w:val="007B3EDB"/>
    <w:rsid w:val="007B4781"/>
    <w:rsid w:val="007B500E"/>
    <w:rsid w:val="007B5400"/>
    <w:rsid w:val="007B589E"/>
    <w:rsid w:val="007B59F7"/>
    <w:rsid w:val="007B5B10"/>
    <w:rsid w:val="007B606A"/>
    <w:rsid w:val="007B6215"/>
    <w:rsid w:val="007B6344"/>
    <w:rsid w:val="007B6876"/>
    <w:rsid w:val="007B6E14"/>
    <w:rsid w:val="007B78E1"/>
    <w:rsid w:val="007B7A8D"/>
    <w:rsid w:val="007B7B59"/>
    <w:rsid w:val="007C0263"/>
    <w:rsid w:val="007C02D4"/>
    <w:rsid w:val="007C069A"/>
    <w:rsid w:val="007C0871"/>
    <w:rsid w:val="007C0A4C"/>
    <w:rsid w:val="007C10C6"/>
    <w:rsid w:val="007C152E"/>
    <w:rsid w:val="007C166B"/>
    <w:rsid w:val="007C1AC2"/>
    <w:rsid w:val="007C1BC1"/>
    <w:rsid w:val="007C1CC3"/>
    <w:rsid w:val="007C1DDD"/>
    <w:rsid w:val="007C21A6"/>
    <w:rsid w:val="007C2BBF"/>
    <w:rsid w:val="007C3255"/>
    <w:rsid w:val="007C365C"/>
    <w:rsid w:val="007C39B9"/>
    <w:rsid w:val="007C39BB"/>
    <w:rsid w:val="007C3C2A"/>
    <w:rsid w:val="007C3C6A"/>
    <w:rsid w:val="007C40B1"/>
    <w:rsid w:val="007C46CF"/>
    <w:rsid w:val="007C489E"/>
    <w:rsid w:val="007C5342"/>
    <w:rsid w:val="007C5C8A"/>
    <w:rsid w:val="007C5E4C"/>
    <w:rsid w:val="007C63A3"/>
    <w:rsid w:val="007C6A63"/>
    <w:rsid w:val="007C6BCC"/>
    <w:rsid w:val="007C7172"/>
    <w:rsid w:val="007C737E"/>
    <w:rsid w:val="007C770C"/>
    <w:rsid w:val="007C77E8"/>
    <w:rsid w:val="007C7F3B"/>
    <w:rsid w:val="007D02F6"/>
    <w:rsid w:val="007D0A27"/>
    <w:rsid w:val="007D0B33"/>
    <w:rsid w:val="007D0E2F"/>
    <w:rsid w:val="007D1482"/>
    <w:rsid w:val="007D1649"/>
    <w:rsid w:val="007D1FA5"/>
    <w:rsid w:val="007D2084"/>
    <w:rsid w:val="007D2528"/>
    <w:rsid w:val="007D25A4"/>
    <w:rsid w:val="007D2DFA"/>
    <w:rsid w:val="007D2F3F"/>
    <w:rsid w:val="007D33A4"/>
    <w:rsid w:val="007D3585"/>
    <w:rsid w:val="007D37ED"/>
    <w:rsid w:val="007D3843"/>
    <w:rsid w:val="007D3A3D"/>
    <w:rsid w:val="007D3FCC"/>
    <w:rsid w:val="007D40D1"/>
    <w:rsid w:val="007D447C"/>
    <w:rsid w:val="007D4641"/>
    <w:rsid w:val="007D4781"/>
    <w:rsid w:val="007D484B"/>
    <w:rsid w:val="007D513A"/>
    <w:rsid w:val="007D531B"/>
    <w:rsid w:val="007D5593"/>
    <w:rsid w:val="007D5C93"/>
    <w:rsid w:val="007D5D8A"/>
    <w:rsid w:val="007D6188"/>
    <w:rsid w:val="007D61F2"/>
    <w:rsid w:val="007D68AF"/>
    <w:rsid w:val="007D69D9"/>
    <w:rsid w:val="007D6BDB"/>
    <w:rsid w:val="007D6E40"/>
    <w:rsid w:val="007D73B8"/>
    <w:rsid w:val="007D74AE"/>
    <w:rsid w:val="007D790F"/>
    <w:rsid w:val="007D79EF"/>
    <w:rsid w:val="007E01CF"/>
    <w:rsid w:val="007E0737"/>
    <w:rsid w:val="007E0B31"/>
    <w:rsid w:val="007E1272"/>
    <w:rsid w:val="007E16EF"/>
    <w:rsid w:val="007E181A"/>
    <w:rsid w:val="007E1F2B"/>
    <w:rsid w:val="007E206B"/>
    <w:rsid w:val="007E3004"/>
    <w:rsid w:val="007E364C"/>
    <w:rsid w:val="007E3DF9"/>
    <w:rsid w:val="007E4317"/>
    <w:rsid w:val="007E4703"/>
    <w:rsid w:val="007E4BC6"/>
    <w:rsid w:val="007E5072"/>
    <w:rsid w:val="007E5BB1"/>
    <w:rsid w:val="007E5DA6"/>
    <w:rsid w:val="007E5E1D"/>
    <w:rsid w:val="007E5F0F"/>
    <w:rsid w:val="007E60DE"/>
    <w:rsid w:val="007E61C1"/>
    <w:rsid w:val="007E631D"/>
    <w:rsid w:val="007E653B"/>
    <w:rsid w:val="007E66DA"/>
    <w:rsid w:val="007E75A1"/>
    <w:rsid w:val="007E7660"/>
    <w:rsid w:val="007E7825"/>
    <w:rsid w:val="007F033A"/>
    <w:rsid w:val="007F09C5"/>
    <w:rsid w:val="007F0B24"/>
    <w:rsid w:val="007F0B6B"/>
    <w:rsid w:val="007F0E00"/>
    <w:rsid w:val="007F1106"/>
    <w:rsid w:val="007F1183"/>
    <w:rsid w:val="007F12E3"/>
    <w:rsid w:val="007F1955"/>
    <w:rsid w:val="007F1F95"/>
    <w:rsid w:val="007F22D8"/>
    <w:rsid w:val="007F2515"/>
    <w:rsid w:val="007F25C9"/>
    <w:rsid w:val="007F2B74"/>
    <w:rsid w:val="007F2D1D"/>
    <w:rsid w:val="007F2E29"/>
    <w:rsid w:val="007F301E"/>
    <w:rsid w:val="007F3101"/>
    <w:rsid w:val="007F32E1"/>
    <w:rsid w:val="007F3CD1"/>
    <w:rsid w:val="007F3E21"/>
    <w:rsid w:val="007F3F10"/>
    <w:rsid w:val="007F4421"/>
    <w:rsid w:val="007F4473"/>
    <w:rsid w:val="007F4805"/>
    <w:rsid w:val="007F53CA"/>
    <w:rsid w:val="007F590B"/>
    <w:rsid w:val="007F59B8"/>
    <w:rsid w:val="007F5A6D"/>
    <w:rsid w:val="007F5B1B"/>
    <w:rsid w:val="007F5B50"/>
    <w:rsid w:val="007F63E6"/>
    <w:rsid w:val="007F66E5"/>
    <w:rsid w:val="007F6D20"/>
    <w:rsid w:val="007F732C"/>
    <w:rsid w:val="0080004D"/>
    <w:rsid w:val="00800540"/>
    <w:rsid w:val="008005E0"/>
    <w:rsid w:val="00800630"/>
    <w:rsid w:val="0080068E"/>
    <w:rsid w:val="00800BF5"/>
    <w:rsid w:val="0080178E"/>
    <w:rsid w:val="00801835"/>
    <w:rsid w:val="00801BEB"/>
    <w:rsid w:val="00802441"/>
    <w:rsid w:val="008024A8"/>
    <w:rsid w:val="00802BA3"/>
    <w:rsid w:val="00802D08"/>
    <w:rsid w:val="00803385"/>
    <w:rsid w:val="0080352F"/>
    <w:rsid w:val="00803BAD"/>
    <w:rsid w:val="008040AB"/>
    <w:rsid w:val="0080458A"/>
    <w:rsid w:val="00804894"/>
    <w:rsid w:val="00804B3C"/>
    <w:rsid w:val="008052CB"/>
    <w:rsid w:val="00805321"/>
    <w:rsid w:val="00805476"/>
    <w:rsid w:val="00805707"/>
    <w:rsid w:val="0080643D"/>
    <w:rsid w:val="0080646E"/>
    <w:rsid w:val="008067A8"/>
    <w:rsid w:val="00806DA6"/>
    <w:rsid w:val="00806EEA"/>
    <w:rsid w:val="00807230"/>
    <w:rsid w:val="0080764F"/>
    <w:rsid w:val="00807EFC"/>
    <w:rsid w:val="00810060"/>
    <w:rsid w:val="008100A8"/>
    <w:rsid w:val="00810E09"/>
    <w:rsid w:val="00810F0F"/>
    <w:rsid w:val="00810FB0"/>
    <w:rsid w:val="008114D0"/>
    <w:rsid w:val="0081167F"/>
    <w:rsid w:val="00811ACB"/>
    <w:rsid w:val="00811DDB"/>
    <w:rsid w:val="00812798"/>
    <w:rsid w:val="00812B79"/>
    <w:rsid w:val="00812E3E"/>
    <w:rsid w:val="00813946"/>
    <w:rsid w:val="00813A48"/>
    <w:rsid w:val="00813AED"/>
    <w:rsid w:val="008142C4"/>
    <w:rsid w:val="008151A2"/>
    <w:rsid w:val="008153C1"/>
    <w:rsid w:val="00816023"/>
    <w:rsid w:val="00816173"/>
    <w:rsid w:val="00816F57"/>
    <w:rsid w:val="00817D35"/>
    <w:rsid w:val="00817D66"/>
    <w:rsid w:val="008202DF"/>
    <w:rsid w:val="008213D3"/>
    <w:rsid w:val="00821FD5"/>
    <w:rsid w:val="008223BC"/>
    <w:rsid w:val="008224CF"/>
    <w:rsid w:val="00822702"/>
    <w:rsid w:val="00822837"/>
    <w:rsid w:val="00822945"/>
    <w:rsid w:val="008234EB"/>
    <w:rsid w:val="00824078"/>
    <w:rsid w:val="00824611"/>
    <w:rsid w:val="0082487D"/>
    <w:rsid w:val="00824A30"/>
    <w:rsid w:val="00824FA9"/>
    <w:rsid w:val="008250F5"/>
    <w:rsid w:val="00825462"/>
    <w:rsid w:val="00825680"/>
    <w:rsid w:val="00825BB7"/>
    <w:rsid w:val="00825C15"/>
    <w:rsid w:val="008261E4"/>
    <w:rsid w:val="00826909"/>
    <w:rsid w:val="00826E1F"/>
    <w:rsid w:val="00826EBE"/>
    <w:rsid w:val="008271DB"/>
    <w:rsid w:val="008275BC"/>
    <w:rsid w:val="008278FF"/>
    <w:rsid w:val="0082793A"/>
    <w:rsid w:val="00827F5D"/>
    <w:rsid w:val="00830462"/>
    <w:rsid w:val="00830658"/>
    <w:rsid w:val="00830718"/>
    <w:rsid w:val="00830AA6"/>
    <w:rsid w:val="00830BD8"/>
    <w:rsid w:val="00830EDA"/>
    <w:rsid w:val="00831308"/>
    <w:rsid w:val="00831368"/>
    <w:rsid w:val="00831401"/>
    <w:rsid w:val="00831458"/>
    <w:rsid w:val="008317F3"/>
    <w:rsid w:val="00831A4D"/>
    <w:rsid w:val="00832157"/>
    <w:rsid w:val="00832A85"/>
    <w:rsid w:val="00832E1F"/>
    <w:rsid w:val="0083337A"/>
    <w:rsid w:val="00833478"/>
    <w:rsid w:val="00833941"/>
    <w:rsid w:val="00833C1F"/>
    <w:rsid w:val="00833EB9"/>
    <w:rsid w:val="00834180"/>
    <w:rsid w:val="0083436A"/>
    <w:rsid w:val="00834754"/>
    <w:rsid w:val="008349C7"/>
    <w:rsid w:val="00834A0B"/>
    <w:rsid w:val="00834B9A"/>
    <w:rsid w:val="00835350"/>
    <w:rsid w:val="00835438"/>
    <w:rsid w:val="00835B7E"/>
    <w:rsid w:val="00835E34"/>
    <w:rsid w:val="00835EBE"/>
    <w:rsid w:val="008365A3"/>
    <w:rsid w:val="008369DA"/>
    <w:rsid w:val="00836CD0"/>
    <w:rsid w:val="0083729D"/>
    <w:rsid w:val="00837AEF"/>
    <w:rsid w:val="00837BFC"/>
    <w:rsid w:val="00837E80"/>
    <w:rsid w:val="00837F3C"/>
    <w:rsid w:val="008409A6"/>
    <w:rsid w:val="00840B35"/>
    <w:rsid w:val="00840BDB"/>
    <w:rsid w:val="0084173B"/>
    <w:rsid w:val="00841929"/>
    <w:rsid w:val="00841D09"/>
    <w:rsid w:val="0084202E"/>
    <w:rsid w:val="00842129"/>
    <w:rsid w:val="00842193"/>
    <w:rsid w:val="0084229C"/>
    <w:rsid w:val="008425F3"/>
    <w:rsid w:val="008426B0"/>
    <w:rsid w:val="00842A17"/>
    <w:rsid w:val="00842C6E"/>
    <w:rsid w:val="00842CAA"/>
    <w:rsid w:val="00842D6B"/>
    <w:rsid w:val="008435DE"/>
    <w:rsid w:val="008439CF"/>
    <w:rsid w:val="00843D82"/>
    <w:rsid w:val="00844350"/>
    <w:rsid w:val="008448C7"/>
    <w:rsid w:val="008448EB"/>
    <w:rsid w:val="00844B23"/>
    <w:rsid w:val="00845222"/>
    <w:rsid w:val="00845406"/>
    <w:rsid w:val="00845954"/>
    <w:rsid w:val="008467A0"/>
    <w:rsid w:val="008468A7"/>
    <w:rsid w:val="0084692D"/>
    <w:rsid w:val="00846C4B"/>
    <w:rsid w:val="00846E76"/>
    <w:rsid w:val="0084762B"/>
    <w:rsid w:val="00850621"/>
    <w:rsid w:val="00850B20"/>
    <w:rsid w:val="00851319"/>
    <w:rsid w:val="0085159B"/>
    <w:rsid w:val="00851E42"/>
    <w:rsid w:val="00851EAA"/>
    <w:rsid w:val="008532BA"/>
    <w:rsid w:val="008534FD"/>
    <w:rsid w:val="008541BE"/>
    <w:rsid w:val="00854233"/>
    <w:rsid w:val="008551DC"/>
    <w:rsid w:val="00855246"/>
    <w:rsid w:val="0085568F"/>
    <w:rsid w:val="008557CA"/>
    <w:rsid w:val="0085596E"/>
    <w:rsid w:val="00855B58"/>
    <w:rsid w:val="00855C28"/>
    <w:rsid w:val="008566A2"/>
    <w:rsid w:val="00857F85"/>
    <w:rsid w:val="00860150"/>
    <w:rsid w:val="00860AEE"/>
    <w:rsid w:val="00860BD0"/>
    <w:rsid w:val="00860EC4"/>
    <w:rsid w:val="008610FA"/>
    <w:rsid w:val="0086231E"/>
    <w:rsid w:val="008628CB"/>
    <w:rsid w:val="00863A1A"/>
    <w:rsid w:val="00863AE4"/>
    <w:rsid w:val="00864301"/>
    <w:rsid w:val="00865213"/>
    <w:rsid w:val="00865AC7"/>
    <w:rsid w:val="00865B96"/>
    <w:rsid w:val="008662E9"/>
    <w:rsid w:val="00866390"/>
    <w:rsid w:val="0086680C"/>
    <w:rsid w:val="00866AE6"/>
    <w:rsid w:val="00866B10"/>
    <w:rsid w:val="00866DCC"/>
    <w:rsid w:val="00866F76"/>
    <w:rsid w:val="008671AC"/>
    <w:rsid w:val="00867222"/>
    <w:rsid w:val="00867F26"/>
    <w:rsid w:val="00870001"/>
    <w:rsid w:val="008706D7"/>
    <w:rsid w:val="008707E5"/>
    <w:rsid w:val="008707F6"/>
    <w:rsid w:val="00870899"/>
    <w:rsid w:val="00870BF8"/>
    <w:rsid w:val="00871276"/>
    <w:rsid w:val="0087134D"/>
    <w:rsid w:val="0087157C"/>
    <w:rsid w:val="00871680"/>
    <w:rsid w:val="008717F3"/>
    <w:rsid w:val="00871A06"/>
    <w:rsid w:val="008725A5"/>
    <w:rsid w:val="00872824"/>
    <w:rsid w:val="00872B9D"/>
    <w:rsid w:val="00872EEC"/>
    <w:rsid w:val="0087348C"/>
    <w:rsid w:val="0087365D"/>
    <w:rsid w:val="00874BD9"/>
    <w:rsid w:val="00874E03"/>
    <w:rsid w:val="008753D4"/>
    <w:rsid w:val="00875826"/>
    <w:rsid w:val="00875A0D"/>
    <w:rsid w:val="00875C14"/>
    <w:rsid w:val="00875C52"/>
    <w:rsid w:val="00875D21"/>
    <w:rsid w:val="00875FE2"/>
    <w:rsid w:val="0087631F"/>
    <w:rsid w:val="0087778B"/>
    <w:rsid w:val="008779B0"/>
    <w:rsid w:val="008779C0"/>
    <w:rsid w:val="00877C6C"/>
    <w:rsid w:val="008801DB"/>
    <w:rsid w:val="008801DC"/>
    <w:rsid w:val="008810EC"/>
    <w:rsid w:val="008814AE"/>
    <w:rsid w:val="00881C0A"/>
    <w:rsid w:val="00882E8D"/>
    <w:rsid w:val="00883191"/>
    <w:rsid w:val="00883250"/>
    <w:rsid w:val="008832D2"/>
    <w:rsid w:val="00884A51"/>
    <w:rsid w:val="008853C6"/>
    <w:rsid w:val="00885C56"/>
    <w:rsid w:val="00885F3C"/>
    <w:rsid w:val="0088618A"/>
    <w:rsid w:val="0088626C"/>
    <w:rsid w:val="00886805"/>
    <w:rsid w:val="008868E8"/>
    <w:rsid w:val="00887576"/>
    <w:rsid w:val="0088795B"/>
    <w:rsid w:val="00887DAB"/>
    <w:rsid w:val="008902E1"/>
    <w:rsid w:val="00890BB9"/>
    <w:rsid w:val="0089120B"/>
    <w:rsid w:val="00891414"/>
    <w:rsid w:val="008914AC"/>
    <w:rsid w:val="008914EA"/>
    <w:rsid w:val="008916A8"/>
    <w:rsid w:val="00891B3D"/>
    <w:rsid w:val="00891E71"/>
    <w:rsid w:val="00892076"/>
    <w:rsid w:val="008920A1"/>
    <w:rsid w:val="0089223E"/>
    <w:rsid w:val="00892325"/>
    <w:rsid w:val="00892521"/>
    <w:rsid w:val="008928D3"/>
    <w:rsid w:val="00892BC2"/>
    <w:rsid w:val="00893565"/>
    <w:rsid w:val="00893DCA"/>
    <w:rsid w:val="00893EFD"/>
    <w:rsid w:val="008948FB"/>
    <w:rsid w:val="00894E26"/>
    <w:rsid w:val="00895056"/>
    <w:rsid w:val="008952A6"/>
    <w:rsid w:val="00895C0B"/>
    <w:rsid w:val="00896052"/>
    <w:rsid w:val="00896663"/>
    <w:rsid w:val="008966D6"/>
    <w:rsid w:val="00896BAA"/>
    <w:rsid w:val="00896BE1"/>
    <w:rsid w:val="00896BFC"/>
    <w:rsid w:val="00896CFE"/>
    <w:rsid w:val="00897ABC"/>
    <w:rsid w:val="00897FAA"/>
    <w:rsid w:val="008A0D09"/>
    <w:rsid w:val="008A0F9D"/>
    <w:rsid w:val="008A11E7"/>
    <w:rsid w:val="008A143D"/>
    <w:rsid w:val="008A161A"/>
    <w:rsid w:val="008A1837"/>
    <w:rsid w:val="008A193D"/>
    <w:rsid w:val="008A1FB6"/>
    <w:rsid w:val="008A1FB9"/>
    <w:rsid w:val="008A20C1"/>
    <w:rsid w:val="008A2159"/>
    <w:rsid w:val="008A26B3"/>
    <w:rsid w:val="008A275B"/>
    <w:rsid w:val="008A2AB4"/>
    <w:rsid w:val="008A2BA6"/>
    <w:rsid w:val="008A2DDA"/>
    <w:rsid w:val="008A3198"/>
    <w:rsid w:val="008A3B6D"/>
    <w:rsid w:val="008A3E0E"/>
    <w:rsid w:val="008A3F5F"/>
    <w:rsid w:val="008A404E"/>
    <w:rsid w:val="008A42BF"/>
    <w:rsid w:val="008A450E"/>
    <w:rsid w:val="008A46B7"/>
    <w:rsid w:val="008A46BB"/>
    <w:rsid w:val="008A4BA6"/>
    <w:rsid w:val="008A4ED1"/>
    <w:rsid w:val="008A4FCB"/>
    <w:rsid w:val="008A52BB"/>
    <w:rsid w:val="008A5F65"/>
    <w:rsid w:val="008A6363"/>
    <w:rsid w:val="008A7AFE"/>
    <w:rsid w:val="008B0709"/>
    <w:rsid w:val="008B0C71"/>
    <w:rsid w:val="008B0D6F"/>
    <w:rsid w:val="008B0F98"/>
    <w:rsid w:val="008B1403"/>
    <w:rsid w:val="008B16DC"/>
    <w:rsid w:val="008B18C1"/>
    <w:rsid w:val="008B1BA4"/>
    <w:rsid w:val="008B1DEE"/>
    <w:rsid w:val="008B3083"/>
    <w:rsid w:val="008B30E1"/>
    <w:rsid w:val="008B328B"/>
    <w:rsid w:val="008B35E6"/>
    <w:rsid w:val="008B4298"/>
    <w:rsid w:val="008B4549"/>
    <w:rsid w:val="008B4776"/>
    <w:rsid w:val="008B49CD"/>
    <w:rsid w:val="008B4F33"/>
    <w:rsid w:val="008B5295"/>
    <w:rsid w:val="008B59DE"/>
    <w:rsid w:val="008B5A43"/>
    <w:rsid w:val="008B60C1"/>
    <w:rsid w:val="008B6171"/>
    <w:rsid w:val="008B6EB3"/>
    <w:rsid w:val="008B6F8B"/>
    <w:rsid w:val="008B7624"/>
    <w:rsid w:val="008B7D1C"/>
    <w:rsid w:val="008C0E49"/>
    <w:rsid w:val="008C17D4"/>
    <w:rsid w:val="008C1BCB"/>
    <w:rsid w:val="008C2D2A"/>
    <w:rsid w:val="008C2E06"/>
    <w:rsid w:val="008C3732"/>
    <w:rsid w:val="008C3945"/>
    <w:rsid w:val="008C3D2A"/>
    <w:rsid w:val="008C3D74"/>
    <w:rsid w:val="008C3ED0"/>
    <w:rsid w:val="008C3F06"/>
    <w:rsid w:val="008C44BF"/>
    <w:rsid w:val="008C471A"/>
    <w:rsid w:val="008C5540"/>
    <w:rsid w:val="008C5977"/>
    <w:rsid w:val="008C5F67"/>
    <w:rsid w:val="008C6061"/>
    <w:rsid w:val="008C607A"/>
    <w:rsid w:val="008C6140"/>
    <w:rsid w:val="008C68B3"/>
    <w:rsid w:val="008C6D75"/>
    <w:rsid w:val="008C7125"/>
    <w:rsid w:val="008C7A5B"/>
    <w:rsid w:val="008C7B29"/>
    <w:rsid w:val="008C7D36"/>
    <w:rsid w:val="008C7E69"/>
    <w:rsid w:val="008D011B"/>
    <w:rsid w:val="008D07C8"/>
    <w:rsid w:val="008D0825"/>
    <w:rsid w:val="008D144E"/>
    <w:rsid w:val="008D182A"/>
    <w:rsid w:val="008D18B3"/>
    <w:rsid w:val="008D1B1C"/>
    <w:rsid w:val="008D1B3C"/>
    <w:rsid w:val="008D2E28"/>
    <w:rsid w:val="008D31A7"/>
    <w:rsid w:val="008D35B4"/>
    <w:rsid w:val="008D3717"/>
    <w:rsid w:val="008D48B7"/>
    <w:rsid w:val="008D544B"/>
    <w:rsid w:val="008D5473"/>
    <w:rsid w:val="008D5566"/>
    <w:rsid w:val="008D5FB0"/>
    <w:rsid w:val="008D67E8"/>
    <w:rsid w:val="008D6FAC"/>
    <w:rsid w:val="008D6FC4"/>
    <w:rsid w:val="008D72DE"/>
    <w:rsid w:val="008D7759"/>
    <w:rsid w:val="008E038D"/>
    <w:rsid w:val="008E0514"/>
    <w:rsid w:val="008E069C"/>
    <w:rsid w:val="008E0738"/>
    <w:rsid w:val="008E08E3"/>
    <w:rsid w:val="008E0B24"/>
    <w:rsid w:val="008E0EDE"/>
    <w:rsid w:val="008E20FF"/>
    <w:rsid w:val="008E2A3E"/>
    <w:rsid w:val="008E35C7"/>
    <w:rsid w:val="008E3EC9"/>
    <w:rsid w:val="008E3F65"/>
    <w:rsid w:val="008E46FB"/>
    <w:rsid w:val="008E567A"/>
    <w:rsid w:val="008E5946"/>
    <w:rsid w:val="008E5C5B"/>
    <w:rsid w:val="008E63B8"/>
    <w:rsid w:val="008E64F7"/>
    <w:rsid w:val="008E6CAE"/>
    <w:rsid w:val="008E73CC"/>
    <w:rsid w:val="008E7609"/>
    <w:rsid w:val="008F04A8"/>
    <w:rsid w:val="008F0927"/>
    <w:rsid w:val="008F0A9E"/>
    <w:rsid w:val="008F0F7A"/>
    <w:rsid w:val="008F127F"/>
    <w:rsid w:val="008F144B"/>
    <w:rsid w:val="008F1590"/>
    <w:rsid w:val="008F1AB7"/>
    <w:rsid w:val="008F26AB"/>
    <w:rsid w:val="008F29BD"/>
    <w:rsid w:val="008F430B"/>
    <w:rsid w:val="008F43BA"/>
    <w:rsid w:val="008F4D3C"/>
    <w:rsid w:val="008F4D50"/>
    <w:rsid w:val="008F4E2B"/>
    <w:rsid w:val="008F514D"/>
    <w:rsid w:val="008F5330"/>
    <w:rsid w:val="008F5B01"/>
    <w:rsid w:val="008F6C68"/>
    <w:rsid w:val="008F6CA0"/>
    <w:rsid w:val="008F6F3F"/>
    <w:rsid w:val="008F7063"/>
    <w:rsid w:val="008F7377"/>
    <w:rsid w:val="008F7B5F"/>
    <w:rsid w:val="009004CE"/>
    <w:rsid w:val="00900C60"/>
    <w:rsid w:val="00900D3B"/>
    <w:rsid w:val="00900F2E"/>
    <w:rsid w:val="009013DD"/>
    <w:rsid w:val="009015F6"/>
    <w:rsid w:val="00901862"/>
    <w:rsid w:val="00901978"/>
    <w:rsid w:val="00901B67"/>
    <w:rsid w:val="00902433"/>
    <w:rsid w:val="00902525"/>
    <w:rsid w:val="00902A1C"/>
    <w:rsid w:val="00902C90"/>
    <w:rsid w:val="00902CC9"/>
    <w:rsid w:val="00903249"/>
    <w:rsid w:val="009035B6"/>
    <w:rsid w:val="009035B9"/>
    <w:rsid w:val="0090360D"/>
    <w:rsid w:val="009036C4"/>
    <w:rsid w:val="009037F0"/>
    <w:rsid w:val="00903E0A"/>
    <w:rsid w:val="00904137"/>
    <w:rsid w:val="0090439C"/>
    <w:rsid w:val="00904988"/>
    <w:rsid w:val="00905C64"/>
    <w:rsid w:val="009063CB"/>
    <w:rsid w:val="00906CFA"/>
    <w:rsid w:val="00910301"/>
    <w:rsid w:val="009105A5"/>
    <w:rsid w:val="009105F1"/>
    <w:rsid w:val="0091086A"/>
    <w:rsid w:val="009115C5"/>
    <w:rsid w:val="00911BCD"/>
    <w:rsid w:val="00911F51"/>
    <w:rsid w:val="009124ED"/>
    <w:rsid w:val="00912ABD"/>
    <w:rsid w:val="00912E22"/>
    <w:rsid w:val="0091333F"/>
    <w:rsid w:val="0091337D"/>
    <w:rsid w:val="0091341F"/>
    <w:rsid w:val="00913D0A"/>
    <w:rsid w:val="009141E2"/>
    <w:rsid w:val="0091563E"/>
    <w:rsid w:val="00915669"/>
    <w:rsid w:val="009157F3"/>
    <w:rsid w:val="0091582F"/>
    <w:rsid w:val="00915863"/>
    <w:rsid w:val="00916091"/>
    <w:rsid w:val="00916215"/>
    <w:rsid w:val="00916419"/>
    <w:rsid w:val="00916784"/>
    <w:rsid w:val="00916BE9"/>
    <w:rsid w:val="00916EA5"/>
    <w:rsid w:val="009177FF"/>
    <w:rsid w:val="00917DDE"/>
    <w:rsid w:val="00920228"/>
    <w:rsid w:val="00921646"/>
    <w:rsid w:val="009216B1"/>
    <w:rsid w:val="00921EF7"/>
    <w:rsid w:val="00921F89"/>
    <w:rsid w:val="00921F97"/>
    <w:rsid w:val="009223D1"/>
    <w:rsid w:val="009227D5"/>
    <w:rsid w:val="00922975"/>
    <w:rsid w:val="00922BBF"/>
    <w:rsid w:val="00922C82"/>
    <w:rsid w:val="009232D8"/>
    <w:rsid w:val="00923396"/>
    <w:rsid w:val="00924B98"/>
    <w:rsid w:val="00924D9F"/>
    <w:rsid w:val="00924DA3"/>
    <w:rsid w:val="00924E04"/>
    <w:rsid w:val="00924FED"/>
    <w:rsid w:val="00925556"/>
    <w:rsid w:val="00925785"/>
    <w:rsid w:val="00926550"/>
    <w:rsid w:val="00926706"/>
    <w:rsid w:val="0092743A"/>
    <w:rsid w:val="009275E7"/>
    <w:rsid w:val="0092787D"/>
    <w:rsid w:val="00927B9E"/>
    <w:rsid w:val="0093056A"/>
    <w:rsid w:val="00930EC3"/>
    <w:rsid w:val="009310BE"/>
    <w:rsid w:val="0093149A"/>
    <w:rsid w:val="00931FD9"/>
    <w:rsid w:val="00932236"/>
    <w:rsid w:val="009323A9"/>
    <w:rsid w:val="00932BF1"/>
    <w:rsid w:val="00932FEA"/>
    <w:rsid w:val="009331F1"/>
    <w:rsid w:val="009334C2"/>
    <w:rsid w:val="00933765"/>
    <w:rsid w:val="0093474C"/>
    <w:rsid w:val="00934945"/>
    <w:rsid w:val="00934DBE"/>
    <w:rsid w:val="00934E88"/>
    <w:rsid w:val="00935402"/>
    <w:rsid w:val="0093557E"/>
    <w:rsid w:val="00935678"/>
    <w:rsid w:val="00935907"/>
    <w:rsid w:val="00935E43"/>
    <w:rsid w:val="009360E1"/>
    <w:rsid w:val="009361B5"/>
    <w:rsid w:val="0093640B"/>
    <w:rsid w:val="009365F8"/>
    <w:rsid w:val="0093718B"/>
    <w:rsid w:val="00937326"/>
    <w:rsid w:val="00937C69"/>
    <w:rsid w:val="00937F22"/>
    <w:rsid w:val="009401E5"/>
    <w:rsid w:val="009408F6"/>
    <w:rsid w:val="00941315"/>
    <w:rsid w:val="009415B3"/>
    <w:rsid w:val="00941725"/>
    <w:rsid w:val="00941737"/>
    <w:rsid w:val="00941892"/>
    <w:rsid w:val="00941B5A"/>
    <w:rsid w:val="00941C67"/>
    <w:rsid w:val="00942B2F"/>
    <w:rsid w:val="00942EC7"/>
    <w:rsid w:val="00943462"/>
    <w:rsid w:val="00943C11"/>
    <w:rsid w:val="00943E6C"/>
    <w:rsid w:val="00943FB4"/>
    <w:rsid w:val="00944636"/>
    <w:rsid w:val="0094467A"/>
    <w:rsid w:val="00944C07"/>
    <w:rsid w:val="00945203"/>
    <w:rsid w:val="009459C7"/>
    <w:rsid w:val="009467AC"/>
    <w:rsid w:val="00946827"/>
    <w:rsid w:val="009469D0"/>
    <w:rsid w:val="00946C71"/>
    <w:rsid w:val="00946D27"/>
    <w:rsid w:val="0094757F"/>
    <w:rsid w:val="0094777F"/>
    <w:rsid w:val="00950113"/>
    <w:rsid w:val="009501F3"/>
    <w:rsid w:val="0095075E"/>
    <w:rsid w:val="00950947"/>
    <w:rsid w:val="00950EB9"/>
    <w:rsid w:val="009514F6"/>
    <w:rsid w:val="009515F1"/>
    <w:rsid w:val="00951C3F"/>
    <w:rsid w:val="00952083"/>
    <w:rsid w:val="00952728"/>
    <w:rsid w:val="009527C7"/>
    <w:rsid w:val="009528E3"/>
    <w:rsid w:val="0095324D"/>
    <w:rsid w:val="00955294"/>
    <w:rsid w:val="009562BF"/>
    <w:rsid w:val="0095656F"/>
    <w:rsid w:val="009565BE"/>
    <w:rsid w:val="0095673D"/>
    <w:rsid w:val="00956897"/>
    <w:rsid w:val="00956D79"/>
    <w:rsid w:val="0095733A"/>
    <w:rsid w:val="0095746D"/>
    <w:rsid w:val="009575B4"/>
    <w:rsid w:val="00957619"/>
    <w:rsid w:val="00960457"/>
    <w:rsid w:val="00960F79"/>
    <w:rsid w:val="00961197"/>
    <w:rsid w:val="009612FC"/>
    <w:rsid w:val="00961825"/>
    <w:rsid w:val="00961A4B"/>
    <w:rsid w:val="00961DA7"/>
    <w:rsid w:val="0096209F"/>
    <w:rsid w:val="009627ED"/>
    <w:rsid w:val="00962FB1"/>
    <w:rsid w:val="0096346A"/>
    <w:rsid w:val="00963659"/>
    <w:rsid w:val="00963735"/>
    <w:rsid w:val="00963A5F"/>
    <w:rsid w:val="00963DAA"/>
    <w:rsid w:val="00963FFA"/>
    <w:rsid w:val="009640EF"/>
    <w:rsid w:val="00964F78"/>
    <w:rsid w:val="0096513F"/>
    <w:rsid w:val="0096533D"/>
    <w:rsid w:val="009653A7"/>
    <w:rsid w:val="009653CC"/>
    <w:rsid w:val="00965BB0"/>
    <w:rsid w:val="00966629"/>
    <w:rsid w:val="0096673B"/>
    <w:rsid w:val="00966968"/>
    <w:rsid w:val="00966B3B"/>
    <w:rsid w:val="0096719F"/>
    <w:rsid w:val="0096725F"/>
    <w:rsid w:val="0096748B"/>
    <w:rsid w:val="0096749C"/>
    <w:rsid w:val="00967582"/>
    <w:rsid w:val="00967689"/>
    <w:rsid w:val="009676D6"/>
    <w:rsid w:val="00970A18"/>
    <w:rsid w:val="00970AAF"/>
    <w:rsid w:val="00970B04"/>
    <w:rsid w:val="00970D8F"/>
    <w:rsid w:val="0097191E"/>
    <w:rsid w:val="00971EF0"/>
    <w:rsid w:val="009720C2"/>
    <w:rsid w:val="009721F7"/>
    <w:rsid w:val="009722FD"/>
    <w:rsid w:val="00972673"/>
    <w:rsid w:val="0097280A"/>
    <w:rsid w:val="009729D6"/>
    <w:rsid w:val="00972C64"/>
    <w:rsid w:val="00973C78"/>
    <w:rsid w:val="009740BA"/>
    <w:rsid w:val="00974A7F"/>
    <w:rsid w:val="00975BFA"/>
    <w:rsid w:val="00975CB3"/>
    <w:rsid w:val="00975F75"/>
    <w:rsid w:val="00976E6E"/>
    <w:rsid w:val="00976EBC"/>
    <w:rsid w:val="009770C5"/>
    <w:rsid w:val="0097730E"/>
    <w:rsid w:val="00977341"/>
    <w:rsid w:val="00977FE5"/>
    <w:rsid w:val="009801AE"/>
    <w:rsid w:val="009802D0"/>
    <w:rsid w:val="00980663"/>
    <w:rsid w:val="00980892"/>
    <w:rsid w:val="00980FD5"/>
    <w:rsid w:val="00981B4B"/>
    <w:rsid w:val="00981C6D"/>
    <w:rsid w:val="00981F1C"/>
    <w:rsid w:val="0098276A"/>
    <w:rsid w:val="009834E5"/>
    <w:rsid w:val="009838BE"/>
    <w:rsid w:val="009847A9"/>
    <w:rsid w:val="009848E6"/>
    <w:rsid w:val="00984B95"/>
    <w:rsid w:val="00984C7C"/>
    <w:rsid w:val="00985351"/>
    <w:rsid w:val="00986313"/>
    <w:rsid w:val="00986DB5"/>
    <w:rsid w:val="0098729D"/>
    <w:rsid w:val="009878FE"/>
    <w:rsid w:val="00987AD4"/>
    <w:rsid w:val="00990134"/>
    <w:rsid w:val="0099055C"/>
    <w:rsid w:val="009907ED"/>
    <w:rsid w:val="009908C2"/>
    <w:rsid w:val="00990B9D"/>
    <w:rsid w:val="00990D4D"/>
    <w:rsid w:val="00990E13"/>
    <w:rsid w:val="00991416"/>
    <w:rsid w:val="009917C6"/>
    <w:rsid w:val="009919A2"/>
    <w:rsid w:val="009923CE"/>
    <w:rsid w:val="00992809"/>
    <w:rsid w:val="009929BF"/>
    <w:rsid w:val="00992D16"/>
    <w:rsid w:val="00992EDE"/>
    <w:rsid w:val="00992F52"/>
    <w:rsid w:val="00993302"/>
    <w:rsid w:val="0099394D"/>
    <w:rsid w:val="00993B91"/>
    <w:rsid w:val="00994378"/>
    <w:rsid w:val="0099478F"/>
    <w:rsid w:val="00994BE4"/>
    <w:rsid w:val="00994CC2"/>
    <w:rsid w:val="00995517"/>
    <w:rsid w:val="009955E7"/>
    <w:rsid w:val="00995883"/>
    <w:rsid w:val="009959DB"/>
    <w:rsid w:val="00995A04"/>
    <w:rsid w:val="00995BA7"/>
    <w:rsid w:val="00995DAC"/>
    <w:rsid w:val="00996431"/>
    <w:rsid w:val="00996880"/>
    <w:rsid w:val="00996DCE"/>
    <w:rsid w:val="009970E3"/>
    <w:rsid w:val="00997C30"/>
    <w:rsid w:val="00997F4F"/>
    <w:rsid w:val="00997FE4"/>
    <w:rsid w:val="009A022F"/>
    <w:rsid w:val="009A0B11"/>
    <w:rsid w:val="009A11E1"/>
    <w:rsid w:val="009A1222"/>
    <w:rsid w:val="009A1911"/>
    <w:rsid w:val="009A1DCA"/>
    <w:rsid w:val="009A1DE7"/>
    <w:rsid w:val="009A1E96"/>
    <w:rsid w:val="009A2229"/>
    <w:rsid w:val="009A2521"/>
    <w:rsid w:val="009A25E9"/>
    <w:rsid w:val="009A2977"/>
    <w:rsid w:val="009A29BC"/>
    <w:rsid w:val="009A2F57"/>
    <w:rsid w:val="009A317C"/>
    <w:rsid w:val="009A31EA"/>
    <w:rsid w:val="009A324B"/>
    <w:rsid w:val="009A37AB"/>
    <w:rsid w:val="009A38BF"/>
    <w:rsid w:val="009A3B71"/>
    <w:rsid w:val="009A40B2"/>
    <w:rsid w:val="009A4412"/>
    <w:rsid w:val="009A4E27"/>
    <w:rsid w:val="009A540C"/>
    <w:rsid w:val="009A59FE"/>
    <w:rsid w:val="009A5D52"/>
    <w:rsid w:val="009A607C"/>
    <w:rsid w:val="009A6BF1"/>
    <w:rsid w:val="009A78E6"/>
    <w:rsid w:val="009A7AE7"/>
    <w:rsid w:val="009B0619"/>
    <w:rsid w:val="009B07E6"/>
    <w:rsid w:val="009B12DD"/>
    <w:rsid w:val="009B17BD"/>
    <w:rsid w:val="009B17F3"/>
    <w:rsid w:val="009B1813"/>
    <w:rsid w:val="009B23A5"/>
    <w:rsid w:val="009B24AC"/>
    <w:rsid w:val="009B2AF0"/>
    <w:rsid w:val="009B2C0C"/>
    <w:rsid w:val="009B2D9A"/>
    <w:rsid w:val="009B303E"/>
    <w:rsid w:val="009B35D4"/>
    <w:rsid w:val="009B3C61"/>
    <w:rsid w:val="009B3D61"/>
    <w:rsid w:val="009B3F74"/>
    <w:rsid w:val="009B4003"/>
    <w:rsid w:val="009B515D"/>
    <w:rsid w:val="009B5771"/>
    <w:rsid w:val="009B57C7"/>
    <w:rsid w:val="009B5A28"/>
    <w:rsid w:val="009B5CC7"/>
    <w:rsid w:val="009B60AB"/>
    <w:rsid w:val="009B66F4"/>
    <w:rsid w:val="009B6F91"/>
    <w:rsid w:val="009B720C"/>
    <w:rsid w:val="009C095E"/>
    <w:rsid w:val="009C0DB6"/>
    <w:rsid w:val="009C1476"/>
    <w:rsid w:val="009C162E"/>
    <w:rsid w:val="009C1658"/>
    <w:rsid w:val="009C1AFF"/>
    <w:rsid w:val="009C1C92"/>
    <w:rsid w:val="009C1E54"/>
    <w:rsid w:val="009C1EB2"/>
    <w:rsid w:val="009C23D0"/>
    <w:rsid w:val="009C245D"/>
    <w:rsid w:val="009C291F"/>
    <w:rsid w:val="009C2ADA"/>
    <w:rsid w:val="009C321B"/>
    <w:rsid w:val="009C3F76"/>
    <w:rsid w:val="009C44EC"/>
    <w:rsid w:val="009C4DA2"/>
    <w:rsid w:val="009C4F46"/>
    <w:rsid w:val="009C5370"/>
    <w:rsid w:val="009C637E"/>
    <w:rsid w:val="009C6417"/>
    <w:rsid w:val="009C655E"/>
    <w:rsid w:val="009C661B"/>
    <w:rsid w:val="009C674C"/>
    <w:rsid w:val="009C6B5C"/>
    <w:rsid w:val="009C72AF"/>
    <w:rsid w:val="009C75A5"/>
    <w:rsid w:val="009C7EC1"/>
    <w:rsid w:val="009D093F"/>
    <w:rsid w:val="009D0A0B"/>
    <w:rsid w:val="009D0ADA"/>
    <w:rsid w:val="009D0C15"/>
    <w:rsid w:val="009D12C6"/>
    <w:rsid w:val="009D16FC"/>
    <w:rsid w:val="009D27D9"/>
    <w:rsid w:val="009D29E2"/>
    <w:rsid w:val="009D301E"/>
    <w:rsid w:val="009D3079"/>
    <w:rsid w:val="009D31B4"/>
    <w:rsid w:val="009D38D6"/>
    <w:rsid w:val="009D39A2"/>
    <w:rsid w:val="009D3B6E"/>
    <w:rsid w:val="009D4409"/>
    <w:rsid w:val="009D440E"/>
    <w:rsid w:val="009D46BA"/>
    <w:rsid w:val="009D553F"/>
    <w:rsid w:val="009D596E"/>
    <w:rsid w:val="009D604A"/>
    <w:rsid w:val="009D609D"/>
    <w:rsid w:val="009D6202"/>
    <w:rsid w:val="009D6300"/>
    <w:rsid w:val="009D6671"/>
    <w:rsid w:val="009D690C"/>
    <w:rsid w:val="009D6A31"/>
    <w:rsid w:val="009D6BFD"/>
    <w:rsid w:val="009D6D3A"/>
    <w:rsid w:val="009D6F71"/>
    <w:rsid w:val="009D74F0"/>
    <w:rsid w:val="009D7CFB"/>
    <w:rsid w:val="009D7DBB"/>
    <w:rsid w:val="009D7FF0"/>
    <w:rsid w:val="009D7FFE"/>
    <w:rsid w:val="009E05F6"/>
    <w:rsid w:val="009E0C32"/>
    <w:rsid w:val="009E0C33"/>
    <w:rsid w:val="009E1087"/>
    <w:rsid w:val="009E197B"/>
    <w:rsid w:val="009E1B64"/>
    <w:rsid w:val="009E1C2A"/>
    <w:rsid w:val="009E2596"/>
    <w:rsid w:val="009E2D95"/>
    <w:rsid w:val="009E3040"/>
    <w:rsid w:val="009E36B0"/>
    <w:rsid w:val="009E3868"/>
    <w:rsid w:val="009E3CC2"/>
    <w:rsid w:val="009E3DA7"/>
    <w:rsid w:val="009E4520"/>
    <w:rsid w:val="009E468F"/>
    <w:rsid w:val="009E4A1A"/>
    <w:rsid w:val="009E4E93"/>
    <w:rsid w:val="009E51C1"/>
    <w:rsid w:val="009E52B1"/>
    <w:rsid w:val="009E5936"/>
    <w:rsid w:val="009E6579"/>
    <w:rsid w:val="009E6782"/>
    <w:rsid w:val="009E7354"/>
    <w:rsid w:val="009E74F3"/>
    <w:rsid w:val="009E784B"/>
    <w:rsid w:val="009E7B7B"/>
    <w:rsid w:val="009E7D36"/>
    <w:rsid w:val="009F0195"/>
    <w:rsid w:val="009F063B"/>
    <w:rsid w:val="009F0A75"/>
    <w:rsid w:val="009F10CD"/>
    <w:rsid w:val="009F10F5"/>
    <w:rsid w:val="009F11D1"/>
    <w:rsid w:val="009F1A3D"/>
    <w:rsid w:val="009F1B10"/>
    <w:rsid w:val="009F24A5"/>
    <w:rsid w:val="009F3963"/>
    <w:rsid w:val="009F39DE"/>
    <w:rsid w:val="009F4014"/>
    <w:rsid w:val="009F40D9"/>
    <w:rsid w:val="009F41C4"/>
    <w:rsid w:val="009F41E8"/>
    <w:rsid w:val="009F4277"/>
    <w:rsid w:val="009F456D"/>
    <w:rsid w:val="009F55B6"/>
    <w:rsid w:val="009F596B"/>
    <w:rsid w:val="009F5E6E"/>
    <w:rsid w:val="009F5E7E"/>
    <w:rsid w:val="009F614A"/>
    <w:rsid w:val="009F6B2A"/>
    <w:rsid w:val="009F6F44"/>
    <w:rsid w:val="009F7042"/>
    <w:rsid w:val="009F7844"/>
    <w:rsid w:val="009F7A0D"/>
    <w:rsid w:val="009F7B6D"/>
    <w:rsid w:val="00A006AC"/>
    <w:rsid w:val="00A00926"/>
    <w:rsid w:val="00A00B90"/>
    <w:rsid w:val="00A01E9A"/>
    <w:rsid w:val="00A0213C"/>
    <w:rsid w:val="00A022B1"/>
    <w:rsid w:val="00A0239A"/>
    <w:rsid w:val="00A02B85"/>
    <w:rsid w:val="00A02CF4"/>
    <w:rsid w:val="00A03827"/>
    <w:rsid w:val="00A03CD1"/>
    <w:rsid w:val="00A0407A"/>
    <w:rsid w:val="00A04452"/>
    <w:rsid w:val="00A04574"/>
    <w:rsid w:val="00A045D2"/>
    <w:rsid w:val="00A046FF"/>
    <w:rsid w:val="00A0477B"/>
    <w:rsid w:val="00A047FE"/>
    <w:rsid w:val="00A04894"/>
    <w:rsid w:val="00A04CBA"/>
    <w:rsid w:val="00A04DE8"/>
    <w:rsid w:val="00A05D52"/>
    <w:rsid w:val="00A05E0E"/>
    <w:rsid w:val="00A062B6"/>
    <w:rsid w:val="00A0637E"/>
    <w:rsid w:val="00A06479"/>
    <w:rsid w:val="00A0682D"/>
    <w:rsid w:val="00A06AFD"/>
    <w:rsid w:val="00A06CDD"/>
    <w:rsid w:val="00A0758D"/>
    <w:rsid w:val="00A07596"/>
    <w:rsid w:val="00A07B0C"/>
    <w:rsid w:val="00A07DE9"/>
    <w:rsid w:val="00A102EE"/>
    <w:rsid w:val="00A10AEA"/>
    <w:rsid w:val="00A10E0E"/>
    <w:rsid w:val="00A10FC1"/>
    <w:rsid w:val="00A1186C"/>
    <w:rsid w:val="00A11954"/>
    <w:rsid w:val="00A11DDD"/>
    <w:rsid w:val="00A121AB"/>
    <w:rsid w:val="00A122D5"/>
    <w:rsid w:val="00A12406"/>
    <w:rsid w:val="00A1280D"/>
    <w:rsid w:val="00A1282D"/>
    <w:rsid w:val="00A12C89"/>
    <w:rsid w:val="00A13882"/>
    <w:rsid w:val="00A13ABE"/>
    <w:rsid w:val="00A13AD9"/>
    <w:rsid w:val="00A142AD"/>
    <w:rsid w:val="00A14715"/>
    <w:rsid w:val="00A14985"/>
    <w:rsid w:val="00A14B6E"/>
    <w:rsid w:val="00A14D68"/>
    <w:rsid w:val="00A14F2B"/>
    <w:rsid w:val="00A15016"/>
    <w:rsid w:val="00A151B5"/>
    <w:rsid w:val="00A15369"/>
    <w:rsid w:val="00A156A7"/>
    <w:rsid w:val="00A15982"/>
    <w:rsid w:val="00A15ACD"/>
    <w:rsid w:val="00A16781"/>
    <w:rsid w:val="00A16B3B"/>
    <w:rsid w:val="00A1709A"/>
    <w:rsid w:val="00A17146"/>
    <w:rsid w:val="00A1716F"/>
    <w:rsid w:val="00A171A2"/>
    <w:rsid w:val="00A178F3"/>
    <w:rsid w:val="00A1795D"/>
    <w:rsid w:val="00A17ED8"/>
    <w:rsid w:val="00A2048F"/>
    <w:rsid w:val="00A20B25"/>
    <w:rsid w:val="00A20C2B"/>
    <w:rsid w:val="00A20F5A"/>
    <w:rsid w:val="00A21212"/>
    <w:rsid w:val="00A215A6"/>
    <w:rsid w:val="00A21645"/>
    <w:rsid w:val="00A21E59"/>
    <w:rsid w:val="00A227D2"/>
    <w:rsid w:val="00A23312"/>
    <w:rsid w:val="00A234F8"/>
    <w:rsid w:val="00A23775"/>
    <w:rsid w:val="00A23A0F"/>
    <w:rsid w:val="00A24165"/>
    <w:rsid w:val="00A24BA1"/>
    <w:rsid w:val="00A2512E"/>
    <w:rsid w:val="00A2570C"/>
    <w:rsid w:val="00A25E65"/>
    <w:rsid w:val="00A26708"/>
    <w:rsid w:val="00A269F2"/>
    <w:rsid w:val="00A26C17"/>
    <w:rsid w:val="00A271F1"/>
    <w:rsid w:val="00A2739A"/>
    <w:rsid w:val="00A2756E"/>
    <w:rsid w:val="00A278A1"/>
    <w:rsid w:val="00A27FA1"/>
    <w:rsid w:val="00A300CE"/>
    <w:rsid w:val="00A30343"/>
    <w:rsid w:val="00A30829"/>
    <w:rsid w:val="00A30866"/>
    <w:rsid w:val="00A30A5E"/>
    <w:rsid w:val="00A30DD8"/>
    <w:rsid w:val="00A31396"/>
    <w:rsid w:val="00A316A6"/>
    <w:rsid w:val="00A319FB"/>
    <w:rsid w:val="00A31A00"/>
    <w:rsid w:val="00A31C32"/>
    <w:rsid w:val="00A32306"/>
    <w:rsid w:val="00A32E28"/>
    <w:rsid w:val="00A3352C"/>
    <w:rsid w:val="00A335EC"/>
    <w:rsid w:val="00A336E2"/>
    <w:rsid w:val="00A33E89"/>
    <w:rsid w:val="00A345E2"/>
    <w:rsid w:val="00A346E3"/>
    <w:rsid w:val="00A34FBF"/>
    <w:rsid w:val="00A35A2D"/>
    <w:rsid w:val="00A35A74"/>
    <w:rsid w:val="00A36524"/>
    <w:rsid w:val="00A36ED7"/>
    <w:rsid w:val="00A36FB2"/>
    <w:rsid w:val="00A37293"/>
    <w:rsid w:val="00A375A3"/>
    <w:rsid w:val="00A37D52"/>
    <w:rsid w:val="00A40631"/>
    <w:rsid w:val="00A40727"/>
    <w:rsid w:val="00A41408"/>
    <w:rsid w:val="00A4173C"/>
    <w:rsid w:val="00A41807"/>
    <w:rsid w:val="00A419E0"/>
    <w:rsid w:val="00A41C75"/>
    <w:rsid w:val="00A41D11"/>
    <w:rsid w:val="00A41FEA"/>
    <w:rsid w:val="00A42193"/>
    <w:rsid w:val="00A42898"/>
    <w:rsid w:val="00A42AEF"/>
    <w:rsid w:val="00A42DDF"/>
    <w:rsid w:val="00A432AA"/>
    <w:rsid w:val="00A43B54"/>
    <w:rsid w:val="00A43E0A"/>
    <w:rsid w:val="00A44235"/>
    <w:rsid w:val="00A44311"/>
    <w:rsid w:val="00A446BD"/>
    <w:rsid w:val="00A45115"/>
    <w:rsid w:val="00A452B7"/>
    <w:rsid w:val="00A4594E"/>
    <w:rsid w:val="00A46505"/>
    <w:rsid w:val="00A46A33"/>
    <w:rsid w:val="00A46C6C"/>
    <w:rsid w:val="00A4707F"/>
    <w:rsid w:val="00A4745C"/>
    <w:rsid w:val="00A47AEB"/>
    <w:rsid w:val="00A47BD1"/>
    <w:rsid w:val="00A5032C"/>
    <w:rsid w:val="00A508D9"/>
    <w:rsid w:val="00A50D50"/>
    <w:rsid w:val="00A5182F"/>
    <w:rsid w:val="00A51CA3"/>
    <w:rsid w:val="00A51D3A"/>
    <w:rsid w:val="00A52177"/>
    <w:rsid w:val="00A52B14"/>
    <w:rsid w:val="00A52C22"/>
    <w:rsid w:val="00A534FC"/>
    <w:rsid w:val="00A53723"/>
    <w:rsid w:val="00A53DCD"/>
    <w:rsid w:val="00A5400D"/>
    <w:rsid w:val="00A54379"/>
    <w:rsid w:val="00A544F1"/>
    <w:rsid w:val="00A54524"/>
    <w:rsid w:val="00A545A9"/>
    <w:rsid w:val="00A54890"/>
    <w:rsid w:val="00A54971"/>
    <w:rsid w:val="00A54AC7"/>
    <w:rsid w:val="00A54FAE"/>
    <w:rsid w:val="00A54FD5"/>
    <w:rsid w:val="00A5511A"/>
    <w:rsid w:val="00A55146"/>
    <w:rsid w:val="00A5577F"/>
    <w:rsid w:val="00A55ABF"/>
    <w:rsid w:val="00A55D60"/>
    <w:rsid w:val="00A568CA"/>
    <w:rsid w:val="00A56AA8"/>
    <w:rsid w:val="00A56AFA"/>
    <w:rsid w:val="00A56EBA"/>
    <w:rsid w:val="00A573A4"/>
    <w:rsid w:val="00A574F6"/>
    <w:rsid w:val="00A578FD"/>
    <w:rsid w:val="00A57A34"/>
    <w:rsid w:val="00A57B0D"/>
    <w:rsid w:val="00A57BD1"/>
    <w:rsid w:val="00A60609"/>
    <w:rsid w:val="00A608CC"/>
    <w:rsid w:val="00A61741"/>
    <w:rsid w:val="00A62220"/>
    <w:rsid w:val="00A622B6"/>
    <w:rsid w:val="00A6257C"/>
    <w:rsid w:val="00A62636"/>
    <w:rsid w:val="00A627B7"/>
    <w:rsid w:val="00A628E7"/>
    <w:rsid w:val="00A62991"/>
    <w:rsid w:val="00A62CFF"/>
    <w:rsid w:val="00A62E2F"/>
    <w:rsid w:val="00A63A1D"/>
    <w:rsid w:val="00A63E36"/>
    <w:rsid w:val="00A640DE"/>
    <w:rsid w:val="00A6447D"/>
    <w:rsid w:val="00A64702"/>
    <w:rsid w:val="00A64B28"/>
    <w:rsid w:val="00A64CF4"/>
    <w:rsid w:val="00A65640"/>
    <w:rsid w:val="00A65E81"/>
    <w:rsid w:val="00A65FEC"/>
    <w:rsid w:val="00A667F4"/>
    <w:rsid w:val="00A66A71"/>
    <w:rsid w:val="00A66BB7"/>
    <w:rsid w:val="00A66CC8"/>
    <w:rsid w:val="00A66CD6"/>
    <w:rsid w:val="00A66D7E"/>
    <w:rsid w:val="00A6782A"/>
    <w:rsid w:val="00A67D03"/>
    <w:rsid w:val="00A67D62"/>
    <w:rsid w:val="00A700BD"/>
    <w:rsid w:val="00A705CF"/>
    <w:rsid w:val="00A70E20"/>
    <w:rsid w:val="00A70FC2"/>
    <w:rsid w:val="00A7100D"/>
    <w:rsid w:val="00A71107"/>
    <w:rsid w:val="00A71513"/>
    <w:rsid w:val="00A71A25"/>
    <w:rsid w:val="00A71B31"/>
    <w:rsid w:val="00A71CB8"/>
    <w:rsid w:val="00A72A80"/>
    <w:rsid w:val="00A72C04"/>
    <w:rsid w:val="00A7342A"/>
    <w:rsid w:val="00A73C56"/>
    <w:rsid w:val="00A73E4B"/>
    <w:rsid w:val="00A7438C"/>
    <w:rsid w:val="00A74958"/>
    <w:rsid w:val="00A74AEA"/>
    <w:rsid w:val="00A751DB"/>
    <w:rsid w:val="00A75589"/>
    <w:rsid w:val="00A75920"/>
    <w:rsid w:val="00A75AFC"/>
    <w:rsid w:val="00A75B0F"/>
    <w:rsid w:val="00A75BBD"/>
    <w:rsid w:val="00A75CC8"/>
    <w:rsid w:val="00A75DF8"/>
    <w:rsid w:val="00A765FA"/>
    <w:rsid w:val="00A76E56"/>
    <w:rsid w:val="00A76E8A"/>
    <w:rsid w:val="00A77FEE"/>
    <w:rsid w:val="00A80D34"/>
    <w:rsid w:val="00A80E36"/>
    <w:rsid w:val="00A8102F"/>
    <w:rsid w:val="00A81346"/>
    <w:rsid w:val="00A82194"/>
    <w:rsid w:val="00A8282E"/>
    <w:rsid w:val="00A82E07"/>
    <w:rsid w:val="00A83191"/>
    <w:rsid w:val="00A83654"/>
    <w:rsid w:val="00A838F4"/>
    <w:rsid w:val="00A83A61"/>
    <w:rsid w:val="00A83CA1"/>
    <w:rsid w:val="00A840B7"/>
    <w:rsid w:val="00A84681"/>
    <w:rsid w:val="00A84787"/>
    <w:rsid w:val="00A849CA"/>
    <w:rsid w:val="00A84A15"/>
    <w:rsid w:val="00A84C33"/>
    <w:rsid w:val="00A84DCD"/>
    <w:rsid w:val="00A85414"/>
    <w:rsid w:val="00A8581F"/>
    <w:rsid w:val="00A8604F"/>
    <w:rsid w:val="00A86055"/>
    <w:rsid w:val="00A864DC"/>
    <w:rsid w:val="00A867A2"/>
    <w:rsid w:val="00A86D57"/>
    <w:rsid w:val="00A875BB"/>
    <w:rsid w:val="00A87684"/>
    <w:rsid w:val="00A87CED"/>
    <w:rsid w:val="00A87D0D"/>
    <w:rsid w:val="00A90193"/>
    <w:rsid w:val="00A90395"/>
    <w:rsid w:val="00A9099B"/>
    <w:rsid w:val="00A909F4"/>
    <w:rsid w:val="00A909F9"/>
    <w:rsid w:val="00A90AAD"/>
    <w:rsid w:val="00A913DC"/>
    <w:rsid w:val="00A91A55"/>
    <w:rsid w:val="00A922A8"/>
    <w:rsid w:val="00A9289E"/>
    <w:rsid w:val="00A93155"/>
    <w:rsid w:val="00A93333"/>
    <w:rsid w:val="00A9449E"/>
    <w:rsid w:val="00A94656"/>
    <w:rsid w:val="00A94729"/>
    <w:rsid w:val="00A94B31"/>
    <w:rsid w:val="00A9553B"/>
    <w:rsid w:val="00A955E1"/>
    <w:rsid w:val="00A95B78"/>
    <w:rsid w:val="00A960AE"/>
    <w:rsid w:val="00A967B5"/>
    <w:rsid w:val="00A968DD"/>
    <w:rsid w:val="00A96C13"/>
    <w:rsid w:val="00A96FB6"/>
    <w:rsid w:val="00A9783F"/>
    <w:rsid w:val="00AA0410"/>
    <w:rsid w:val="00AA05B9"/>
    <w:rsid w:val="00AA09FD"/>
    <w:rsid w:val="00AA0B0D"/>
    <w:rsid w:val="00AA0C7D"/>
    <w:rsid w:val="00AA0EE2"/>
    <w:rsid w:val="00AA15A4"/>
    <w:rsid w:val="00AA1641"/>
    <w:rsid w:val="00AA1DE5"/>
    <w:rsid w:val="00AA1E06"/>
    <w:rsid w:val="00AA22FD"/>
    <w:rsid w:val="00AA27A4"/>
    <w:rsid w:val="00AA2A77"/>
    <w:rsid w:val="00AA2F36"/>
    <w:rsid w:val="00AA2FF8"/>
    <w:rsid w:val="00AA303F"/>
    <w:rsid w:val="00AA398A"/>
    <w:rsid w:val="00AA3AD0"/>
    <w:rsid w:val="00AA3FF0"/>
    <w:rsid w:val="00AA40F9"/>
    <w:rsid w:val="00AA41D8"/>
    <w:rsid w:val="00AA47B7"/>
    <w:rsid w:val="00AA4D36"/>
    <w:rsid w:val="00AA5040"/>
    <w:rsid w:val="00AA508C"/>
    <w:rsid w:val="00AA516B"/>
    <w:rsid w:val="00AA55DB"/>
    <w:rsid w:val="00AA561C"/>
    <w:rsid w:val="00AA56BF"/>
    <w:rsid w:val="00AA588B"/>
    <w:rsid w:val="00AA5AC4"/>
    <w:rsid w:val="00AA5C64"/>
    <w:rsid w:val="00AA5DF6"/>
    <w:rsid w:val="00AA5E89"/>
    <w:rsid w:val="00AA609C"/>
    <w:rsid w:val="00AA7374"/>
    <w:rsid w:val="00AA78F1"/>
    <w:rsid w:val="00AA7914"/>
    <w:rsid w:val="00AA7A08"/>
    <w:rsid w:val="00AA7D4C"/>
    <w:rsid w:val="00AA7E3C"/>
    <w:rsid w:val="00AB058B"/>
    <w:rsid w:val="00AB0AD6"/>
    <w:rsid w:val="00AB0D08"/>
    <w:rsid w:val="00AB112E"/>
    <w:rsid w:val="00AB2362"/>
    <w:rsid w:val="00AB2637"/>
    <w:rsid w:val="00AB2919"/>
    <w:rsid w:val="00AB29F1"/>
    <w:rsid w:val="00AB2DB4"/>
    <w:rsid w:val="00AB31BB"/>
    <w:rsid w:val="00AB3FD8"/>
    <w:rsid w:val="00AB450E"/>
    <w:rsid w:val="00AB46A7"/>
    <w:rsid w:val="00AB4756"/>
    <w:rsid w:val="00AB4931"/>
    <w:rsid w:val="00AB5031"/>
    <w:rsid w:val="00AB50A8"/>
    <w:rsid w:val="00AB5165"/>
    <w:rsid w:val="00AB53AA"/>
    <w:rsid w:val="00AB6034"/>
    <w:rsid w:val="00AB612C"/>
    <w:rsid w:val="00AB66A8"/>
    <w:rsid w:val="00AB6ACE"/>
    <w:rsid w:val="00AB6C2C"/>
    <w:rsid w:val="00AB6EC8"/>
    <w:rsid w:val="00AB6F09"/>
    <w:rsid w:val="00AB71D8"/>
    <w:rsid w:val="00AB750A"/>
    <w:rsid w:val="00AB7598"/>
    <w:rsid w:val="00AB7D35"/>
    <w:rsid w:val="00AC0308"/>
    <w:rsid w:val="00AC052F"/>
    <w:rsid w:val="00AC062F"/>
    <w:rsid w:val="00AC0A5C"/>
    <w:rsid w:val="00AC0C0C"/>
    <w:rsid w:val="00AC0EF6"/>
    <w:rsid w:val="00AC1266"/>
    <w:rsid w:val="00AC1537"/>
    <w:rsid w:val="00AC18BB"/>
    <w:rsid w:val="00AC24C0"/>
    <w:rsid w:val="00AC31DA"/>
    <w:rsid w:val="00AC34AF"/>
    <w:rsid w:val="00AC3982"/>
    <w:rsid w:val="00AC3A86"/>
    <w:rsid w:val="00AC44DB"/>
    <w:rsid w:val="00AC4DCD"/>
    <w:rsid w:val="00AC4E45"/>
    <w:rsid w:val="00AC528D"/>
    <w:rsid w:val="00AC5297"/>
    <w:rsid w:val="00AC58B3"/>
    <w:rsid w:val="00AC5F6C"/>
    <w:rsid w:val="00AC6408"/>
    <w:rsid w:val="00AC68A5"/>
    <w:rsid w:val="00AC6DD2"/>
    <w:rsid w:val="00AC7384"/>
    <w:rsid w:val="00AC7854"/>
    <w:rsid w:val="00AC799A"/>
    <w:rsid w:val="00AD012F"/>
    <w:rsid w:val="00AD0243"/>
    <w:rsid w:val="00AD040B"/>
    <w:rsid w:val="00AD0721"/>
    <w:rsid w:val="00AD09F5"/>
    <w:rsid w:val="00AD0FF2"/>
    <w:rsid w:val="00AD128B"/>
    <w:rsid w:val="00AD12F8"/>
    <w:rsid w:val="00AD160D"/>
    <w:rsid w:val="00AD166D"/>
    <w:rsid w:val="00AD16E7"/>
    <w:rsid w:val="00AD1EAF"/>
    <w:rsid w:val="00AD2070"/>
    <w:rsid w:val="00AD2269"/>
    <w:rsid w:val="00AD23E2"/>
    <w:rsid w:val="00AD23F6"/>
    <w:rsid w:val="00AD27C4"/>
    <w:rsid w:val="00AD2C83"/>
    <w:rsid w:val="00AD2F79"/>
    <w:rsid w:val="00AD2FB9"/>
    <w:rsid w:val="00AD3874"/>
    <w:rsid w:val="00AD3EAE"/>
    <w:rsid w:val="00AD400D"/>
    <w:rsid w:val="00AD4739"/>
    <w:rsid w:val="00AD4938"/>
    <w:rsid w:val="00AD4C5D"/>
    <w:rsid w:val="00AD50A3"/>
    <w:rsid w:val="00AD50BB"/>
    <w:rsid w:val="00AD5C98"/>
    <w:rsid w:val="00AD5E39"/>
    <w:rsid w:val="00AD5FDE"/>
    <w:rsid w:val="00AD6299"/>
    <w:rsid w:val="00AD69BB"/>
    <w:rsid w:val="00AD6C0C"/>
    <w:rsid w:val="00AD72DF"/>
    <w:rsid w:val="00AD7569"/>
    <w:rsid w:val="00AD773A"/>
    <w:rsid w:val="00AD7D00"/>
    <w:rsid w:val="00AE0A20"/>
    <w:rsid w:val="00AE0A43"/>
    <w:rsid w:val="00AE0B68"/>
    <w:rsid w:val="00AE0EC8"/>
    <w:rsid w:val="00AE116F"/>
    <w:rsid w:val="00AE1AF3"/>
    <w:rsid w:val="00AE1B01"/>
    <w:rsid w:val="00AE1E96"/>
    <w:rsid w:val="00AE216A"/>
    <w:rsid w:val="00AE218B"/>
    <w:rsid w:val="00AE233D"/>
    <w:rsid w:val="00AE2BDC"/>
    <w:rsid w:val="00AE33EC"/>
    <w:rsid w:val="00AE3592"/>
    <w:rsid w:val="00AE3754"/>
    <w:rsid w:val="00AE4336"/>
    <w:rsid w:val="00AE4358"/>
    <w:rsid w:val="00AE49C4"/>
    <w:rsid w:val="00AE5634"/>
    <w:rsid w:val="00AE59CC"/>
    <w:rsid w:val="00AE5CB6"/>
    <w:rsid w:val="00AE6204"/>
    <w:rsid w:val="00AE63C7"/>
    <w:rsid w:val="00AE64C6"/>
    <w:rsid w:val="00AE69BE"/>
    <w:rsid w:val="00AE72A7"/>
    <w:rsid w:val="00AE767F"/>
    <w:rsid w:val="00AE7B40"/>
    <w:rsid w:val="00AE7C83"/>
    <w:rsid w:val="00AF0017"/>
    <w:rsid w:val="00AF0769"/>
    <w:rsid w:val="00AF0AA5"/>
    <w:rsid w:val="00AF0F5E"/>
    <w:rsid w:val="00AF1449"/>
    <w:rsid w:val="00AF1488"/>
    <w:rsid w:val="00AF1581"/>
    <w:rsid w:val="00AF241A"/>
    <w:rsid w:val="00AF27B5"/>
    <w:rsid w:val="00AF2CD9"/>
    <w:rsid w:val="00AF3089"/>
    <w:rsid w:val="00AF34A8"/>
    <w:rsid w:val="00AF37FF"/>
    <w:rsid w:val="00AF3846"/>
    <w:rsid w:val="00AF3B74"/>
    <w:rsid w:val="00AF3D5B"/>
    <w:rsid w:val="00AF416C"/>
    <w:rsid w:val="00AF4734"/>
    <w:rsid w:val="00AF4906"/>
    <w:rsid w:val="00AF4BDC"/>
    <w:rsid w:val="00AF4C83"/>
    <w:rsid w:val="00AF5DC3"/>
    <w:rsid w:val="00AF5ED0"/>
    <w:rsid w:val="00AF620D"/>
    <w:rsid w:val="00AF66AE"/>
    <w:rsid w:val="00AF66E4"/>
    <w:rsid w:val="00AF66F1"/>
    <w:rsid w:val="00AF6798"/>
    <w:rsid w:val="00AF6BA2"/>
    <w:rsid w:val="00AF7498"/>
    <w:rsid w:val="00AF74AF"/>
    <w:rsid w:val="00AF7557"/>
    <w:rsid w:val="00AF7643"/>
    <w:rsid w:val="00AF7D09"/>
    <w:rsid w:val="00B0012D"/>
    <w:rsid w:val="00B001D9"/>
    <w:rsid w:val="00B0054B"/>
    <w:rsid w:val="00B009A3"/>
    <w:rsid w:val="00B01A72"/>
    <w:rsid w:val="00B02140"/>
    <w:rsid w:val="00B02871"/>
    <w:rsid w:val="00B02975"/>
    <w:rsid w:val="00B02AB3"/>
    <w:rsid w:val="00B03222"/>
    <w:rsid w:val="00B036CB"/>
    <w:rsid w:val="00B03792"/>
    <w:rsid w:val="00B03ACA"/>
    <w:rsid w:val="00B03B25"/>
    <w:rsid w:val="00B048ED"/>
    <w:rsid w:val="00B04E31"/>
    <w:rsid w:val="00B04F44"/>
    <w:rsid w:val="00B04FD1"/>
    <w:rsid w:val="00B05087"/>
    <w:rsid w:val="00B0585A"/>
    <w:rsid w:val="00B05B26"/>
    <w:rsid w:val="00B06189"/>
    <w:rsid w:val="00B06590"/>
    <w:rsid w:val="00B06B82"/>
    <w:rsid w:val="00B06F18"/>
    <w:rsid w:val="00B1015A"/>
    <w:rsid w:val="00B10771"/>
    <w:rsid w:val="00B10BE8"/>
    <w:rsid w:val="00B10CA3"/>
    <w:rsid w:val="00B113FC"/>
    <w:rsid w:val="00B1159A"/>
    <w:rsid w:val="00B115BB"/>
    <w:rsid w:val="00B11879"/>
    <w:rsid w:val="00B118F3"/>
    <w:rsid w:val="00B1229F"/>
    <w:rsid w:val="00B12AEC"/>
    <w:rsid w:val="00B12E6E"/>
    <w:rsid w:val="00B12F6A"/>
    <w:rsid w:val="00B13863"/>
    <w:rsid w:val="00B14319"/>
    <w:rsid w:val="00B14542"/>
    <w:rsid w:val="00B1456B"/>
    <w:rsid w:val="00B14F84"/>
    <w:rsid w:val="00B14F8C"/>
    <w:rsid w:val="00B1518D"/>
    <w:rsid w:val="00B15581"/>
    <w:rsid w:val="00B1558D"/>
    <w:rsid w:val="00B158FC"/>
    <w:rsid w:val="00B15A50"/>
    <w:rsid w:val="00B15A7A"/>
    <w:rsid w:val="00B15B83"/>
    <w:rsid w:val="00B162A2"/>
    <w:rsid w:val="00B16533"/>
    <w:rsid w:val="00B168A4"/>
    <w:rsid w:val="00B16A12"/>
    <w:rsid w:val="00B17F6B"/>
    <w:rsid w:val="00B20078"/>
    <w:rsid w:val="00B203A0"/>
    <w:rsid w:val="00B208C0"/>
    <w:rsid w:val="00B20A45"/>
    <w:rsid w:val="00B212D4"/>
    <w:rsid w:val="00B21549"/>
    <w:rsid w:val="00B21562"/>
    <w:rsid w:val="00B21C67"/>
    <w:rsid w:val="00B21D22"/>
    <w:rsid w:val="00B22741"/>
    <w:rsid w:val="00B23679"/>
    <w:rsid w:val="00B238CA"/>
    <w:rsid w:val="00B23A6F"/>
    <w:rsid w:val="00B23DB9"/>
    <w:rsid w:val="00B23E30"/>
    <w:rsid w:val="00B23E8D"/>
    <w:rsid w:val="00B24002"/>
    <w:rsid w:val="00B2400A"/>
    <w:rsid w:val="00B242DC"/>
    <w:rsid w:val="00B24B5D"/>
    <w:rsid w:val="00B24C91"/>
    <w:rsid w:val="00B24DE8"/>
    <w:rsid w:val="00B25179"/>
    <w:rsid w:val="00B253F1"/>
    <w:rsid w:val="00B25860"/>
    <w:rsid w:val="00B2591D"/>
    <w:rsid w:val="00B2667E"/>
    <w:rsid w:val="00B26779"/>
    <w:rsid w:val="00B26D2A"/>
    <w:rsid w:val="00B27067"/>
    <w:rsid w:val="00B275F9"/>
    <w:rsid w:val="00B27789"/>
    <w:rsid w:val="00B27DC6"/>
    <w:rsid w:val="00B30AFC"/>
    <w:rsid w:val="00B31F2F"/>
    <w:rsid w:val="00B320DF"/>
    <w:rsid w:val="00B32605"/>
    <w:rsid w:val="00B32940"/>
    <w:rsid w:val="00B32E1E"/>
    <w:rsid w:val="00B32F74"/>
    <w:rsid w:val="00B3328C"/>
    <w:rsid w:val="00B33879"/>
    <w:rsid w:val="00B33AF4"/>
    <w:rsid w:val="00B33BE2"/>
    <w:rsid w:val="00B33DA5"/>
    <w:rsid w:val="00B3416A"/>
    <w:rsid w:val="00B3442B"/>
    <w:rsid w:val="00B34950"/>
    <w:rsid w:val="00B34A17"/>
    <w:rsid w:val="00B34A9D"/>
    <w:rsid w:val="00B34DC4"/>
    <w:rsid w:val="00B351A6"/>
    <w:rsid w:val="00B355FB"/>
    <w:rsid w:val="00B356F1"/>
    <w:rsid w:val="00B35BF3"/>
    <w:rsid w:val="00B36BA8"/>
    <w:rsid w:val="00B3724E"/>
    <w:rsid w:val="00B37AAA"/>
    <w:rsid w:val="00B37D45"/>
    <w:rsid w:val="00B37DD1"/>
    <w:rsid w:val="00B4044A"/>
    <w:rsid w:val="00B4071D"/>
    <w:rsid w:val="00B40C1E"/>
    <w:rsid w:val="00B40C54"/>
    <w:rsid w:val="00B40C95"/>
    <w:rsid w:val="00B40CA3"/>
    <w:rsid w:val="00B40E87"/>
    <w:rsid w:val="00B410DF"/>
    <w:rsid w:val="00B4159C"/>
    <w:rsid w:val="00B4191B"/>
    <w:rsid w:val="00B41CB0"/>
    <w:rsid w:val="00B41DBC"/>
    <w:rsid w:val="00B42BF3"/>
    <w:rsid w:val="00B436B7"/>
    <w:rsid w:val="00B43791"/>
    <w:rsid w:val="00B43967"/>
    <w:rsid w:val="00B439B6"/>
    <w:rsid w:val="00B44140"/>
    <w:rsid w:val="00B44703"/>
    <w:rsid w:val="00B447EE"/>
    <w:rsid w:val="00B44ABD"/>
    <w:rsid w:val="00B454D7"/>
    <w:rsid w:val="00B457F2"/>
    <w:rsid w:val="00B45928"/>
    <w:rsid w:val="00B4599C"/>
    <w:rsid w:val="00B45D75"/>
    <w:rsid w:val="00B45E53"/>
    <w:rsid w:val="00B4612C"/>
    <w:rsid w:val="00B46D87"/>
    <w:rsid w:val="00B46EC3"/>
    <w:rsid w:val="00B47098"/>
    <w:rsid w:val="00B47204"/>
    <w:rsid w:val="00B473E8"/>
    <w:rsid w:val="00B47630"/>
    <w:rsid w:val="00B47FD1"/>
    <w:rsid w:val="00B5033F"/>
    <w:rsid w:val="00B5058B"/>
    <w:rsid w:val="00B509F6"/>
    <w:rsid w:val="00B50AA8"/>
    <w:rsid w:val="00B50D47"/>
    <w:rsid w:val="00B510FF"/>
    <w:rsid w:val="00B513F5"/>
    <w:rsid w:val="00B51435"/>
    <w:rsid w:val="00B51698"/>
    <w:rsid w:val="00B51728"/>
    <w:rsid w:val="00B51B27"/>
    <w:rsid w:val="00B522E5"/>
    <w:rsid w:val="00B525D1"/>
    <w:rsid w:val="00B5293C"/>
    <w:rsid w:val="00B529F6"/>
    <w:rsid w:val="00B5338E"/>
    <w:rsid w:val="00B533D0"/>
    <w:rsid w:val="00B535D1"/>
    <w:rsid w:val="00B537E3"/>
    <w:rsid w:val="00B53A4C"/>
    <w:rsid w:val="00B54458"/>
    <w:rsid w:val="00B544A3"/>
    <w:rsid w:val="00B544A5"/>
    <w:rsid w:val="00B545E1"/>
    <w:rsid w:val="00B54606"/>
    <w:rsid w:val="00B5471D"/>
    <w:rsid w:val="00B54979"/>
    <w:rsid w:val="00B54BF4"/>
    <w:rsid w:val="00B5513F"/>
    <w:rsid w:val="00B55235"/>
    <w:rsid w:val="00B552C9"/>
    <w:rsid w:val="00B55BD9"/>
    <w:rsid w:val="00B56678"/>
    <w:rsid w:val="00B566DF"/>
    <w:rsid w:val="00B568F4"/>
    <w:rsid w:val="00B56DEA"/>
    <w:rsid w:val="00B572E5"/>
    <w:rsid w:val="00B57912"/>
    <w:rsid w:val="00B57C3C"/>
    <w:rsid w:val="00B57DE7"/>
    <w:rsid w:val="00B60150"/>
    <w:rsid w:val="00B60433"/>
    <w:rsid w:val="00B60A16"/>
    <w:rsid w:val="00B60A85"/>
    <w:rsid w:val="00B60B04"/>
    <w:rsid w:val="00B61440"/>
    <w:rsid w:val="00B615E8"/>
    <w:rsid w:val="00B61C95"/>
    <w:rsid w:val="00B61FC4"/>
    <w:rsid w:val="00B62DE4"/>
    <w:rsid w:val="00B63416"/>
    <w:rsid w:val="00B63E27"/>
    <w:rsid w:val="00B640C2"/>
    <w:rsid w:val="00B64ECF"/>
    <w:rsid w:val="00B64FE0"/>
    <w:rsid w:val="00B65A9B"/>
    <w:rsid w:val="00B65ACA"/>
    <w:rsid w:val="00B65F9E"/>
    <w:rsid w:val="00B66624"/>
    <w:rsid w:val="00B668A4"/>
    <w:rsid w:val="00B668F8"/>
    <w:rsid w:val="00B66904"/>
    <w:rsid w:val="00B66908"/>
    <w:rsid w:val="00B66D1A"/>
    <w:rsid w:val="00B66E26"/>
    <w:rsid w:val="00B671EC"/>
    <w:rsid w:val="00B672D6"/>
    <w:rsid w:val="00B67649"/>
    <w:rsid w:val="00B677C2"/>
    <w:rsid w:val="00B70593"/>
    <w:rsid w:val="00B7073E"/>
    <w:rsid w:val="00B70994"/>
    <w:rsid w:val="00B70A28"/>
    <w:rsid w:val="00B70B22"/>
    <w:rsid w:val="00B70E1B"/>
    <w:rsid w:val="00B7198C"/>
    <w:rsid w:val="00B71E8C"/>
    <w:rsid w:val="00B71FC6"/>
    <w:rsid w:val="00B7257A"/>
    <w:rsid w:val="00B72769"/>
    <w:rsid w:val="00B72F02"/>
    <w:rsid w:val="00B74482"/>
    <w:rsid w:val="00B74563"/>
    <w:rsid w:val="00B745D0"/>
    <w:rsid w:val="00B74CE2"/>
    <w:rsid w:val="00B75181"/>
    <w:rsid w:val="00B7540C"/>
    <w:rsid w:val="00B75794"/>
    <w:rsid w:val="00B75F5A"/>
    <w:rsid w:val="00B7649A"/>
    <w:rsid w:val="00B76695"/>
    <w:rsid w:val="00B76C13"/>
    <w:rsid w:val="00B76D5D"/>
    <w:rsid w:val="00B76D7D"/>
    <w:rsid w:val="00B7773B"/>
    <w:rsid w:val="00B77C8C"/>
    <w:rsid w:val="00B8084A"/>
    <w:rsid w:val="00B80A7D"/>
    <w:rsid w:val="00B81035"/>
    <w:rsid w:val="00B81E46"/>
    <w:rsid w:val="00B825DD"/>
    <w:rsid w:val="00B82612"/>
    <w:rsid w:val="00B830BF"/>
    <w:rsid w:val="00B835B3"/>
    <w:rsid w:val="00B835DD"/>
    <w:rsid w:val="00B83682"/>
    <w:rsid w:val="00B83878"/>
    <w:rsid w:val="00B83AAC"/>
    <w:rsid w:val="00B83ACD"/>
    <w:rsid w:val="00B83CA2"/>
    <w:rsid w:val="00B83FF9"/>
    <w:rsid w:val="00B844C6"/>
    <w:rsid w:val="00B84B50"/>
    <w:rsid w:val="00B84E1A"/>
    <w:rsid w:val="00B85398"/>
    <w:rsid w:val="00B85A3B"/>
    <w:rsid w:val="00B85C33"/>
    <w:rsid w:val="00B86096"/>
    <w:rsid w:val="00B8624E"/>
    <w:rsid w:val="00B86CC8"/>
    <w:rsid w:val="00B86DEA"/>
    <w:rsid w:val="00B87A22"/>
    <w:rsid w:val="00B87F89"/>
    <w:rsid w:val="00B90199"/>
    <w:rsid w:val="00B9062B"/>
    <w:rsid w:val="00B90812"/>
    <w:rsid w:val="00B90BFF"/>
    <w:rsid w:val="00B90F93"/>
    <w:rsid w:val="00B91440"/>
    <w:rsid w:val="00B914A6"/>
    <w:rsid w:val="00B91EC1"/>
    <w:rsid w:val="00B92553"/>
    <w:rsid w:val="00B93BB8"/>
    <w:rsid w:val="00B93F2B"/>
    <w:rsid w:val="00B94473"/>
    <w:rsid w:val="00B9462D"/>
    <w:rsid w:val="00B9482A"/>
    <w:rsid w:val="00B94A5E"/>
    <w:rsid w:val="00B953A2"/>
    <w:rsid w:val="00B9572F"/>
    <w:rsid w:val="00B95BD3"/>
    <w:rsid w:val="00B96410"/>
    <w:rsid w:val="00B9656B"/>
    <w:rsid w:val="00B96A34"/>
    <w:rsid w:val="00B96E05"/>
    <w:rsid w:val="00B971DB"/>
    <w:rsid w:val="00B97383"/>
    <w:rsid w:val="00B978DD"/>
    <w:rsid w:val="00B97B7D"/>
    <w:rsid w:val="00B97E44"/>
    <w:rsid w:val="00BA0518"/>
    <w:rsid w:val="00BA0BD0"/>
    <w:rsid w:val="00BA0E27"/>
    <w:rsid w:val="00BA1227"/>
    <w:rsid w:val="00BA1740"/>
    <w:rsid w:val="00BA211F"/>
    <w:rsid w:val="00BA22BD"/>
    <w:rsid w:val="00BA23B2"/>
    <w:rsid w:val="00BA2A84"/>
    <w:rsid w:val="00BA2DCD"/>
    <w:rsid w:val="00BA2EE5"/>
    <w:rsid w:val="00BA32DB"/>
    <w:rsid w:val="00BA38EC"/>
    <w:rsid w:val="00BA3DF7"/>
    <w:rsid w:val="00BA4112"/>
    <w:rsid w:val="00BA4473"/>
    <w:rsid w:val="00BA44C3"/>
    <w:rsid w:val="00BA4A2F"/>
    <w:rsid w:val="00BA4A6B"/>
    <w:rsid w:val="00BA5011"/>
    <w:rsid w:val="00BA50E7"/>
    <w:rsid w:val="00BA51C5"/>
    <w:rsid w:val="00BA5323"/>
    <w:rsid w:val="00BA54C7"/>
    <w:rsid w:val="00BA572D"/>
    <w:rsid w:val="00BA5CA0"/>
    <w:rsid w:val="00BA5CE4"/>
    <w:rsid w:val="00BA5E36"/>
    <w:rsid w:val="00BA5E8D"/>
    <w:rsid w:val="00BA6239"/>
    <w:rsid w:val="00BA66E9"/>
    <w:rsid w:val="00BA7260"/>
    <w:rsid w:val="00BA7627"/>
    <w:rsid w:val="00BA79C7"/>
    <w:rsid w:val="00BA7A21"/>
    <w:rsid w:val="00BA7E86"/>
    <w:rsid w:val="00BB0603"/>
    <w:rsid w:val="00BB09B4"/>
    <w:rsid w:val="00BB0D19"/>
    <w:rsid w:val="00BB0D63"/>
    <w:rsid w:val="00BB134F"/>
    <w:rsid w:val="00BB1AC8"/>
    <w:rsid w:val="00BB25A1"/>
    <w:rsid w:val="00BB2F37"/>
    <w:rsid w:val="00BB30A2"/>
    <w:rsid w:val="00BB30E4"/>
    <w:rsid w:val="00BB33FC"/>
    <w:rsid w:val="00BB3BAC"/>
    <w:rsid w:val="00BB3C0B"/>
    <w:rsid w:val="00BB42ED"/>
    <w:rsid w:val="00BB4641"/>
    <w:rsid w:val="00BB4877"/>
    <w:rsid w:val="00BB4C90"/>
    <w:rsid w:val="00BB5CE1"/>
    <w:rsid w:val="00BB5FF0"/>
    <w:rsid w:val="00BB648B"/>
    <w:rsid w:val="00BB6A2F"/>
    <w:rsid w:val="00BB6CEF"/>
    <w:rsid w:val="00BB6E48"/>
    <w:rsid w:val="00BB7677"/>
    <w:rsid w:val="00BB7D0C"/>
    <w:rsid w:val="00BC0082"/>
    <w:rsid w:val="00BC00A0"/>
    <w:rsid w:val="00BC0137"/>
    <w:rsid w:val="00BC0720"/>
    <w:rsid w:val="00BC079C"/>
    <w:rsid w:val="00BC0885"/>
    <w:rsid w:val="00BC10EA"/>
    <w:rsid w:val="00BC1815"/>
    <w:rsid w:val="00BC234D"/>
    <w:rsid w:val="00BC2B4A"/>
    <w:rsid w:val="00BC2BE1"/>
    <w:rsid w:val="00BC3757"/>
    <w:rsid w:val="00BC3971"/>
    <w:rsid w:val="00BC3A9F"/>
    <w:rsid w:val="00BC3B1C"/>
    <w:rsid w:val="00BC40C5"/>
    <w:rsid w:val="00BC4424"/>
    <w:rsid w:val="00BC447E"/>
    <w:rsid w:val="00BC4B3B"/>
    <w:rsid w:val="00BC4CDB"/>
    <w:rsid w:val="00BC5309"/>
    <w:rsid w:val="00BC5637"/>
    <w:rsid w:val="00BC56B5"/>
    <w:rsid w:val="00BC5CF9"/>
    <w:rsid w:val="00BC60E7"/>
    <w:rsid w:val="00BC6A98"/>
    <w:rsid w:val="00BC6F8C"/>
    <w:rsid w:val="00BD0A62"/>
    <w:rsid w:val="00BD0AA9"/>
    <w:rsid w:val="00BD0F14"/>
    <w:rsid w:val="00BD1275"/>
    <w:rsid w:val="00BD1679"/>
    <w:rsid w:val="00BD271C"/>
    <w:rsid w:val="00BD286C"/>
    <w:rsid w:val="00BD35BA"/>
    <w:rsid w:val="00BD4016"/>
    <w:rsid w:val="00BD408B"/>
    <w:rsid w:val="00BD4265"/>
    <w:rsid w:val="00BD434D"/>
    <w:rsid w:val="00BD4855"/>
    <w:rsid w:val="00BD4931"/>
    <w:rsid w:val="00BD60D2"/>
    <w:rsid w:val="00BD6399"/>
    <w:rsid w:val="00BD66B8"/>
    <w:rsid w:val="00BD722E"/>
    <w:rsid w:val="00BD7441"/>
    <w:rsid w:val="00BD7B75"/>
    <w:rsid w:val="00BD7BF4"/>
    <w:rsid w:val="00BE0916"/>
    <w:rsid w:val="00BE0A75"/>
    <w:rsid w:val="00BE0B36"/>
    <w:rsid w:val="00BE0EF4"/>
    <w:rsid w:val="00BE16E0"/>
    <w:rsid w:val="00BE17BD"/>
    <w:rsid w:val="00BE17C4"/>
    <w:rsid w:val="00BE1B47"/>
    <w:rsid w:val="00BE22DB"/>
    <w:rsid w:val="00BE2786"/>
    <w:rsid w:val="00BE293E"/>
    <w:rsid w:val="00BE2A16"/>
    <w:rsid w:val="00BE3444"/>
    <w:rsid w:val="00BE38B3"/>
    <w:rsid w:val="00BE3A77"/>
    <w:rsid w:val="00BE3E3C"/>
    <w:rsid w:val="00BE4ACB"/>
    <w:rsid w:val="00BE4CBA"/>
    <w:rsid w:val="00BE4DB4"/>
    <w:rsid w:val="00BE52A1"/>
    <w:rsid w:val="00BE5372"/>
    <w:rsid w:val="00BE56AB"/>
    <w:rsid w:val="00BE5932"/>
    <w:rsid w:val="00BE5C6F"/>
    <w:rsid w:val="00BE61D4"/>
    <w:rsid w:val="00BE64AA"/>
    <w:rsid w:val="00BE64F6"/>
    <w:rsid w:val="00BE673D"/>
    <w:rsid w:val="00BE67AB"/>
    <w:rsid w:val="00BE6958"/>
    <w:rsid w:val="00BE7722"/>
    <w:rsid w:val="00BE79FB"/>
    <w:rsid w:val="00BE7BF4"/>
    <w:rsid w:val="00BF01BF"/>
    <w:rsid w:val="00BF0CC1"/>
    <w:rsid w:val="00BF124F"/>
    <w:rsid w:val="00BF14F2"/>
    <w:rsid w:val="00BF157B"/>
    <w:rsid w:val="00BF19EA"/>
    <w:rsid w:val="00BF1FD8"/>
    <w:rsid w:val="00BF21A7"/>
    <w:rsid w:val="00BF2827"/>
    <w:rsid w:val="00BF2C5D"/>
    <w:rsid w:val="00BF2F24"/>
    <w:rsid w:val="00BF2F71"/>
    <w:rsid w:val="00BF44D7"/>
    <w:rsid w:val="00BF455C"/>
    <w:rsid w:val="00BF49FF"/>
    <w:rsid w:val="00BF4C19"/>
    <w:rsid w:val="00BF4E0A"/>
    <w:rsid w:val="00BF6FB2"/>
    <w:rsid w:val="00BF7121"/>
    <w:rsid w:val="00BF7942"/>
    <w:rsid w:val="00BF7991"/>
    <w:rsid w:val="00BF7C0E"/>
    <w:rsid w:val="00BF7E27"/>
    <w:rsid w:val="00C007B6"/>
    <w:rsid w:val="00C00A28"/>
    <w:rsid w:val="00C00BC0"/>
    <w:rsid w:val="00C01AF8"/>
    <w:rsid w:val="00C01B3E"/>
    <w:rsid w:val="00C0219F"/>
    <w:rsid w:val="00C02CCC"/>
    <w:rsid w:val="00C02DDB"/>
    <w:rsid w:val="00C03145"/>
    <w:rsid w:val="00C03AA5"/>
    <w:rsid w:val="00C03C71"/>
    <w:rsid w:val="00C042CD"/>
    <w:rsid w:val="00C0451D"/>
    <w:rsid w:val="00C048A8"/>
    <w:rsid w:val="00C04E52"/>
    <w:rsid w:val="00C04ECC"/>
    <w:rsid w:val="00C04FB2"/>
    <w:rsid w:val="00C05201"/>
    <w:rsid w:val="00C0566D"/>
    <w:rsid w:val="00C05F04"/>
    <w:rsid w:val="00C06880"/>
    <w:rsid w:val="00C06BE9"/>
    <w:rsid w:val="00C06D5C"/>
    <w:rsid w:val="00C07C2C"/>
    <w:rsid w:val="00C07F80"/>
    <w:rsid w:val="00C1037A"/>
    <w:rsid w:val="00C10804"/>
    <w:rsid w:val="00C10B1E"/>
    <w:rsid w:val="00C10B7C"/>
    <w:rsid w:val="00C10C34"/>
    <w:rsid w:val="00C10C54"/>
    <w:rsid w:val="00C10CFA"/>
    <w:rsid w:val="00C111AA"/>
    <w:rsid w:val="00C11214"/>
    <w:rsid w:val="00C11C4E"/>
    <w:rsid w:val="00C11D62"/>
    <w:rsid w:val="00C11E3E"/>
    <w:rsid w:val="00C12666"/>
    <w:rsid w:val="00C12677"/>
    <w:rsid w:val="00C12E09"/>
    <w:rsid w:val="00C12FAA"/>
    <w:rsid w:val="00C130A9"/>
    <w:rsid w:val="00C13191"/>
    <w:rsid w:val="00C1356E"/>
    <w:rsid w:val="00C138E1"/>
    <w:rsid w:val="00C13A41"/>
    <w:rsid w:val="00C14008"/>
    <w:rsid w:val="00C14386"/>
    <w:rsid w:val="00C14B42"/>
    <w:rsid w:val="00C14E1F"/>
    <w:rsid w:val="00C15151"/>
    <w:rsid w:val="00C1545C"/>
    <w:rsid w:val="00C15EDF"/>
    <w:rsid w:val="00C15F59"/>
    <w:rsid w:val="00C15FE6"/>
    <w:rsid w:val="00C163D3"/>
    <w:rsid w:val="00C16685"/>
    <w:rsid w:val="00C1710B"/>
    <w:rsid w:val="00C17206"/>
    <w:rsid w:val="00C17266"/>
    <w:rsid w:val="00C17497"/>
    <w:rsid w:val="00C175DA"/>
    <w:rsid w:val="00C17912"/>
    <w:rsid w:val="00C17CEC"/>
    <w:rsid w:val="00C17D98"/>
    <w:rsid w:val="00C2013E"/>
    <w:rsid w:val="00C204B3"/>
    <w:rsid w:val="00C2097C"/>
    <w:rsid w:val="00C20BF5"/>
    <w:rsid w:val="00C20F0E"/>
    <w:rsid w:val="00C213E2"/>
    <w:rsid w:val="00C213E6"/>
    <w:rsid w:val="00C22149"/>
    <w:rsid w:val="00C225B7"/>
    <w:rsid w:val="00C2284C"/>
    <w:rsid w:val="00C2292F"/>
    <w:rsid w:val="00C22F23"/>
    <w:rsid w:val="00C23099"/>
    <w:rsid w:val="00C23194"/>
    <w:rsid w:val="00C23453"/>
    <w:rsid w:val="00C2391A"/>
    <w:rsid w:val="00C23BF8"/>
    <w:rsid w:val="00C23C05"/>
    <w:rsid w:val="00C23CE5"/>
    <w:rsid w:val="00C245B4"/>
    <w:rsid w:val="00C2498D"/>
    <w:rsid w:val="00C24F33"/>
    <w:rsid w:val="00C250A0"/>
    <w:rsid w:val="00C252EF"/>
    <w:rsid w:val="00C2532E"/>
    <w:rsid w:val="00C25C6A"/>
    <w:rsid w:val="00C26063"/>
    <w:rsid w:val="00C26A0C"/>
    <w:rsid w:val="00C26D1D"/>
    <w:rsid w:val="00C271A8"/>
    <w:rsid w:val="00C271B6"/>
    <w:rsid w:val="00C2732D"/>
    <w:rsid w:val="00C27689"/>
    <w:rsid w:val="00C276BA"/>
    <w:rsid w:val="00C30355"/>
    <w:rsid w:val="00C30712"/>
    <w:rsid w:val="00C30BDD"/>
    <w:rsid w:val="00C30D30"/>
    <w:rsid w:val="00C30DCE"/>
    <w:rsid w:val="00C31695"/>
    <w:rsid w:val="00C31C00"/>
    <w:rsid w:val="00C32041"/>
    <w:rsid w:val="00C3207F"/>
    <w:rsid w:val="00C32452"/>
    <w:rsid w:val="00C338F0"/>
    <w:rsid w:val="00C33A54"/>
    <w:rsid w:val="00C33ABB"/>
    <w:rsid w:val="00C33C06"/>
    <w:rsid w:val="00C34216"/>
    <w:rsid w:val="00C342FC"/>
    <w:rsid w:val="00C3465D"/>
    <w:rsid w:val="00C34A77"/>
    <w:rsid w:val="00C34B74"/>
    <w:rsid w:val="00C34E13"/>
    <w:rsid w:val="00C35478"/>
    <w:rsid w:val="00C357D1"/>
    <w:rsid w:val="00C359F7"/>
    <w:rsid w:val="00C35B34"/>
    <w:rsid w:val="00C35C01"/>
    <w:rsid w:val="00C36367"/>
    <w:rsid w:val="00C367CD"/>
    <w:rsid w:val="00C37199"/>
    <w:rsid w:val="00C3727E"/>
    <w:rsid w:val="00C3799E"/>
    <w:rsid w:val="00C37BB1"/>
    <w:rsid w:val="00C40351"/>
    <w:rsid w:val="00C40574"/>
    <w:rsid w:val="00C41179"/>
    <w:rsid w:val="00C41347"/>
    <w:rsid w:val="00C415AE"/>
    <w:rsid w:val="00C41CAE"/>
    <w:rsid w:val="00C41D9D"/>
    <w:rsid w:val="00C42141"/>
    <w:rsid w:val="00C4230B"/>
    <w:rsid w:val="00C42855"/>
    <w:rsid w:val="00C42A29"/>
    <w:rsid w:val="00C42E27"/>
    <w:rsid w:val="00C43002"/>
    <w:rsid w:val="00C43247"/>
    <w:rsid w:val="00C4334C"/>
    <w:rsid w:val="00C43804"/>
    <w:rsid w:val="00C438FE"/>
    <w:rsid w:val="00C43C8A"/>
    <w:rsid w:val="00C43F2E"/>
    <w:rsid w:val="00C43FF1"/>
    <w:rsid w:val="00C44176"/>
    <w:rsid w:val="00C4480F"/>
    <w:rsid w:val="00C44957"/>
    <w:rsid w:val="00C44F11"/>
    <w:rsid w:val="00C45085"/>
    <w:rsid w:val="00C454DF"/>
    <w:rsid w:val="00C456E7"/>
    <w:rsid w:val="00C46ABA"/>
    <w:rsid w:val="00C46FE1"/>
    <w:rsid w:val="00C470C6"/>
    <w:rsid w:val="00C4721F"/>
    <w:rsid w:val="00C475CA"/>
    <w:rsid w:val="00C47A94"/>
    <w:rsid w:val="00C47B6E"/>
    <w:rsid w:val="00C50040"/>
    <w:rsid w:val="00C50571"/>
    <w:rsid w:val="00C50ABD"/>
    <w:rsid w:val="00C519C1"/>
    <w:rsid w:val="00C51C6A"/>
    <w:rsid w:val="00C51C97"/>
    <w:rsid w:val="00C522A7"/>
    <w:rsid w:val="00C528A3"/>
    <w:rsid w:val="00C529F4"/>
    <w:rsid w:val="00C530FE"/>
    <w:rsid w:val="00C539D0"/>
    <w:rsid w:val="00C544FF"/>
    <w:rsid w:val="00C54733"/>
    <w:rsid w:val="00C54E39"/>
    <w:rsid w:val="00C54F30"/>
    <w:rsid w:val="00C55DAD"/>
    <w:rsid w:val="00C5611E"/>
    <w:rsid w:val="00C56EC2"/>
    <w:rsid w:val="00C56F4D"/>
    <w:rsid w:val="00C5722E"/>
    <w:rsid w:val="00C5727D"/>
    <w:rsid w:val="00C57AD2"/>
    <w:rsid w:val="00C57EE5"/>
    <w:rsid w:val="00C57F94"/>
    <w:rsid w:val="00C60624"/>
    <w:rsid w:val="00C61A8C"/>
    <w:rsid w:val="00C61D71"/>
    <w:rsid w:val="00C61F3A"/>
    <w:rsid w:val="00C623B5"/>
    <w:rsid w:val="00C62838"/>
    <w:rsid w:val="00C6289F"/>
    <w:rsid w:val="00C62DA0"/>
    <w:rsid w:val="00C62F52"/>
    <w:rsid w:val="00C638C0"/>
    <w:rsid w:val="00C63CF5"/>
    <w:rsid w:val="00C640AD"/>
    <w:rsid w:val="00C641D2"/>
    <w:rsid w:val="00C642EF"/>
    <w:rsid w:val="00C64ADD"/>
    <w:rsid w:val="00C656F9"/>
    <w:rsid w:val="00C65E16"/>
    <w:rsid w:val="00C65F2F"/>
    <w:rsid w:val="00C664D5"/>
    <w:rsid w:val="00C66C42"/>
    <w:rsid w:val="00C6702A"/>
    <w:rsid w:val="00C671FC"/>
    <w:rsid w:val="00C67340"/>
    <w:rsid w:val="00C678C8"/>
    <w:rsid w:val="00C67D98"/>
    <w:rsid w:val="00C67ECC"/>
    <w:rsid w:val="00C700DA"/>
    <w:rsid w:val="00C705F6"/>
    <w:rsid w:val="00C70E48"/>
    <w:rsid w:val="00C70F69"/>
    <w:rsid w:val="00C710E4"/>
    <w:rsid w:val="00C71451"/>
    <w:rsid w:val="00C71AB1"/>
    <w:rsid w:val="00C71D84"/>
    <w:rsid w:val="00C71DBA"/>
    <w:rsid w:val="00C71F44"/>
    <w:rsid w:val="00C71FF0"/>
    <w:rsid w:val="00C72182"/>
    <w:rsid w:val="00C72212"/>
    <w:rsid w:val="00C72C4A"/>
    <w:rsid w:val="00C73414"/>
    <w:rsid w:val="00C744EC"/>
    <w:rsid w:val="00C7463F"/>
    <w:rsid w:val="00C750B2"/>
    <w:rsid w:val="00C75117"/>
    <w:rsid w:val="00C760CB"/>
    <w:rsid w:val="00C763BE"/>
    <w:rsid w:val="00C76518"/>
    <w:rsid w:val="00C76807"/>
    <w:rsid w:val="00C76FB6"/>
    <w:rsid w:val="00C7716F"/>
    <w:rsid w:val="00C77493"/>
    <w:rsid w:val="00C778C8"/>
    <w:rsid w:val="00C778EA"/>
    <w:rsid w:val="00C77A14"/>
    <w:rsid w:val="00C80468"/>
    <w:rsid w:val="00C80725"/>
    <w:rsid w:val="00C80E89"/>
    <w:rsid w:val="00C81821"/>
    <w:rsid w:val="00C8199B"/>
    <w:rsid w:val="00C819FA"/>
    <w:rsid w:val="00C81CAA"/>
    <w:rsid w:val="00C81F1E"/>
    <w:rsid w:val="00C829C9"/>
    <w:rsid w:val="00C832B3"/>
    <w:rsid w:val="00C84100"/>
    <w:rsid w:val="00C842AE"/>
    <w:rsid w:val="00C84C99"/>
    <w:rsid w:val="00C854C1"/>
    <w:rsid w:val="00C85574"/>
    <w:rsid w:val="00C85868"/>
    <w:rsid w:val="00C858C7"/>
    <w:rsid w:val="00C85C38"/>
    <w:rsid w:val="00C85EB3"/>
    <w:rsid w:val="00C85EE8"/>
    <w:rsid w:val="00C868FF"/>
    <w:rsid w:val="00C8693B"/>
    <w:rsid w:val="00C86D20"/>
    <w:rsid w:val="00C8707C"/>
    <w:rsid w:val="00C872E1"/>
    <w:rsid w:val="00C87A96"/>
    <w:rsid w:val="00C87D53"/>
    <w:rsid w:val="00C87DEA"/>
    <w:rsid w:val="00C87E44"/>
    <w:rsid w:val="00C87FCF"/>
    <w:rsid w:val="00C90472"/>
    <w:rsid w:val="00C90791"/>
    <w:rsid w:val="00C90C2D"/>
    <w:rsid w:val="00C90CBD"/>
    <w:rsid w:val="00C91201"/>
    <w:rsid w:val="00C915A0"/>
    <w:rsid w:val="00C925D5"/>
    <w:rsid w:val="00C92A8A"/>
    <w:rsid w:val="00C92D51"/>
    <w:rsid w:val="00C935C5"/>
    <w:rsid w:val="00C93956"/>
    <w:rsid w:val="00C94471"/>
    <w:rsid w:val="00C94B0E"/>
    <w:rsid w:val="00C94B92"/>
    <w:rsid w:val="00C94FC7"/>
    <w:rsid w:val="00C95854"/>
    <w:rsid w:val="00C95BD9"/>
    <w:rsid w:val="00C95E44"/>
    <w:rsid w:val="00C969FA"/>
    <w:rsid w:val="00C96F7A"/>
    <w:rsid w:val="00C97273"/>
    <w:rsid w:val="00C9767B"/>
    <w:rsid w:val="00C978CF"/>
    <w:rsid w:val="00CA0184"/>
    <w:rsid w:val="00CA0634"/>
    <w:rsid w:val="00CA0AEC"/>
    <w:rsid w:val="00CA0DC4"/>
    <w:rsid w:val="00CA1A4B"/>
    <w:rsid w:val="00CA1A69"/>
    <w:rsid w:val="00CA1DE7"/>
    <w:rsid w:val="00CA22DC"/>
    <w:rsid w:val="00CA3012"/>
    <w:rsid w:val="00CA31D3"/>
    <w:rsid w:val="00CA349A"/>
    <w:rsid w:val="00CA3737"/>
    <w:rsid w:val="00CA3A5E"/>
    <w:rsid w:val="00CA3E62"/>
    <w:rsid w:val="00CA499C"/>
    <w:rsid w:val="00CA5118"/>
    <w:rsid w:val="00CA52DF"/>
    <w:rsid w:val="00CA63F5"/>
    <w:rsid w:val="00CA651A"/>
    <w:rsid w:val="00CA663A"/>
    <w:rsid w:val="00CA6658"/>
    <w:rsid w:val="00CA6929"/>
    <w:rsid w:val="00CA69E2"/>
    <w:rsid w:val="00CA6B86"/>
    <w:rsid w:val="00CA6CAA"/>
    <w:rsid w:val="00CA6E44"/>
    <w:rsid w:val="00CA7505"/>
    <w:rsid w:val="00CA7523"/>
    <w:rsid w:val="00CA7658"/>
    <w:rsid w:val="00CA7709"/>
    <w:rsid w:val="00CA771C"/>
    <w:rsid w:val="00CA7E62"/>
    <w:rsid w:val="00CB0A24"/>
    <w:rsid w:val="00CB0D6A"/>
    <w:rsid w:val="00CB147B"/>
    <w:rsid w:val="00CB1B63"/>
    <w:rsid w:val="00CB278B"/>
    <w:rsid w:val="00CB27EF"/>
    <w:rsid w:val="00CB2F87"/>
    <w:rsid w:val="00CB3336"/>
    <w:rsid w:val="00CB3E44"/>
    <w:rsid w:val="00CB3F9E"/>
    <w:rsid w:val="00CB4097"/>
    <w:rsid w:val="00CB4115"/>
    <w:rsid w:val="00CB4E13"/>
    <w:rsid w:val="00CB5A4E"/>
    <w:rsid w:val="00CB5ED7"/>
    <w:rsid w:val="00CB6890"/>
    <w:rsid w:val="00CB6B63"/>
    <w:rsid w:val="00CB6EF7"/>
    <w:rsid w:val="00CB6F1B"/>
    <w:rsid w:val="00CB7211"/>
    <w:rsid w:val="00CB7275"/>
    <w:rsid w:val="00CB74F6"/>
    <w:rsid w:val="00CB7538"/>
    <w:rsid w:val="00CB7618"/>
    <w:rsid w:val="00CC0780"/>
    <w:rsid w:val="00CC0846"/>
    <w:rsid w:val="00CC09B4"/>
    <w:rsid w:val="00CC18B3"/>
    <w:rsid w:val="00CC1943"/>
    <w:rsid w:val="00CC1A1D"/>
    <w:rsid w:val="00CC1AA1"/>
    <w:rsid w:val="00CC1DEE"/>
    <w:rsid w:val="00CC2147"/>
    <w:rsid w:val="00CC2262"/>
    <w:rsid w:val="00CC2651"/>
    <w:rsid w:val="00CC34DB"/>
    <w:rsid w:val="00CC401D"/>
    <w:rsid w:val="00CC4301"/>
    <w:rsid w:val="00CC4C08"/>
    <w:rsid w:val="00CC52FB"/>
    <w:rsid w:val="00CC5CF9"/>
    <w:rsid w:val="00CC61EF"/>
    <w:rsid w:val="00CC657E"/>
    <w:rsid w:val="00CC72E9"/>
    <w:rsid w:val="00CC799A"/>
    <w:rsid w:val="00CC7DC4"/>
    <w:rsid w:val="00CD0054"/>
    <w:rsid w:val="00CD014F"/>
    <w:rsid w:val="00CD017D"/>
    <w:rsid w:val="00CD0AC7"/>
    <w:rsid w:val="00CD0F6A"/>
    <w:rsid w:val="00CD17AE"/>
    <w:rsid w:val="00CD183F"/>
    <w:rsid w:val="00CD1AE5"/>
    <w:rsid w:val="00CD1AF6"/>
    <w:rsid w:val="00CD202B"/>
    <w:rsid w:val="00CD2327"/>
    <w:rsid w:val="00CD32E0"/>
    <w:rsid w:val="00CD3405"/>
    <w:rsid w:val="00CD342C"/>
    <w:rsid w:val="00CD3AF4"/>
    <w:rsid w:val="00CD3C5F"/>
    <w:rsid w:val="00CD3CA5"/>
    <w:rsid w:val="00CD3D28"/>
    <w:rsid w:val="00CD407D"/>
    <w:rsid w:val="00CD4454"/>
    <w:rsid w:val="00CD44F6"/>
    <w:rsid w:val="00CD4609"/>
    <w:rsid w:val="00CD4B0E"/>
    <w:rsid w:val="00CD4CA8"/>
    <w:rsid w:val="00CD4CE5"/>
    <w:rsid w:val="00CD52A0"/>
    <w:rsid w:val="00CD5C34"/>
    <w:rsid w:val="00CD5CCB"/>
    <w:rsid w:val="00CD6865"/>
    <w:rsid w:val="00CD68F8"/>
    <w:rsid w:val="00CD6FA7"/>
    <w:rsid w:val="00CD7773"/>
    <w:rsid w:val="00CD7CA3"/>
    <w:rsid w:val="00CE05C7"/>
    <w:rsid w:val="00CE1179"/>
    <w:rsid w:val="00CE138C"/>
    <w:rsid w:val="00CE1458"/>
    <w:rsid w:val="00CE152A"/>
    <w:rsid w:val="00CE1B88"/>
    <w:rsid w:val="00CE21EB"/>
    <w:rsid w:val="00CE2455"/>
    <w:rsid w:val="00CE28B7"/>
    <w:rsid w:val="00CE2A42"/>
    <w:rsid w:val="00CE2C51"/>
    <w:rsid w:val="00CE2ED2"/>
    <w:rsid w:val="00CE2F66"/>
    <w:rsid w:val="00CE3114"/>
    <w:rsid w:val="00CE35C8"/>
    <w:rsid w:val="00CE3AC2"/>
    <w:rsid w:val="00CE3C98"/>
    <w:rsid w:val="00CE45D0"/>
    <w:rsid w:val="00CE46A6"/>
    <w:rsid w:val="00CE49F2"/>
    <w:rsid w:val="00CE535E"/>
    <w:rsid w:val="00CE5688"/>
    <w:rsid w:val="00CE5EED"/>
    <w:rsid w:val="00CE6040"/>
    <w:rsid w:val="00CE6170"/>
    <w:rsid w:val="00CE6218"/>
    <w:rsid w:val="00CE66D8"/>
    <w:rsid w:val="00CE6720"/>
    <w:rsid w:val="00CE67AA"/>
    <w:rsid w:val="00CE6D0C"/>
    <w:rsid w:val="00CE7081"/>
    <w:rsid w:val="00CE7906"/>
    <w:rsid w:val="00CE7D28"/>
    <w:rsid w:val="00CF0109"/>
    <w:rsid w:val="00CF0167"/>
    <w:rsid w:val="00CF048E"/>
    <w:rsid w:val="00CF0D3C"/>
    <w:rsid w:val="00CF0E68"/>
    <w:rsid w:val="00CF1203"/>
    <w:rsid w:val="00CF127C"/>
    <w:rsid w:val="00CF18C7"/>
    <w:rsid w:val="00CF22FF"/>
    <w:rsid w:val="00CF253B"/>
    <w:rsid w:val="00CF2653"/>
    <w:rsid w:val="00CF284F"/>
    <w:rsid w:val="00CF2C1D"/>
    <w:rsid w:val="00CF2D92"/>
    <w:rsid w:val="00CF3268"/>
    <w:rsid w:val="00CF3977"/>
    <w:rsid w:val="00CF3B41"/>
    <w:rsid w:val="00CF3EB8"/>
    <w:rsid w:val="00CF41E1"/>
    <w:rsid w:val="00CF4E82"/>
    <w:rsid w:val="00CF5961"/>
    <w:rsid w:val="00CF598C"/>
    <w:rsid w:val="00CF5BC8"/>
    <w:rsid w:val="00CF62CD"/>
    <w:rsid w:val="00CF6406"/>
    <w:rsid w:val="00CF72C2"/>
    <w:rsid w:val="00CF7341"/>
    <w:rsid w:val="00CF73B6"/>
    <w:rsid w:val="00D001A9"/>
    <w:rsid w:val="00D0037E"/>
    <w:rsid w:val="00D00EC9"/>
    <w:rsid w:val="00D01B23"/>
    <w:rsid w:val="00D01C92"/>
    <w:rsid w:val="00D02231"/>
    <w:rsid w:val="00D02382"/>
    <w:rsid w:val="00D02790"/>
    <w:rsid w:val="00D03100"/>
    <w:rsid w:val="00D0353E"/>
    <w:rsid w:val="00D036AA"/>
    <w:rsid w:val="00D03AA3"/>
    <w:rsid w:val="00D04026"/>
    <w:rsid w:val="00D043AE"/>
    <w:rsid w:val="00D0467F"/>
    <w:rsid w:val="00D047CA"/>
    <w:rsid w:val="00D047FE"/>
    <w:rsid w:val="00D04891"/>
    <w:rsid w:val="00D04CCC"/>
    <w:rsid w:val="00D04F52"/>
    <w:rsid w:val="00D05443"/>
    <w:rsid w:val="00D054D0"/>
    <w:rsid w:val="00D0558D"/>
    <w:rsid w:val="00D05673"/>
    <w:rsid w:val="00D05A7E"/>
    <w:rsid w:val="00D05AB1"/>
    <w:rsid w:val="00D062FD"/>
    <w:rsid w:val="00D064E3"/>
    <w:rsid w:val="00D067E1"/>
    <w:rsid w:val="00D069AB"/>
    <w:rsid w:val="00D06EE8"/>
    <w:rsid w:val="00D07215"/>
    <w:rsid w:val="00D07253"/>
    <w:rsid w:val="00D07510"/>
    <w:rsid w:val="00D103E5"/>
    <w:rsid w:val="00D10981"/>
    <w:rsid w:val="00D10AA7"/>
    <w:rsid w:val="00D10D04"/>
    <w:rsid w:val="00D10D67"/>
    <w:rsid w:val="00D10EAA"/>
    <w:rsid w:val="00D10EF5"/>
    <w:rsid w:val="00D114A2"/>
    <w:rsid w:val="00D11F74"/>
    <w:rsid w:val="00D121AC"/>
    <w:rsid w:val="00D12454"/>
    <w:rsid w:val="00D1293F"/>
    <w:rsid w:val="00D12EBE"/>
    <w:rsid w:val="00D13C0B"/>
    <w:rsid w:val="00D13C2B"/>
    <w:rsid w:val="00D13F12"/>
    <w:rsid w:val="00D14B27"/>
    <w:rsid w:val="00D14BB0"/>
    <w:rsid w:val="00D14EDC"/>
    <w:rsid w:val="00D152FE"/>
    <w:rsid w:val="00D15826"/>
    <w:rsid w:val="00D15A8F"/>
    <w:rsid w:val="00D15EF6"/>
    <w:rsid w:val="00D16098"/>
    <w:rsid w:val="00D161E2"/>
    <w:rsid w:val="00D1643F"/>
    <w:rsid w:val="00D175A5"/>
    <w:rsid w:val="00D17748"/>
    <w:rsid w:val="00D17850"/>
    <w:rsid w:val="00D178B9"/>
    <w:rsid w:val="00D20107"/>
    <w:rsid w:val="00D20200"/>
    <w:rsid w:val="00D20345"/>
    <w:rsid w:val="00D2111D"/>
    <w:rsid w:val="00D21305"/>
    <w:rsid w:val="00D21361"/>
    <w:rsid w:val="00D2147C"/>
    <w:rsid w:val="00D2172A"/>
    <w:rsid w:val="00D21F50"/>
    <w:rsid w:val="00D220C6"/>
    <w:rsid w:val="00D22275"/>
    <w:rsid w:val="00D22C3F"/>
    <w:rsid w:val="00D23103"/>
    <w:rsid w:val="00D23191"/>
    <w:rsid w:val="00D23699"/>
    <w:rsid w:val="00D2404F"/>
    <w:rsid w:val="00D240E3"/>
    <w:rsid w:val="00D2461C"/>
    <w:rsid w:val="00D248C5"/>
    <w:rsid w:val="00D24B5B"/>
    <w:rsid w:val="00D24D6A"/>
    <w:rsid w:val="00D25181"/>
    <w:rsid w:val="00D2549C"/>
    <w:rsid w:val="00D25DD7"/>
    <w:rsid w:val="00D261B1"/>
    <w:rsid w:val="00D27273"/>
    <w:rsid w:val="00D27289"/>
    <w:rsid w:val="00D27573"/>
    <w:rsid w:val="00D27699"/>
    <w:rsid w:val="00D27BE7"/>
    <w:rsid w:val="00D3031C"/>
    <w:rsid w:val="00D3032D"/>
    <w:rsid w:val="00D30B7F"/>
    <w:rsid w:val="00D30E25"/>
    <w:rsid w:val="00D30E9B"/>
    <w:rsid w:val="00D30EA5"/>
    <w:rsid w:val="00D31095"/>
    <w:rsid w:val="00D314B6"/>
    <w:rsid w:val="00D314CB"/>
    <w:rsid w:val="00D316C9"/>
    <w:rsid w:val="00D31A5B"/>
    <w:rsid w:val="00D31DAF"/>
    <w:rsid w:val="00D32106"/>
    <w:rsid w:val="00D323D7"/>
    <w:rsid w:val="00D326B7"/>
    <w:rsid w:val="00D3291D"/>
    <w:rsid w:val="00D32933"/>
    <w:rsid w:val="00D32A78"/>
    <w:rsid w:val="00D3394E"/>
    <w:rsid w:val="00D33DBA"/>
    <w:rsid w:val="00D34859"/>
    <w:rsid w:val="00D348C0"/>
    <w:rsid w:val="00D35384"/>
    <w:rsid w:val="00D35497"/>
    <w:rsid w:val="00D35D37"/>
    <w:rsid w:val="00D35E36"/>
    <w:rsid w:val="00D37173"/>
    <w:rsid w:val="00D37225"/>
    <w:rsid w:val="00D372AD"/>
    <w:rsid w:val="00D379E2"/>
    <w:rsid w:val="00D37E36"/>
    <w:rsid w:val="00D400F1"/>
    <w:rsid w:val="00D40410"/>
    <w:rsid w:val="00D4085F"/>
    <w:rsid w:val="00D41475"/>
    <w:rsid w:val="00D41870"/>
    <w:rsid w:val="00D41986"/>
    <w:rsid w:val="00D41E44"/>
    <w:rsid w:val="00D424FB"/>
    <w:rsid w:val="00D42A68"/>
    <w:rsid w:val="00D431F9"/>
    <w:rsid w:val="00D4341F"/>
    <w:rsid w:val="00D43BC3"/>
    <w:rsid w:val="00D43BFC"/>
    <w:rsid w:val="00D44499"/>
    <w:rsid w:val="00D448EE"/>
    <w:rsid w:val="00D44BC9"/>
    <w:rsid w:val="00D44E42"/>
    <w:rsid w:val="00D45820"/>
    <w:rsid w:val="00D459DA"/>
    <w:rsid w:val="00D45DAA"/>
    <w:rsid w:val="00D45DFD"/>
    <w:rsid w:val="00D4641C"/>
    <w:rsid w:val="00D465C4"/>
    <w:rsid w:val="00D4691B"/>
    <w:rsid w:val="00D46E46"/>
    <w:rsid w:val="00D46EBE"/>
    <w:rsid w:val="00D4720F"/>
    <w:rsid w:val="00D47993"/>
    <w:rsid w:val="00D47EAC"/>
    <w:rsid w:val="00D50AF1"/>
    <w:rsid w:val="00D50CE3"/>
    <w:rsid w:val="00D50D34"/>
    <w:rsid w:val="00D51986"/>
    <w:rsid w:val="00D51F25"/>
    <w:rsid w:val="00D52801"/>
    <w:rsid w:val="00D528C6"/>
    <w:rsid w:val="00D52A35"/>
    <w:rsid w:val="00D52EE2"/>
    <w:rsid w:val="00D52F30"/>
    <w:rsid w:val="00D5315C"/>
    <w:rsid w:val="00D53649"/>
    <w:rsid w:val="00D53711"/>
    <w:rsid w:val="00D53762"/>
    <w:rsid w:val="00D53964"/>
    <w:rsid w:val="00D53CCF"/>
    <w:rsid w:val="00D53E12"/>
    <w:rsid w:val="00D548F9"/>
    <w:rsid w:val="00D54B6B"/>
    <w:rsid w:val="00D54FF5"/>
    <w:rsid w:val="00D55066"/>
    <w:rsid w:val="00D55161"/>
    <w:rsid w:val="00D55346"/>
    <w:rsid w:val="00D5550B"/>
    <w:rsid w:val="00D55F6B"/>
    <w:rsid w:val="00D560BC"/>
    <w:rsid w:val="00D565E3"/>
    <w:rsid w:val="00D56667"/>
    <w:rsid w:val="00D56CAA"/>
    <w:rsid w:val="00D56DD7"/>
    <w:rsid w:val="00D56FAE"/>
    <w:rsid w:val="00D57239"/>
    <w:rsid w:val="00D57373"/>
    <w:rsid w:val="00D57D86"/>
    <w:rsid w:val="00D600C5"/>
    <w:rsid w:val="00D6015E"/>
    <w:rsid w:val="00D6055F"/>
    <w:rsid w:val="00D6080F"/>
    <w:rsid w:val="00D60B5B"/>
    <w:rsid w:val="00D60F52"/>
    <w:rsid w:val="00D614B3"/>
    <w:rsid w:val="00D615E7"/>
    <w:rsid w:val="00D61BA9"/>
    <w:rsid w:val="00D61CA4"/>
    <w:rsid w:val="00D62356"/>
    <w:rsid w:val="00D6274F"/>
    <w:rsid w:val="00D62DAF"/>
    <w:rsid w:val="00D63544"/>
    <w:rsid w:val="00D63C99"/>
    <w:rsid w:val="00D63F34"/>
    <w:rsid w:val="00D644C4"/>
    <w:rsid w:val="00D64D30"/>
    <w:rsid w:val="00D65207"/>
    <w:rsid w:val="00D6528B"/>
    <w:rsid w:val="00D65CB7"/>
    <w:rsid w:val="00D65D06"/>
    <w:rsid w:val="00D661C3"/>
    <w:rsid w:val="00D6656B"/>
    <w:rsid w:val="00D66A6E"/>
    <w:rsid w:val="00D66CAA"/>
    <w:rsid w:val="00D66D3F"/>
    <w:rsid w:val="00D67768"/>
    <w:rsid w:val="00D678FD"/>
    <w:rsid w:val="00D679C0"/>
    <w:rsid w:val="00D67BE6"/>
    <w:rsid w:val="00D67C17"/>
    <w:rsid w:val="00D67DA2"/>
    <w:rsid w:val="00D7010D"/>
    <w:rsid w:val="00D70B28"/>
    <w:rsid w:val="00D7118C"/>
    <w:rsid w:val="00D71380"/>
    <w:rsid w:val="00D71442"/>
    <w:rsid w:val="00D719DA"/>
    <w:rsid w:val="00D71B27"/>
    <w:rsid w:val="00D71DA0"/>
    <w:rsid w:val="00D72470"/>
    <w:rsid w:val="00D72900"/>
    <w:rsid w:val="00D72EAE"/>
    <w:rsid w:val="00D7335F"/>
    <w:rsid w:val="00D733BA"/>
    <w:rsid w:val="00D73566"/>
    <w:rsid w:val="00D7396B"/>
    <w:rsid w:val="00D73FE7"/>
    <w:rsid w:val="00D74EA7"/>
    <w:rsid w:val="00D74F16"/>
    <w:rsid w:val="00D7521D"/>
    <w:rsid w:val="00D7539B"/>
    <w:rsid w:val="00D754E1"/>
    <w:rsid w:val="00D76D95"/>
    <w:rsid w:val="00D7763F"/>
    <w:rsid w:val="00D776AA"/>
    <w:rsid w:val="00D776BB"/>
    <w:rsid w:val="00D77857"/>
    <w:rsid w:val="00D77987"/>
    <w:rsid w:val="00D779A2"/>
    <w:rsid w:val="00D77CD9"/>
    <w:rsid w:val="00D809E0"/>
    <w:rsid w:val="00D80EFF"/>
    <w:rsid w:val="00D817C1"/>
    <w:rsid w:val="00D81A3A"/>
    <w:rsid w:val="00D826DC"/>
    <w:rsid w:val="00D82E48"/>
    <w:rsid w:val="00D83754"/>
    <w:rsid w:val="00D83B94"/>
    <w:rsid w:val="00D83C03"/>
    <w:rsid w:val="00D83EE9"/>
    <w:rsid w:val="00D845FC"/>
    <w:rsid w:val="00D849F8"/>
    <w:rsid w:val="00D84AD3"/>
    <w:rsid w:val="00D84FB4"/>
    <w:rsid w:val="00D86094"/>
    <w:rsid w:val="00D8638D"/>
    <w:rsid w:val="00D86AE3"/>
    <w:rsid w:val="00D86B6A"/>
    <w:rsid w:val="00D871FB"/>
    <w:rsid w:val="00D8790F"/>
    <w:rsid w:val="00D87BDB"/>
    <w:rsid w:val="00D87BDC"/>
    <w:rsid w:val="00D87C6C"/>
    <w:rsid w:val="00D87CE8"/>
    <w:rsid w:val="00D90162"/>
    <w:rsid w:val="00D90270"/>
    <w:rsid w:val="00D90349"/>
    <w:rsid w:val="00D903CF"/>
    <w:rsid w:val="00D905F8"/>
    <w:rsid w:val="00D90859"/>
    <w:rsid w:val="00D908EF"/>
    <w:rsid w:val="00D90B6E"/>
    <w:rsid w:val="00D90BA2"/>
    <w:rsid w:val="00D90C63"/>
    <w:rsid w:val="00D91048"/>
    <w:rsid w:val="00D914A7"/>
    <w:rsid w:val="00D918A9"/>
    <w:rsid w:val="00D91F3E"/>
    <w:rsid w:val="00D91FF7"/>
    <w:rsid w:val="00D920A5"/>
    <w:rsid w:val="00D920CA"/>
    <w:rsid w:val="00D92222"/>
    <w:rsid w:val="00D92289"/>
    <w:rsid w:val="00D92589"/>
    <w:rsid w:val="00D92C49"/>
    <w:rsid w:val="00D92E90"/>
    <w:rsid w:val="00D92F8F"/>
    <w:rsid w:val="00D92FCF"/>
    <w:rsid w:val="00D9347F"/>
    <w:rsid w:val="00D93742"/>
    <w:rsid w:val="00D93CF5"/>
    <w:rsid w:val="00D93D84"/>
    <w:rsid w:val="00D93F88"/>
    <w:rsid w:val="00D94056"/>
    <w:rsid w:val="00D940C1"/>
    <w:rsid w:val="00D94AC0"/>
    <w:rsid w:val="00D94C40"/>
    <w:rsid w:val="00D950CA"/>
    <w:rsid w:val="00D951B2"/>
    <w:rsid w:val="00D95302"/>
    <w:rsid w:val="00D95CFB"/>
    <w:rsid w:val="00D962EB"/>
    <w:rsid w:val="00D96BD1"/>
    <w:rsid w:val="00D971C0"/>
    <w:rsid w:val="00D97A35"/>
    <w:rsid w:val="00D97C04"/>
    <w:rsid w:val="00D97D55"/>
    <w:rsid w:val="00D97EF2"/>
    <w:rsid w:val="00DA0DAE"/>
    <w:rsid w:val="00DA106A"/>
    <w:rsid w:val="00DA11B7"/>
    <w:rsid w:val="00DA12C1"/>
    <w:rsid w:val="00DA161C"/>
    <w:rsid w:val="00DA1639"/>
    <w:rsid w:val="00DA1832"/>
    <w:rsid w:val="00DA199D"/>
    <w:rsid w:val="00DA19F7"/>
    <w:rsid w:val="00DA242F"/>
    <w:rsid w:val="00DA2452"/>
    <w:rsid w:val="00DA2498"/>
    <w:rsid w:val="00DA25EE"/>
    <w:rsid w:val="00DA2720"/>
    <w:rsid w:val="00DA281B"/>
    <w:rsid w:val="00DA2A42"/>
    <w:rsid w:val="00DA3786"/>
    <w:rsid w:val="00DA3F70"/>
    <w:rsid w:val="00DA43F1"/>
    <w:rsid w:val="00DA490C"/>
    <w:rsid w:val="00DA4B28"/>
    <w:rsid w:val="00DA513B"/>
    <w:rsid w:val="00DA52B7"/>
    <w:rsid w:val="00DA5323"/>
    <w:rsid w:val="00DA54E4"/>
    <w:rsid w:val="00DA557E"/>
    <w:rsid w:val="00DA68B8"/>
    <w:rsid w:val="00DA7246"/>
    <w:rsid w:val="00DA73A9"/>
    <w:rsid w:val="00DA7630"/>
    <w:rsid w:val="00DB0931"/>
    <w:rsid w:val="00DB191F"/>
    <w:rsid w:val="00DB1E0F"/>
    <w:rsid w:val="00DB2261"/>
    <w:rsid w:val="00DB2DC3"/>
    <w:rsid w:val="00DB2E5F"/>
    <w:rsid w:val="00DB2FE0"/>
    <w:rsid w:val="00DB34F0"/>
    <w:rsid w:val="00DB3DE7"/>
    <w:rsid w:val="00DB3E2A"/>
    <w:rsid w:val="00DB3F74"/>
    <w:rsid w:val="00DB4009"/>
    <w:rsid w:val="00DB43AE"/>
    <w:rsid w:val="00DB4492"/>
    <w:rsid w:val="00DB44BD"/>
    <w:rsid w:val="00DB4A02"/>
    <w:rsid w:val="00DB4B6C"/>
    <w:rsid w:val="00DB4F3F"/>
    <w:rsid w:val="00DB50D0"/>
    <w:rsid w:val="00DB5412"/>
    <w:rsid w:val="00DB57A8"/>
    <w:rsid w:val="00DB5AE6"/>
    <w:rsid w:val="00DB5DC0"/>
    <w:rsid w:val="00DB5E89"/>
    <w:rsid w:val="00DB61DC"/>
    <w:rsid w:val="00DB64AB"/>
    <w:rsid w:val="00DB69E9"/>
    <w:rsid w:val="00DB6A3D"/>
    <w:rsid w:val="00DB6DFF"/>
    <w:rsid w:val="00DB6F62"/>
    <w:rsid w:val="00DB7958"/>
    <w:rsid w:val="00DB7E9A"/>
    <w:rsid w:val="00DC015F"/>
    <w:rsid w:val="00DC03FB"/>
    <w:rsid w:val="00DC0614"/>
    <w:rsid w:val="00DC12EB"/>
    <w:rsid w:val="00DC181C"/>
    <w:rsid w:val="00DC18C5"/>
    <w:rsid w:val="00DC1F05"/>
    <w:rsid w:val="00DC29E0"/>
    <w:rsid w:val="00DC30C7"/>
    <w:rsid w:val="00DC3371"/>
    <w:rsid w:val="00DC353D"/>
    <w:rsid w:val="00DC3B45"/>
    <w:rsid w:val="00DC4356"/>
    <w:rsid w:val="00DC469C"/>
    <w:rsid w:val="00DC4BB9"/>
    <w:rsid w:val="00DC4CC6"/>
    <w:rsid w:val="00DC4CD8"/>
    <w:rsid w:val="00DC50ED"/>
    <w:rsid w:val="00DC5149"/>
    <w:rsid w:val="00DC5310"/>
    <w:rsid w:val="00DC5D27"/>
    <w:rsid w:val="00DC5F87"/>
    <w:rsid w:val="00DC6165"/>
    <w:rsid w:val="00DC6246"/>
    <w:rsid w:val="00DC680C"/>
    <w:rsid w:val="00DC6FE1"/>
    <w:rsid w:val="00DC7588"/>
    <w:rsid w:val="00DC7891"/>
    <w:rsid w:val="00DD025A"/>
    <w:rsid w:val="00DD02C8"/>
    <w:rsid w:val="00DD02DD"/>
    <w:rsid w:val="00DD09C2"/>
    <w:rsid w:val="00DD0C1E"/>
    <w:rsid w:val="00DD1215"/>
    <w:rsid w:val="00DD13EB"/>
    <w:rsid w:val="00DD14BA"/>
    <w:rsid w:val="00DD15F4"/>
    <w:rsid w:val="00DD1D5D"/>
    <w:rsid w:val="00DD1E65"/>
    <w:rsid w:val="00DD2493"/>
    <w:rsid w:val="00DD35BB"/>
    <w:rsid w:val="00DD4A2C"/>
    <w:rsid w:val="00DD5974"/>
    <w:rsid w:val="00DD68EE"/>
    <w:rsid w:val="00DD6E0D"/>
    <w:rsid w:val="00DD7293"/>
    <w:rsid w:val="00DD771C"/>
    <w:rsid w:val="00DD7928"/>
    <w:rsid w:val="00DE03C8"/>
    <w:rsid w:val="00DE040C"/>
    <w:rsid w:val="00DE0878"/>
    <w:rsid w:val="00DE0A94"/>
    <w:rsid w:val="00DE0BC9"/>
    <w:rsid w:val="00DE0E0E"/>
    <w:rsid w:val="00DE0E41"/>
    <w:rsid w:val="00DE165E"/>
    <w:rsid w:val="00DE1C40"/>
    <w:rsid w:val="00DE1E76"/>
    <w:rsid w:val="00DE21B1"/>
    <w:rsid w:val="00DE2212"/>
    <w:rsid w:val="00DE255C"/>
    <w:rsid w:val="00DE27DF"/>
    <w:rsid w:val="00DE295D"/>
    <w:rsid w:val="00DE3622"/>
    <w:rsid w:val="00DE37ED"/>
    <w:rsid w:val="00DE399E"/>
    <w:rsid w:val="00DE3C90"/>
    <w:rsid w:val="00DE3FEE"/>
    <w:rsid w:val="00DE416F"/>
    <w:rsid w:val="00DE4667"/>
    <w:rsid w:val="00DE47C0"/>
    <w:rsid w:val="00DE4A58"/>
    <w:rsid w:val="00DE4B4F"/>
    <w:rsid w:val="00DE4B8E"/>
    <w:rsid w:val="00DE4C4E"/>
    <w:rsid w:val="00DE4EB7"/>
    <w:rsid w:val="00DE5058"/>
    <w:rsid w:val="00DE5365"/>
    <w:rsid w:val="00DE5562"/>
    <w:rsid w:val="00DE557C"/>
    <w:rsid w:val="00DE65B7"/>
    <w:rsid w:val="00DE65C8"/>
    <w:rsid w:val="00DE6B00"/>
    <w:rsid w:val="00DE711C"/>
    <w:rsid w:val="00DE7433"/>
    <w:rsid w:val="00DE7598"/>
    <w:rsid w:val="00DE7861"/>
    <w:rsid w:val="00DE7A2A"/>
    <w:rsid w:val="00DE7BA7"/>
    <w:rsid w:val="00DE7EBE"/>
    <w:rsid w:val="00DF0158"/>
    <w:rsid w:val="00DF030D"/>
    <w:rsid w:val="00DF12D2"/>
    <w:rsid w:val="00DF1584"/>
    <w:rsid w:val="00DF17EB"/>
    <w:rsid w:val="00DF198A"/>
    <w:rsid w:val="00DF20A0"/>
    <w:rsid w:val="00DF291F"/>
    <w:rsid w:val="00DF2F33"/>
    <w:rsid w:val="00DF357F"/>
    <w:rsid w:val="00DF383B"/>
    <w:rsid w:val="00DF49DA"/>
    <w:rsid w:val="00DF4A9D"/>
    <w:rsid w:val="00DF5F24"/>
    <w:rsid w:val="00DF600A"/>
    <w:rsid w:val="00DF6930"/>
    <w:rsid w:val="00DF6933"/>
    <w:rsid w:val="00DF6B48"/>
    <w:rsid w:val="00DF6DC8"/>
    <w:rsid w:val="00DF7247"/>
    <w:rsid w:val="00DF7D38"/>
    <w:rsid w:val="00E00F6D"/>
    <w:rsid w:val="00E01227"/>
    <w:rsid w:val="00E01719"/>
    <w:rsid w:val="00E019A7"/>
    <w:rsid w:val="00E01B44"/>
    <w:rsid w:val="00E01C4B"/>
    <w:rsid w:val="00E02916"/>
    <w:rsid w:val="00E03515"/>
    <w:rsid w:val="00E037DC"/>
    <w:rsid w:val="00E0380C"/>
    <w:rsid w:val="00E03B88"/>
    <w:rsid w:val="00E052C7"/>
    <w:rsid w:val="00E05766"/>
    <w:rsid w:val="00E06025"/>
    <w:rsid w:val="00E06470"/>
    <w:rsid w:val="00E06C97"/>
    <w:rsid w:val="00E06F65"/>
    <w:rsid w:val="00E06F93"/>
    <w:rsid w:val="00E07B54"/>
    <w:rsid w:val="00E07C2A"/>
    <w:rsid w:val="00E07F23"/>
    <w:rsid w:val="00E10055"/>
    <w:rsid w:val="00E10080"/>
    <w:rsid w:val="00E100F8"/>
    <w:rsid w:val="00E10116"/>
    <w:rsid w:val="00E109F2"/>
    <w:rsid w:val="00E10A22"/>
    <w:rsid w:val="00E110DC"/>
    <w:rsid w:val="00E12011"/>
    <w:rsid w:val="00E12F08"/>
    <w:rsid w:val="00E13615"/>
    <w:rsid w:val="00E137AC"/>
    <w:rsid w:val="00E1381D"/>
    <w:rsid w:val="00E1407E"/>
    <w:rsid w:val="00E1494C"/>
    <w:rsid w:val="00E14AAE"/>
    <w:rsid w:val="00E14E46"/>
    <w:rsid w:val="00E15403"/>
    <w:rsid w:val="00E157DD"/>
    <w:rsid w:val="00E15A87"/>
    <w:rsid w:val="00E1645F"/>
    <w:rsid w:val="00E1690B"/>
    <w:rsid w:val="00E16BC0"/>
    <w:rsid w:val="00E1758B"/>
    <w:rsid w:val="00E20191"/>
    <w:rsid w:val="00E20AA7"/>
    <w:rsid w:val="00E20E69"/>
    <w:rsid w:val="00E20F90"/>
    <w:rsid w:val="00E2237C"/>
    <w:rsid w:val="00E229F3"/>
    <w:rsid w:val="00E22B69"/>
    <w:rsid w:val="00E22C11"/>
    <w:rsid w:val="00E22DAB"/>
    <w:rsid w:val="00E23192"/>
    <w:rsid w:val="00E23A7F"/>
    <w:rsid w:val="00E23ABC"/>
    <w:rsid w:val="00E24323"/>
    <w:rsid w:val="00E24C4D"/>
    <w:rsid w:val="00E25CA3"/>
    <w:rsid w:val="00E25F63"/>
    <w:rsid w:val="00E25FAC"/>
    <w:rsid w:val="00E26095"/>
    <w:rsid w:val="00E26138"/>
    <w:rsid w:val="00E26556"/>
    <w:rsid w:val="00E26924"/>
    <w:rsid w:val="00E26A07"/>
    <w:rsid w:val="00E26BC0"/>
    <w:rsid w:val="00E27E3D"/>
    <w:rsid w:val="00E30141"/>
    <w:rsid w:val="00E30401"/>
    <w:rsid w:val="00E30533"/>
    <w:rsid w:val="00E30AB3"/>
    <w:rsid w:val="00E31086"/>
    <w:rsid w:val="00E31279"/>
    <w:rsid w:val="00E314E9"/>
    <w:rsid w:val="00E31BD4"/>
    <w:rsid w:val="00E3205D"/>
    <w:rsid w:val="00E32418"/>
    <w:rsid w:val="00E3246B"/>
    <w:rsid w:val="00E326E3"/>
    <w:rsid w:val="00E326F2"/>
    <w:rsid w:val="00E327EA"/>
    <w:rsid w:val="00E32CBE"/>
    <w:rsid w:val="00E32CDB"/>
    <w:rsid w:val="00E33131"/>
    <w:rsid w:val="00E34CC2"/>
    <w:rsid w:val="00E34D23"/>
    <w:rsid w:val="00E34D37"/>
    <w:rsid w:val="00E3512E"/>
    <w:rsid w:val="00E355E5"/>
    <w:rsid w:val="00E35631"/>
    <w:rsid w:val="00E35D86"/>
    <w:rsid w:val="00E35E0F"/>
    <w:rsid w:val="00E35E7E"/>
    <w:rsid w:val="00E361D1"/>
    <w:rsid w:val="00E374C8"/>
    <w:rsid w:val="00E379E6"/>
    <w:rsid w:val="00E4040F"/>
    <w:rsid w:val="00E406C2"/>
    <w:rsid w:val="00E408D6"/>
    <w:rsid w:val="00E409D8"/>
    <w:rsid w:val="00E40B18"/>
    <w:rsid w:val="00E419FE"/>
    <w:rsid w:val="00E41E05"/>
    <w:rsid w:val="00E41EA7"/>
    <w:rsid w:val="00E41ED5"/>
    <w:rsid w:val="00E41F55"/>
    <w:rsid w:val="00E41F7A"/>
    <w:rsid w:val="00E42566"/>
    <w:rsid w:val="00E42758"/>
    <w:rsid w:val="00E42890"/>
    <w:rsid w:val="00E42DD3"/>
    <w:rsid w:val="00E42E92"/>
    <w:rsid w:val="00E43131"/>
    <w:rsid w:val="00E43384"/>
    <w:rsid w:val="00E4386C"/>
    <w:rsid w:val="00E4399A"/>
    <w:rsid w:val="00E43C68"/>
    <w:rsid w:val="00E441F8"/>
    <w:rsid w:val="00E4444F"/>
    <w:rsid w:val="00E44DEB"/>
    <w:rsid w:val="00E451E0"/>
    <w:rsid w:val="00E452A7"/>
    <w:rsid w:val="00E45A3D"/>
    <w:rsid w:val="00E45D3C"/>
    <w:rsid w:val="00E45D49"/>
    <w:rsid w:val="00E45DFF"/>
    <w:rsid w:val="00E46668"/>
    <w:rsid w:val="00E467E9"/>
    <w:rsid w:val="00E468AD"/>
    <w:rsid w:val="00E468D7"/>
    <w:rsid w:val="00E46BAA"/>
    <w:rsid w:val="00E46DB5"/>
    <w:rsid w:val="00E46E84"/>
    <w:rsid w:val="00E470AC"/>
    <w:rsid w:val="00E470B7"/>
    <w:rsid w:val="00E47D79"/>
    <w:rsid w:val="00E503C6"/>
    <w:rsid w:val="00E50536"/>
    <w:rsid w:val="00E50C1E"/>
    <w:rsid w:val="00E50E0A"/>
    <w:rsid w:val="00E50F3E"/>
    <w:rsid w:val="00E50FD9"/>
    <w:rsid w:val="00E5113F"/>
    <w:rsid w:val="00E5224E"/>
    <w:rsid w:val="00E523B8"/>
    <w:rsid w:val="00E524AC"/>
    <w:rsid w:val="00E52927"/>
    <w:rsid w:val="00E52E70"/>
    <w:rsid w:val="00E52F1A"/>
    <w:rsid w:val="00E52F2B"/>
    <w:rsid w:val="00E53925"/>
    <w:rsid w:val="00E53949"/>
    <w:rsid w:val="00E542EC"/>
    <w:rsid w:val="00E54432"/>
    <w:rsid w:val="00E54897"/>
    <w:rsid w:val="00E55425"/>
    <w:rsid w:val="00E56225"/>
    <w:rsid w:val="00E56238"/>
    <w:rsid w:val="00E562E6"/>
    <w:rsid w:val="00E563D7"/>
    <w:rsid w:val="00E56930"/>
    <w:rsid w:val="00E56B99"/>
    <w:rsid w:val="00E57E0E"/>
    <w:rsid w:val="00E57E85"/>
    <w:rsid w:val="00E6002D"/>
    <w:rsid w:val="00E6022E"/>
    <w:rsid w:val="00E60296"/>
    <w:rsid w:val="00E60506"/>
    <w:rsid w:val="00E60658"/>
    <w:rsid w:val="00E60727"/>
    <w:rsid w:val="00E60931"/>
    <w:rsid w:val="00E60EE1"/>
    <w:rsid w:val="00E61618"/>
    <w:rsid w:val="00E6168F"/>
    <w:rsid w:val="00E619DB"/>
    <w:rsid w:val="00E62A4A"/>
    <w:rsid w:val="00E62B50"/>
    <w:rsid w:val="00E63A6D"/>
    <w:rsid w:val="00E63D76"/>
    <w:rsid w:val="00E63DBA"/>
    <w:rsid w:val="00E64045"/>
    <w:rsid w:val="00E64993"/>
    <w:rsid w:val="00E64DAD"/>
    <w:rsid w:val="00E65081"/>
    <w:rsid w:val="00E651B1"/>
    <w:rsid w:val="00E65279"/>
    <w:rsid w:val="00E6598C"/>
    <w:rsid w:val="00E65E67"/>
    <w:rsid w:val="00E661FA"/>
    <w:rsid w:val="00E66914"/>
    <w:rsid w:val="00E66D4D"/>
    <w:rsid w:val="00E66DFA"/>
    <w:rsid w:val="00E6715B"/>
    <w:rsid w:val="00E67472"/>
    <w:rsid w:val="00E67899"/>
    <w:rsid w:val="00E67CB5"/>
    <w:rsid w:val="00E67CB8"/>
    <w:rsid w:val="00E67DD9"/>
    <w:rsid w:val="00E70076"/>
    <w:rsid w:val="00E70260"/>
    <w:rsid w:val="00E7031C"/>
    <w:rsid w:val="00E705D7"/>
    <w:rsid w:val="00E712D2"/>
    <w:rsid w:val="00E7140A"/>
    <w:rsid w:val="00E71455"/>
    <w:rsid w:val="00E71A7F"/>
    <w:rsid w:val="00E7220E"/>
    <w:rsid w:val="00E727C8"/>
    <w:rsid w:val="00E72BBC"/>
    <w:rsid w:val="00E73077"/>
    <w:rsid w:val="00E73AF2"/>
    <w:rsid w:val="00E73EDC"/>
    <w:rsid w:val="00E743A8"/>
    <w:rsid w:val="00E744AE"/>
    <w:rsid w:val="00E74B96"/>
    <w:rsid w:val="00E7504B"/>
    <w:rsid w:val="00E7569B"/>
    <w:rsid w:val="00E756CD"/>
    <w:rsid w:val="00E75B76"/>
    <w:rsid w:val="00E75BDF"/>
    <w:rsid w:val="00E75C1C"/>
    <w:rsid w:val="00E76431"/>
    <w:rsid w:val="00E76F83"/>
    <w:rsid w:val="00E7725B"/>
    <w:rsid w:val="00E773CD"/>
    <w:rsid w:val="00E77F0E"/>
    <w:rsid w:val="00E807BA"/>
    <w:rsid w:val="00E807CC"/>
    <w:rsid w:val="00E81226"/>
    <w:rsid w:val="00E8122B"/>
    <w:rsid w:val="00E816C3"/>
    <w:rsid w:val="00E824DC"/>
    <w:rsid w:val="00E829C8"/>
    <w:rsid w:val="00E82BAF"/>
    <w:rsid w:val="00E82C15"/>
    <w:rsid w:val="00E82DF1"/>
    <w:rsid w:val="00E82E73"/>
    <w:rsid w:val="00E838FE"/>
    <w:rsid w:val="00E839B6"/>
    <w:rsid w:val="00E83E41"/>
    <w:rsid w:val="00E84476"/>
    <w:rsid w:val="00E84CF5"/>
    <w:rsid w:val="00E8510D"/>
    <w:rsid w:val="00E85F44"/>
    <w:rsid w:val="00E86472"/>
    <w:rsid w:val="00E864A4"/>
    <w:rsid w:val="00E864BE"/>
    <w:rsid w:val="00E87100"/>
    <w:rsid w:val="00E87554"/>
    <w:rsid w:val="00E90104"/>
    <w:rsid w:val="00E90142"/>
    <w:rsid w:val="00E901A6"/>
    <w:rsid w:val="00E902EA"/>
    <w:rsid w:val="00E90D4A"/>
    <w:rsid w:val="00E90E55"/>
    <w:rsid w:val="00E90FC9"/>
    <w:rsid w:val="00E91D24"/>
    <w:rsid w:val="00E92089"/>
    <w:rsid w:val="00E920DA"/>
    <w:rsid w:val="00E921AC"/>
    <w:rsid w:val="00E92339"/>
    <w:rsid w:val="00E92723"/>
    <w:rsid w:val="00E92D53"/>
    <w:rsid w:val="00E9339C"/>
    <w:rsid w:val="00E9368E"/>
    <w:rsid w:val="00E937B4"/>
    <w:rsid w:val="00E93879"/>
    <w:rsid w:val="00E93BD3"/>
    <w:rsid w:val="00E93C44"/>
    <w:rsid w:val="00E93CA6"/>
    <w:rsid w:val="00E93DFB"/>
    <w:rsid w:val="00E9464D"/>
    <w:rsid w:val="00E94743"/>
    <w:rsid w:val="00E94901"/>
    <w:rsid w:val="00E94A10"/>
    <w:rsid w:val="00E94E1A"/>
    <w:rsid w:val="00E94F67"/>
    <w:rsid w:val="00E950F0"/>
    <w:rsid w:val="00E951E4"/>
    <w:rsid w:val="00E95362"/>
    <w:rsid w:val="00E96165"/>
    <w:rsid w:val="00E96637"/>
    <w:rsid w:val="00E9690B"/>
    <w:rsid w:val="00E970B2"/>
    <w:rsid w:val="00E97754"/>
    <w:rsid w:val="00E97C1C"/>
    <w:rsid w:val="00E97F80"/>
    <w:rsid w:val="00E97FC4"/>
    <w:rsid w:val="00EA00E7"/>
    <w:rsid w:val="00EA02C5"/>
    <w:rsid w:val="00EA0661"/>
    <w:rsid w:val="00EA0668"/>
    <w:rsid w:val="00EA0A98"/>
    <w:rsid w:val="00EA0D0E"/>
    <w:rsid w:val="00EA0D1D"/>
    <w:rsid w:val="00EA0E18"/>
    <w:rsid w:val="00EA1307"/>
    <w:rsid w:val="00EA1995"/>
    <w:rsid w:val="00EA1B0C"/>
    <w:rsid w:val="00EA1B54"/>
    <w:rsid w:val="00EA1FC7"/>
    <w:rsid w:val="00EA2328"/>
    <w:rsid w:val="00EA26ED"/>
    <w:rsid w:val="00EA2F6A"/>
    <w:rsid w:val="00EA3272"/>
    <w:rsid w:val="00EA33EC"/>
    <w:rsid w:val="00EA3C20"/>
    <w:rsid w:val="00EA428B"/>
    <w:rsid w:val="00EA43ED"/>
    <w:rsid w:val="00EA4B89"/>
    <w:rsid w:val="00EA4CAA"/>
    <w:rsid w:val="00EA4CD3"/>
    <w:rsid w:val="00EA53B6"/>
    <w:rsid w:val="00EA5A92"/>
    <w:rsid w:val="00EA5CF7"/>
    <w:rsid w:val="00EA5DFB"/>
    <w:rsid w:val="00EA625D"/>
    <w:rsid w:val="00EA646C"/>
    <w:rsid w:val="00EA6477"/>
    <w:rsid w:val="00EA647E"/>
    <w:rsid w:val="00EA6532"/>
    <w:rsid w:val="00EA7856"/>
    <w:rsid w:val="00EA7E50"/>
    <w:rsid w:val="00EB030D"/>
    <w:rsid w:val="00EB0462"/>
    <w:rsid w:val="00EB0A5C"/>
    <w:rsid w:val="00EB0D27"/>
    <w:rsid w:val="00EB102B"/>
    <w:rsid w:val="00EB11A9"/>
    <w:rsid w:val="00EB120E"/>
    <w:rsid w:val="00EB1211"/>
    <w:rsid w:val="00EB12E9"/>
    <w:rsid w:val="00EB13E1"/>
    <w:rsid w:val="00EB15E0"/>
    <w:rsid w:val="00EB18FE"/>
    <w:rsid w:val="00EB1AE2"/>
    <w:rsid w:val="00EB1E1E"/>
    <w:rsid w:val="00EB2F85"/>
    <w:rsid w:val="00EB312B"/>
    <w:rsid w:val="00EB33D8"/>
    <w:rsid w:val="00EB359D"/>
    <w:rsid w:val="00EB3658"/>
    <w:rsid w:val="00EB384A"/>
    <w:rsid w:val="00EB3B3B"/>
    <w:rsid w:val="00EB3DDC"/>
    <w:rsid w:val="00EB4263"/>
    <w:rsid w:val="00EB4564"/>
    <w:rsid w:val="00EB4DA8"/>
    <w:rsid w:val="00EB511A"/>
    <w:rsid w:val="00EB5656"/>
    <w:rsid w:val="00EB5E66"/>
    <w:rsid w:val="00EB620D"/>
    <w:rsid w:val="00EB6331"/>
    <w:rsid w:val="00EB65B5"/>
    <w:rsid w:val="00EB69BA"/>
    <w:rsid w:val="00EB6D98"/>
    <w:rsid w:val="00EB784D"/>
    <w:rsid w:val="00EB7E82"/>
    <w:rsid w:val="00EC0F9A"/>
    <w:rsid w:val="00EC16D1"/>
    <w:rsid w:val="00EC23B6"/>
    <w:rsid w:val="00EC2581"/>
    <w:rsid w:val="00EC2795"/>
    <w:rsid w:val="00EC291A"/>
    <w:rsid w:val="00EC29B3"/>
    <w:rsid w:val="00EC2A40"/>
    <w:rsid w:val="00EC2CAD"/>
    <w:rsid w:val="00EC2D88"/>
    <w:rsid w:val="00EC2DD5"/>
    <w:rsid w:val="00EC3568"/>
    <w:rsid w:val="00EC3663"/>
    <w:rsid w:val="00EC3A25"/>
    <w:rsid w:val="00EC3AF9"/>
    <w:rsid w:val="00EC3FE6"/>
    <w:rsid w:val="00EC479F"/>
    <w:rsid w:val="00EC47B0"/>
    <w:rsid w:val="00EC524F"/>
    <w:rsid w:val="00EC559A"/>
    <w:rsid w:val="00EC5660"/>
    <w:rsid w:val="00EC5DFB"/>
    <w:rsid w:val="00EC5EE2"/>
    <w:rsid w:val="00EC669C"/>
    <w:rsid w:val="00EC6E7E"/>
    <w:rsid w:val="00EC749B"/>
    <w:rsid w:val="00EC79DA"/>
    <w:rsid w:val="00ED0FCC"/>
    <w:rsid w:val="00ED107C"/>
    <w:rsid w:val="00ED12CB"/>
    <w:rsid w:val="00ED13CE"/>
    <w:rsid w:val="00ED1809"/>
    <w:rsid w:val="00ED287B"/>
    <w:rsid w:val="00ED2E8D"/>
    <w:rsid w:val="00ED2FB7"/>
    <w:rsid w:val="00ED3754"/>
    <w:rsid w:val="00ED40A9"/>
    <w:rsid w:val="00ED447B"/>
    <w:rsid w:val="00ED475A"/>
    <w:rsid w:val="00ED49E2"/>
    <w:rsid w:val="00ED5055"/>
    <w:rsid w:val="00ED5698"/>
    <w:rsid w:val="00ED5A38"/>
    <w:rsid w:val="00ED5B43"/>
    <w:rsid w:val="00ED5B56"/>
    <w:rsid w:val="00ED5BE6"/>
    <w:rsid w:val="00ED6573"/>
    <w:rsid w:val="00ED7B04"/>
    <w:rsid w:val="00ED7C69"/>
    <w:rsid w:val="00EE0293"/>
    <w:rsid w:val="00EE0972"/>
    <w:rsid w:val="00EE130D"/>
    <w:rsid w:val="00EE1BAB"/>
    <w:rsid w:val="00EE228B"/>
    <w:rsid w:val="00EE23F4"/>
    <w:rsid w:val="00EE240A"/>
    <w:rsid w:val="00EE2441"/>
    <w:rsid w:val="00EE275D"/>
    <w:rsid w:val="00EE2E6A"/>
    <w:rsid w:val="00EE3118"/>
    <w:rsid w:val="00EE3567"/>
    <w:rsid w:val="00EE3A2D"/>
    <w:rsid w:val="00EE3AF2"/>
    <w:rsid w:val="00EE3C29"/>
    <w:rsid w:val="00EE3DDB"/>
    <w:rsid w:val="00EE3E1D"/>
    <w:rsid w:val="00EE5740"/>
    <w:rsid w:val="00EE59A3"/>
    <w:rsid w:val="00EE5B94"/>
    <w:rsid w:val="00EE6100"/>
    <w:rsid w:val="00EE6811"/>
    <w:rsid w:val="00EE6B24"/>
    <w:rsid w:val="00EE6E98"/>
    <w:rsid w:val="00EE77A0"/>
    <w:rsid w:val="00EE7DED"/>
    <w:rsid w:val="00EF0259"/>
    <w:rsid w:val="00EF04A5"/>
    <w:rsid w:val="00EF0AB3"/>
    <w:rsid w:val="00EF123F"/>
    <w:rsid w:val="00EF1752"/>
    <w:rsid w:val="00EF1E28"/>
    <w:rsid w:val="00EF2165"/>
    <w:rsid w:val="00EF2318"/>
    <w:rsid w:val="00EF23B0"/>
    <w:rsid w:val="00EF2403"/>
    <w:rsid w:val="00EF26A8"/>
    <w:rsid w:val="00EF31EE"/>
    <w:rsid w:val="00EF32D5"/>
    <w:rsid w:val="00EF39CD"/>
    <w:rsid w:val="00EF3CFA"/>
    <w:rsid w:val="00EF41B2"/>
    <w:rsid w:val="00EF42EA"/>
    <w:rsid w:val="00EF43A4"/>
    <w:rsid w:val="00EF4979"/>
    <w:rsid w:val="00EF4B7D"/>
    <w:rsid w:val="00EF4C59"/>
    <w:rsid w:val="00EF4D0E"/>
    <w:rsid w:val="00EF5387"/>
    <w:rsid w:val="00EF586B"/>
    <w:rsid w:val="00EF5CCC"/>
    <w:rsid w:val="00EF5CE1"/>
    <w:rsid w:val="00EF5D58"/>
    <w:rsid w:val="00EF6E04"/>
    <w:rsid w:val="00EF6FE5"/>
    <w:rsid w:val="00EF7005"/>
    <w:rsid w:val="00EF759D"/>
    <w:rsid w:val="00EF76CA"/>
    <w:rsid w:val="00EF7A94"/>
    <w:rsid w:val="00F0007E"/>
    <w:rsid w:val="00F0017D"/>
    <w:rsid w:val="00F00B67"/>
    <w:rsid w:val="00F00C58"/>
    <w:rsid w:val="00F0143E"/>
    <w:rsid w:val="00F0150A"/>
    <w:rsid w:val="00F0225E"/>
    <w:rsid w:val="00F022CE"/>
    <w:rsid w:val="00F02ECD"/>
    <w:rsid w:val="00F030A8"/>
    <w:rsid w:val="00F032CD"/>
    <w:rsid w:val="00F037E6"/>
    <w:rsid w:val="00F03A92"/>
    <w:rsid w:val="00F04054"/>
    <w:rsid w:val="00F04198"/>
    <w:rsid w:val="00F044AB"/>
    <w:rsid w:val="00F044C3"/>
    <w:rsid w:val="00F0459C"/>
    <w:rsid w:val="00F04622"/>
    <w:rsid w:val="00F04FE8"/>
    <w:rsid w:val="00F055D1"/>
    <w:rsid w:val="00F0585B"/>
    <w:rsid w:val="00F058CF"/>
    <w:rsid w:val="00F066BB"/>
    <w:rsid w:val="00F06705"/>
    <w:rsid w:val="00F073A5"/>
    <w:rsid w:val="00F075DD"/>
    <w:rsid w:val="00F0791A"/>
    <w:rsid w:val="00F07B05"/>
    <w:rsid w:val="00F07F0E"/>
    <w:rsid w:val="00F10527"/>
    <w:rsid w:val="00F1067A"/>
    <w:rsid w:val="00F10C96"/>
    <w:rsid w:val="00F111E9"/>
    <w:rsid w:val="00F1135A"/>
    <w:rsid w:val="00F1185D"/>
    <w:rsid w:val="00F11EAC"/>
    <w:rsid w:val="00F12715"/>
    <w:rsid w:val="00F12F3D"/>
    <w:rsid w:val="00F13142"/>
    <w:rsid w:val="00F134B6"/>
    <w:rsid w:val="00F13555"/>
    <w:rsid w:val="00F137EF"/>
    <w:rsid w:val="00F1397D"/>
    <w:rsid w:val="00F13A46"/>
    <w:rsid w:val="00F14287"/>
    <w:rsid w:val="00F151A4"/>
    <w:rsid w:val="00F155E4"/>
    <w:rsid w:val="00F157E0"/>
    <w:rsid w:val="00F15C1E"/>
    <w:rsid w:val="00F163FB"/>
    <w:rsid w:val="00F16A09"/>
    <w:rsid w:val="00F16B9C"/>
    <w:rsid w:val="00F1725E"/>
    <w:rsid w:val="00F17432"/>
    <w:rsid w:val="00F17D53"/>
    <w:rsid w:val="00F2013F"/>
    <w:rsid w:val="00F205AC"/>
    <w:rsid w:val="00F205F2"/>
    <w:rsid w:val="00F208BC"/>
    <w:rsid w:val="00F20B49"/>
    <w:rsid w:val="00F213A9"/>
    <w:rsid w:val="00F215C8"/>
    <w:rsid w:val="00F21AAF"/>
    <w:rsid w:val="00F21BE6"/>
    <w:rsid w:val="00F22069"/>
    <w:rsid w:val="00F227B2"/>
    <w:rsid w:val="00F22B35"/>
    <w:rsid w:val="00F22E91"/>
    <w:rsid w:val="00F23055"/>
    <w:rsid w:val="00F231CD"/>
    <w:rsid w:val="00F235E6"/>
    <w:rsid w:val="00F23B72"/>
    <w:rsid w:val="00F2443E"/>
    <w:rsid w:val="00F24A56"/>
    <w:rsid w:val="00F24A95"/>
    <w:rsid w:val="00F24FE9"/>
    <w:rsid w:val="00F2505B"/>
    <w:rsid w:val="00F2554C"/>
    <w:rsid w:val="00F256D2"/>
    <w:rsid w:val="00F25C4C"/>
    <w:rsid w:val="00F25F77"/>
    <w:rsid w:val="00F261EA"/>
    <w:rsid w:val="00F26309"/>
    <w:rsid w:val="00F26479"/>
    <w:rsid w:val="00F26705"/>
    <w:rsid w:val="00F26D18"/>
    <w:rsid w:val="00F27609"/>
    <w:rsid w:val="00F276C7"/>
    <w:rsid w:val="00F27AAB"/>
    <w:rsid w:val="00F27B78"/>
    <w:rsid w:val="00F27FC5"/>
    <w:rsid w:val="00F30135"/>
    <w:rsid w:val="00F30A55"/>
    <w:rsid w:val="00F3112B"/>
    <w:rsid w:val="00F31177"/>
    <w:rsid w:val="00F311BC"/>
    <w:rsid w:val="00F3121D"/>
    <w:rsid w:val="00F31FB6"/>
    <w:rsid w:val="00F32850"/>
    <w:rsid w:val="00F32B44"/>
    <w:rsid w:val="00F32DD3"/>
    <w:rsid w:val="00F33510"/>
    <w:rsid w:val="00F3445E"/>
    <w:rsid w:val="00F34835"/>
    <w:rsid w:val="00F34E68"/>
    <w:rsid w:val="00F35372"/>
    <w:rsid w:val="00F3563F"/>
    <w:rsid w:val="00F359F7"/>
    <w:rsid w:val="00F36495"/>
    <w:rsid w:val="00F36572"/>
    <w:rsid w:val="00F36ABC"/>
    <w:rsid w:val="00F3762E"/>
    <w:rsid w:val="00F37B43"/>
    <w:rsid w:val="00F37DD4"/>
    <w:rsid w:val="00F40561"/>
    <w:rsid w:val="00F40687"/>
    <w:rsid w:val="00F41203"/>
    <w:rsid w:val="00F412F9"/>
    <w:rsid w:val="00F419F2"/>
    <w:rsid w:val="00F41C6B"/>
    <w:rsid w:val="00F41E43"/>
    <w:rsid w:val="00F4252F"/>
    <w:rsid w:val="00F426B0"/>
    <w:rsid w:val="00F429B7"/>
    <w:rsid w:val="00F43534"/>
    <w:rsid w:val="00F440C4"/>
    <w:rsid w:val="00F4531B"/>
    <w:rsid w:val="00F4545F"/>
    <w:rsid w:val="00F4552D"/>
    <w:rsid w:val="00F4555B"/>
    <w:rsid w:val="00F46275"/>
    <w:rsid w:val="00F46998"/>
    <w:rsid w:val="00F46FAD"/>
    <w:rsid w:val="00F4701C"/>
    <w:rsid w:val="00F47214"/>
    <w:rsid w:val="00F476CC"/>
    <w:rsid w:val="00F502E6"/>
    <w:rsid w:val="00F50FFC"/>
    <w:rsid w:val="00F51718"/>
    <w:rsid w:val="00F51759"/>
    <w:rsid w:val="00F517A9"/>
    <w:rsid w:val="00F51844"/>
    <w:rsid w:val="00F519F4"/>
    <w:rsid w:val="00F51ACA"/>
    <w:rsid w:val="00F51D52"/>
    <w:rsid w:val="00F52F6A"/>
    <w:rsid w:val="00F541CD"/>
    <w:rsid w:val="00F54EAE"/>
    <w:rsid w:val="00F54FD7"/>
    <w:rsid w:val="00F552A4"/>
    <w:rsid w:val="00F554F5"/>
    <w:rsid w:val="00F554F7"/>
    <w:rsid w:val="00F56075"/>
    <w:rsid w:val="00F5608E"/>
    <w:rsid w:val="00F56793"/>
    <w:rsid w:val="00F5680E"/>
    <w:rsid w:val="00F568CA"/>
    <w:rsid w:val="00F57458"/>
    <w:rsid w:val="00F57FA4"/>
    <w:rsid w:val="00F60D02"/>
    <w:rsid w:val="00F6161E"/>
    <w:rsid w:val="00F61721"/>
    <w:rsid w:val="00F62042"/>
    <w:rsid w:val="00F622AF"/>
    <w:rsid w:val="00F62355"/>
    <w:rsid w:val="00F62921"/>
    <w:rsid w:val="00F62E46"/>
    <w:rsid w:val="00F62E69"/>
    <w:rsid w:val="00F6302B"/>
    <w:rsid w:val="00F635BF"/>
    <w:rsid w:val="00F63BAB"/>
    <w:rsid w:val="00F63E51"/>
    <w:rsid w:val="00F640FF"/>
    <w:rsid w:val="00F6424C"/>
    <w:rsid w:val="00F64397"/>
    <w:rsid w:val="00F64456"/>
    <w:rsid w:val="00F64BCA"/>
    <w:rsid w:val="00F655DE"/>
    <w:rsid w:val="00F6564A"/>
    <w:rsid w:val="00F6569C"/>
    <w:rsid w:val="00F656F8"/>
    <w:rsid w:val="00F65B97"/>
    <w:rsid w:val="00F65E57"/>
    <w:rsid w:val="00F66276"/>
    <w:rsid w:val="00F66C03"/>
    <w:rsid w:val="00F66C7C"/>
    <w:rsid w:val="00F670D8"/>
    <w:rsid w:val="00F67751"/>
    <w:rsid w:val="00F70122"/>
    <w:rsid w:val="00F70834"/>
    <w:rsid w:val="00F709DC"/>
    <w:rsid w:val="00F7126F"/>
    <w:rsid w:val="00F7140D"/>
    <w:rsid w:val="00F71866"/>
    <w:rsid w:val="00F71DFB"/>
    <w:rsid w:val="00F72186"/>
    <w:rsid w:val="00F721DE"/>
    <w:rsid w:val="00F7231C"/>
    <w:rsid w:val="00F725C9"/>
    <w:rsid w:val="00F726C8"/>
    <w:rsid w:val="00F729BE"/>
    <w:rsid w:val="00F72CB9"/>
    <w:rsid w:val="00F72D2E"/>
    <w:rsid w:val="00F72E3A"/>
    <w:rsid w:val="00F73209"/>
    <w:rsid w:val="00F73F31"/>
    <w:rsid w:val="00F748D3"/>
    <w:rsid w:val="00F74910"/>
    <w:rsid w:val="00F749E5"/>
    <w:rsid w:val="00F75594"/>
    <w:rsid w:val="00F75887"/>
    <w:rsid w:val="00F75C01"/>
    <w:rsid w:val="00F75C05"/>
    <w:rsid w:val="00F75EB0"/>
    <w:rsid w:val="00F75F0E"/>
    <w:rsid w:val="00F760AF"/>
    <w:rsid w:val="00F764F1"/>
    <w:rsid w:val="00F7678B"/>
    <w:rsid w:val="00F7720E"/>
    <w:rsid w:val="00F77224"/>
    <w:rsid w:val="00F7791D"/>
    <w:rsid w:val="00F77DAA"/>
    <w:rsid w:val="00F8037F"/>
    <w:rsid w:val="00F8195E"/>
    <w:rsid w:val="00F81F5F"/>
    <w:rsid w:val="00F83B9F"/>
    <w:rsid w:val="00F840DB"/>
    <w:rsid w:val="00F844DB"/>
    <w:rsid w:val="00F847F0"/>
    <w:rsid w:val="00F84FB2"/>
    <w:rsid w:val="00F84FB7"/>
    <w:rsid w:val="00F85485"/>
    <w:rsid w:val="00F85B40"/>
    <w:rsid w:val="00F85C09"/>
    <w:rsid w:val="00F85C1B"/>
    <w:rsid w:val="00F85C6D"/>
    <w:rsid w:val="00F85CA3"/>
    <w:rsid w:val="00F8623D"/>
    <w:rsid w:val="00F86648"/>
    <w:rsid w:val="00F8794B"/>
    <w:rsid w:val="00F87A9D"/>
    <w:rsid w:val="00F901B9"/>
    <w:rsid w:val="00F9022B"/>
    <w:rsid w:val="00F9052A"/>
    <w:rsid w:val="00F907F1"/>
    <w:rsid w:val="00F909C3"/>
    <w:rsid w:val="00F9136B"/>
    <w:rsid w:val="00F91C48"/>
    <w:rsid w:val="00F91E63"/>
    <w:rsid w:val="00F9201E"/>
    <w:rsid w:val="00F920ED"/>
    <w:rsid w:val="00F92119"/>
    <w:rsid w:val="00F928A4"/>
    <w:rsid w:val="00F929CC"/>
    <w:rsid w:val="00F92D0E"/>
    <w:rsid w:val="00F92F3E"/>
    <w:rsid w:val="00F9305D"/>
    <w:rsid w:val="00F93155"/>
    <w:rsid w:val="00F93554"/>
    <w:rsid w:val="00F93992"/>
    <w:rsid w:val="00F93E81"/>
    <w:rsid w:val="00F94693"/>
    <w:rsid w:val="00F94B03"/>
    <w:rsid w:val="00F94DF3"/>
    <w:rsid w:val="00F959D0"/>
    <w:rsid w:val="00F95D2C"/>
    <w:rsid w:val="00F95D85"/>
    <w:rsid w:val="00F9626C"/>
    <w:rsid w:val="00F96AA8"/>
    <w:rsid w:val="00F96AFE"/>
    <w:rsid w:val="00F96CAA"/>
    <w:rsid w:val="00F97647"/>
    <w:rsid w:val="00F9771B"/>
    <w:rsid w:val="00F97998"/>
    <w:rsid w:val="00F97E36"/>
    <w:rsid w:val="00F97FC7"/>
    <w:rsid w:val="00FA076A"/>
    <w:rsid w:val="00FA0AD7"/>
    <w:rsid w:val="00FA0B0F"/>
    <w:rsid w:val="00FA1A9F"/>
    <w:rsid w:val="00FA1C1A"/>
    <w:rsid w:val="00FA1C96"/>
    <w:rsid w:val="00FA1C9A"/>
    <w:rsid w:val="00FA403F"/>
    <w:rsid w:val="00FA4112"/>
    <w:rsid w:val="00FA44EE"/>
    <w:rsid w:val="00FA4ACB"/>
    <w:rsid w:val="00FA4BBB"/>
    <w:rsid w:val="00FA518A"/>
    <w:rsid w:val="00FA5A09"/>
    <w:rsid w:val="00FA5CA8"/>
    <w:rsid w:val="00FA5EF0"/>
    <w:rsid w:val="00FA633C"/>
    <w:rsid w:val="00FA63D7"/>
    <w:rsid w:val="00FA65D5"/>
    <w:rsid w:val="00FA6CDB"/>
    <w:rsid w:val="00FA6E34"/>
    <w:rsid w:val="00FA7030"/>
    <w:rsid w:val="00FA7388"/>
    <w:rsid w:val="00FA7421"/>
    <w:rsid w:val="00FA7438"/>
    <w:rsid w:val="00FA7556"/>
    <w:rsid w:val="00FA76F0"/>
    <w:rsid w:val="00FA78CE"/>
    <w:rsid w:val="00FB017E"/>
    <w:rsid w:val="00FB0376"/>
    <w:rsid w:val="00FB0C20"/>
    <w:rsid w:val="00FB118D"/>
    <w:rsid w:val="00FB1297"/>
    <w:rsid w:val="00FB1303"/>
    <w:rsid w:val="00FB19D7"/>
    <w:rsid w:val="00FB1D1E"/>
    <w:rsid w:val="00FB1FE4"/>
    <w:rsid w:val="00FB20FB"/>
    <w:rsid w:val="00FB31AD"/>
    <w:rsid w:val="00FB3892"/>
    <w:rsid w:val="00FB3ADB"/>
    <w:rsid w:val="00FB3B49"/>
    <w:rsid w:val="00FB3B52"/>
    <w:rsid w:val="00FB4089"/>
    <w:rsid w:val="00FB411A"/>
    <w:rsid w:val="00FB468B"/>
    <w:rsid w:val="00FB483B"/>
    <w:rsid w:val="00FB4AA4"/>
    <w:rsid w:val="00FB4EC5"/>
    <w:rsid w:val="00FB4EEE"/>
    <w:rsid w:val="00FB4F45"/>
    <w:rsid w:val="00FB4F5D"/>
    <w:rsid w:val="00FB521C"/>
    <w:rsid w:val="00FB5B4B"/>
    <w:rsid w:val="00FB60C5"/>
    <w:rsid w:val="00FB6353"/>
    <w:rsid w:val="00FB655D"/>
    <w:rsid w:val="00FB6B07"/>
    <w:rsid w:val="00FB710A"/>
    <w:rsid w:val="00FC03A9"/>
    <w:rsid w:val="00FC05F7"/>
    <w:rsid w:val="00FC0C6D"/>
    <w:rsid w:val="00FC0D0B"/>
    <w:rsid w:val="00FC1760"/>
    <w:rsid w:val="00FC1AF1"/>
    <w:rsid w:val="00FC1B2E"/>
    <w:rsid w:val="00FC2336"/>
    <w:rsid w:val="00FC27EF"/>
    <w:rsid w:val="00FC2B43"/>
    <w:rsid w:val="00FC3D37"/>
    <w:rsid w:val="00FC41B7"/>
    <w:rsid w:val="00FC43F6"/>
    <w:rsid w:val="00FC482D"/>
    <w:rsid w:val="00FC4BB0"/>
    <w:rsid w:val="00FC4BF7"/>
    <w:rsid w:val="00FC5027"/>
    <w:rsid w:val="00FC5166"/>
    <w:rsid w:val="00FC5CA0"/>
    <w:rsid w:val="00FC5E67"/>
    <w:rsid w:val="00FC5FF3"/>
    <w:rsid w:val="00FC6718"/>
    <w:rsid w:val="00FC673E"/>
    <w:rsid w:val="00FC7A44"/>
    <w:rsid w:val="00FD0DE9"/>
    <w:rsid w:val="00FD1241"/>
    <w:rsid w:val="00FD14D0"/>
    <w:rsid w:val="00FD1F41"/>
    <w:rsid w:val="00FD1FAC"/>
    <w:rsid w:val="00FD23D7"/>
    <w:rsid w:val="00FD23FC"/>
    <w:rsid w:val="00FD2853"/>
    <w:rsid w:val="00FD28B4"/>
    <w:rsid w:val="00FD3931"/>
    <w:rsid w:val="00FD3E28"/>
    <w:rsid w:val="00FD4084"/>
    <w:rsid w:val="00FD43B8"/>
    <w:rsid w:val="00FD462B"/>
    <w:rsid w:val="00FD5376"/>
    <w:rsid w:val="00FD58CE"/>
    <w:rsid w:val="00FD5D84"/>
    <w:rsid w:val="00FD613D"/>
    <w:rsid w:val="00FD6357"/>
    <w:rsid w:val="00FD6603"/>
    <w:rsid w:val="00FD6799"/>
    <w:rsid w:val="00FD6B3F"/>
    <w:rsid w:val="00FD6D3D"/>
    <w:rsid w:val="00FD7082"/>
    <w:rsid w:val="00FD759A"/>
    <w:rsid w:val="00FD7830"/>
    <w:rsid w:val="00FD7848"/>
    <w:rsid w:val="00FD7864"/>
    <w:rsid w:val="00FD78A0"/>
    <w:rsid w:val="00FD7D3D"/>
    <w:rsid w:val="00FE052A"/>
    <w:rsid w:val="00FE06CA"/>
    <w:rsid w:val="00FE077E"/>
    <w:rsid w:val="00FE092B"/>
    <w:rsid w:val="00FE0E0B"/>
    <w:rsid w:val="00FE0E92"/>
    <w:rsid w:val="00FE1053"/>
    <w:rsid w:val="00FE1326"/>
    <w:rsid w:val="00FE1DEF"/>
    <w:rsid w:val="00FE259B"/>
    <w:rsid w:val="00FE25D1"/>
    <w:rsid w:val="00FE2A1D"/>
    <w:rsid w:val="00FE2AB8"/>
    <w:rsid w:val="00FE3DFA"/>
    <w:rsid w:val="00FE3F6E"/>
    <w:rsid w:val="00FE41D4"/>
    <w:rsid w:val="00FE448C"/>
    <w:rsid w:val="00FE468E"/>
    <w:rsid w:val="00FE517A"/>
    <w:rsid w:val="00FE570A"/>
    <w:rsid w:val="00FE5828"/>
    <w:rsid w:val="00FE598D"/>
    <w:rsid w:val="00FE66B3"/>
    <w:rsid w:val="00FE699F"/>
    <w:rsid w:val="00FE6B3F"/>
    <w:rsid w:val="00FE6DDB"/>
    <w:rsid w:val="00FE71E2"/>
    <w:rsid w:val="00FE775D"/>
    <w:rsid w:val="00FE7B84"/>
    <w:rsid w:val="00FE7BB5"/>
    <w:rsid w:val="00FE7C3E"/>
    <w:rsid w:val="00FE7F5F"/>
    <w:rsid w:val="00FE7F98"/>
    <w:rsid w:val="00FF0256"/>
    <w:rsid w:val="00FF0277"/>
    <w:rsid w:val="00FF062A"/>
    <w:rsid w:val="00FF07B9"/>
    <w:rsid w:val="00FF0F6C"/>
    <w:rsid w:val="00FF12E9"/>
    <w:rsid w:val="00FF1435"/>
    <w:rsid w:val="00FF16A5"/>
    <w:rsid w:val="00FF1D3B"/>
    <w:rsid w:val="00FF25D5"/>
    <w:rsid w:val="00FF2A13"/>
    <w:rsid w:val="00FF2BF4"/>
    <w:rsid w:val="00FF2E26"/>
    <w:rsid w:val="00FF3144"/>
    <w:rsid w:val="00FF3160"/>
    <w:rsid w:val="00FF3AAD"/>
    <w:rsid w:val="00FF3F7E"/>
    <w:rsid w:val="00FF4183"/>
    <w:rsid w:val="00FF44AB"/>
    <w:rsid w:val="00FF45C1"/>
    <w:rsid w:val="00FF4701"/>
    <w:rsid w:val="00FF5117"/>
    <w:rsid w:val="00FF5459"/>
    <w:rsid w:val="00FF5786"/>
    <w:rsid w:val="00FF66F5"/>
    <w:rsid w:val="00FF693F"/>
    <w:rsid w:val="00FF7141"/>
    <w:rsid w:val="00FF7C0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C291F"/>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810FB0"/>
    <w:rPr>
      <w:b/>
      <w:bCs/>
    </w:rPr>
  </w:style>
  <w:style w:type="paragraph" w:styleId="a4">
    <w:name w:val="List Paragraph"/>
    <w:basedOn w:val="a"/>
    <w:uiPriority w:val="34"/>
    <w:qFormat/>
    <w:rsid w:val="00810FB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5">
    <w:name w:val="Emphasis"/>
    <w:basedOn w:val="a0"/>
    <w:uiPriority w:val="20"/>
    <w:qFormat/>
    <w:rsid w:val="00810FB0"/>
    <w:rPr>
      <w:i/>
      <w:iCs/>
    </w:rPr>
  </w:style>
  <w:style w:type="paragraph" w:styleId="a6">
    <w:name w:val="No Spacing"/>
    <w:uiPriority w:val="1"/>
    <w:qFormat/>
    <w:rsid w:val="006C19EB"/>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775478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33</TotalTime>
  <Pages>1</Pages>
  <Words>1175</Words>
  <Characters>6703</Characters>
  <Application>Microsoft Office Word</Application>
  <DocSecurity>0</DocSecurity>
  <Lines>55</Lines>
  <Paragraphs>15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7863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ГБДОУ 126</dc:creator>
  <cp:lastModifiedBy>RePack by Diakov</cp:lastModifiedBy>
  <cp:revision>7</cp:revision>
  <cp:lastPrinted>2018-11-23T13:32:00Z</cp:lastPrinted>
  <dcterms:created xsi:type="dcterms:W3CDTF">2018-11-23T13:28:00Z</dcterms:created>
  <dcterms:modified xsi:type="dcterms:W3CDTF">2019-09-15T18:26:00Z</dcterms:modified>
</cp:coreProperties>
</file>